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608" w:rsidRDefault="001E3608" w:rsidP="006851FD">
      <w:pPr>
        <w:ind w:left="-284" w:right="141" w:firstLine="142"/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-186690</wp:posOffset>
            </wp:positionV>
            <wp:extent cx="665480" cy="6667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1D8" w:rsidRDefault="009C51D8" w:rsidP="009C0CB3">
      <w:pPr>
        <w:ind w:left="-284" w:right="141"/>
        <w:jc w:val="right"/>
      </w:pPr>
    </w:p>
    <w:p w:rsidR="001E3608" w:rsidRDefault="001E3608" w:rsidP="00CE3B83">
      <w:pPr>
        <w:ind w:left="-284" w:right="141"/>
      </w:pPr>
    </w:p>
    <w:p w:rsidR="001E3608" w:rsidRDefault="001E3608" w:rsidP="00CE3B83">
      <w:pPr>
        <w:ind w:left="-284" w:right="141"/>
      </w:pPr>
    </w:p>
    <w:p w:rsidR="001E3608" w:rsidRDefault="001E3608" w:rsidP="00CE3B83">
      <w:pPr>
        <w:ind w:left="-284" w:right="141"/>
      </w:pPr>
    </w:p>
    <w:p w:rsidR="001E3608" w:rsidRPr="00B04331" w:rsidRDefault="001E3608" w:rsidP="00CE3B83">
      <w:pPr>
        <w:pStyle w:val="1"/>
        <w:ind w:left="-284" w:right="141"/>
        <w:rPr>
          <w:rFonts w:ascii="Times New Roman" w:hAnsi="Times New Roman"/>
          <w:bCs/>
          <w:sz w:val="28"/>
          <w:szCs w:val="28"/>
        </w:rPr>
      </w:pPr>
      <w:r w:rsidRPr="00B04331">
        <w:rPr>
          <w:rFonts w:ascii="Times New Roman" w:hAnsi="Times New Roman"/>
          <w:bCs/>
          <w:sz w:val="28"/>
          <w:szCs w:val="28"/>
        </w:rPr>
        <w:t>ИГАРСКИЙ ГОРОДСКОЙ СОВЕТ ДЕПУТАТОВ</w:t>
      </w:r>
    </w:p>
    <w:p w:rsidR="001E3608" w:rsidRDefault="001E3608" w:rsidP="00CE3B83">
      <w:pPr>
        <w:ind w:left="-284" w:right="141"/>
        <w:jc w:val="center"/>
        <w:rPr>
          <w:rFonts w:eastAsia="Calibri" w:cs="Times New Roman"/>
          <w:b/>
          <w:bCs/>
          <w:sz w:val="40"/>
          <w:szCs w:val="40"/>
        </w:rPr>
      </w:pPr>
    </w:p>
    <w:p w:rsidR="001E3608" w:rsidRDefault="001E3608" w:rsidP="00CE3B83">
      <w:pPr>
        <w:ind w:left="-284" w:right="141"/>
        <w:jc w:val="center"/>
        <w:rPr>
          <w:rFonts w:eastAsia="Calibri" w:cs="Times New Roman"/>
          <w:b/>
          <w:bCs/>
          <w:sz w:val="40"/>
          <w:szCs w:val="40"/>
        </w:rPr>
      </w:pPr>
      <w:proofErr w:type="gramStart"/>
      <w:r>
        <w:rPr>
          <w:rFonts w:eastAsia="Calibri" w:cs="Times New Roman"/>
          <w:b/>
          <w:bCs/>
          <w:sz w:val="40"/>
          <w:szCs w:val="40"/>
        </w:rPr>
        <w:t>Р</w:t>
      </w:r>
      <w:proofErr w:type="gramEnd"/>
      <w:r>
        <w:rPr>
          <w:rFonts w:eastAsia="Calibri" w:cs="Times New Roman"/>
          <w:b/>
          <w:bCs/>
          <w:sz w:val="40"/>
          <w:szCs w:val="40"/>
        </w:rPr>
        <w:t xml:space="preserve"> Е Ш Е Н И Е</w:t>
      </w:r>
    </w:p>
    <w:p w:rsidR="001E3608" w:rsidRDefault="001E3608" w:rsidP="00CE3B83">
      <w:pPr>
        <w:pStyle w:val="2"/>
        <w:tabs>
          <w:tab w:val="left" w:pos="0"/>
        </w:tabs>
        <w:ind w:left="-284" w:right="141"/>
        <w:jc w:val="center"/>
        <w:rPr>
          <w:sz w:val="26"/>
        </w:rPr>
      </w:pPr>
    </w:p>
    <w:p w:rsidR="001E3608" w:rsidRDefault="00F47669" w:rsidP="00CE3B83">
      <w:pPr>
        <w:tabs>
          <w:tab w:val="left" w:pos="0"/>
        </w:tabs>
        <w:ind w:left="-284" w:right="141" w:firstLine="142"/>
        <w:rPr>
          <w:rFonts w:eastAsia="Calibri" w:cs="Times New Roman"/>
          <w:sz w:val="26"/>
        </w:rPr>
      </w:pPr>
      <w:r>
        <w:rPr>
          <w:rFonts w:eastAsia="Calibri" w:cs="Times New Roman"/>
          <w:sz w:val="26"/>
        </w:rPr>
        <w:t xml:space="preserve">                                                                                                          </w:t>
      </w:r>
    </w:p>
    <w:p w:rsidR="006673D4" w:rsidRPr="0027513E" w:rsidRDefault="0027513E" w:rsidP="00CE3B83">
      <w:pPr>
        <w:tabs>
          <w:tab w:val="left" w:pos="0"/>
        </w:tabs>
        <w:ind w:left="-284" w:right="141"/>
        <w:jc w:val="left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</w:t>
      </w:r>
      <w:r w:rsidR="00D10556">
        <w:rPr>
          <w:rFonts w:eastAsia="Calibri" w:cs="Times New Roman"/>
          <w:sz w:val="28"/>
          <w:szCs w:val="28"/>
        </w:rPr>
        <w:t>20</w:t>
      </w:r>
      <w:r w:rsidRPr="0027513E">
        <w:rPr>
          <w:rFonts w:eastAsia="Calibri" w:cs="Times New Roman"/>
          <w:sz w:val="28"/>
          <w:szCs w:val="28"/>
        </w:rPr>
        <w:t>.</w:t>
      </w:r>
      <w:r w:rsidR="00D10556">
        <w:rPr>
          <w:rFonts w:eastAsia="Calibri" w:cs="Times New Roman"/>
          <w:sz w:val="28"/>
          <w:szCs w:val="28"/>
        </w:rPr>
        <w:t>12</w:t>
      </w:r>
      <w:r w:rsidRPr="0027513E">
        <w:rPr>
          <w:rFonts w:eastAsia="Calibri" w:cs="Times New Roman"/>
          <w:sz w:val="28"/>
          <w:szCs w:val="28"/>
        </w:rPr>
        <w:t>.</w:t>
      </w:r>
      <w:r w:rsidR="00D10556">
        <w:rPr>
          <w:rFonts w:eastAsia="Calibri" w:cs="Times New Roman"/>
          <w:sz w:val="28"/>
          <w:szCs w:val="28"/>
        </w:rPr>
        <w:t>2024</w:t>
      </w:r>
      <w:r w:rsidR="00253602" w:rsidRPr="0027513E">
        <w:rPr>
          <w:rFonts w:eastAsia="Calibri" w:cs="Times New Roman"/>
          <w:sz w:val="28"/>
          <w:szCs w:val="28"/>
        </w:rPr>
        <w:t xml:space="preserve">       </w:t>
      </w:r>
      <w:r w:rsidR="00242D1B" w:rsidRPr="0027513E">
        <w:rPr>
          <w:rFonts w:eastAsia="Calibri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eastAsia="Calibri" w:cs="Times New Roman"/>
          <w:sz w:val="28"/>
          <w:szCs w:val="28"/>
        </w:rPr>
        <w:t xml:space="preserve">               </w:t>
      </w:r>
      <w:r w:rsidR="00DC571D">
        <w:rPr>
          <w:rFonts w:eastAsia="Calibri" w:cs="Times New Roman"/>
          <w:sz w:val="28"/>
          <w:szCs w:val="28"/>
        </w:rPr>
        <w:t xml:space="preserve">    </w:t>
      </w:r>
      <w:r w:rsidR="009C0CB3">
        <w:rPr>
          <w:rFonts w:eastAsia="Calibri" w:cs="Times New Roman"/>
          <w:sz w:val="28"/>
          <w:szCs w:val="28"/>
        </w:rPr>
        <w:t xml:space="preserve">  </w:t>
      </w:r>
      <w:r w:rsidR="00B04331" w:rsidRPr="00DC571D">
        <w:rPr>
          <w:rFonts w:eastAsia="Calibri" w:cs="Times New Roman"/>
          <w:sz w:val="28"/>
          <w:szCs w:val="28"/>
        </w:rPr>
        <w:t>№</w:t>
      </w:r>
      <w:r w:rsidRPr="00DC571D">
        <w:rPr>
          <w:rFonts w:eastAsia="Calibri" w:cs="Times New Roman"/>
          <w:sz w:val="28"/>
          <w:szCs w:val="28"/>
        </w:rPr>
        <w:t xml:space="preserve"> </w:t>
      </w:r>
      <w:r w:rsidR="00D10556">
        <w:rPr>
          <w:rFonts w:eastAsia="Calibri" w:cs="Times New Roman"/>
          <w:sz w:val="28"/>
          <w:szCs w:val="28"/>
        </w:rPr>
        <w:t>26</w:t>
      </w:r>
      <w:r w:rsidRPr="00DC571D">
        <w:rPr>
          <w:rFonts w:eastAsia="Calibri" w:cs="Times New Roman"/>
          <w:sz w:val="28"/>
          <w:szCs w:val="28"/>
        </w:rPr>
        <w:t>-</w:t>
      </w:r>
      <w:r w:rsidR="00D10556">
        <w:rPr>
          <w:rFonts w:eastAsia="Calibri" w:cs="Times New Roman"/>
          <w:sz w:val="28"/>
          <w:szCs w:val="28"/>
        </w:rPr>
        <w:t>93</w:t>
      </w:r>
      <w:r w:rsidR="00B04331" w:rsidRPr="0027513E">
        <w:rPr>
          <w:rFonts w:eastAsia="Calibri" w:cs="Times New Roman"/>
          <w:sz w:val="28"/>
          <w:szCs w:val="28"/>
        </w:rPr>
        <w:t xml:space="preserve"> </w:t>
      </w:r>
    </w:p>
    <w:p w:rsidR="001E3608" w:rsidRPr="0027513E" w:rsidRDefault="001E3608" w:rsidP="00CE3B83">
      <w:pPr>
        <w:tabs>
          <w:tab w:val="left" w:pos="0"/>
        </w:tabs>
        <w:ind w:right="141"/>
        <w:rPr>
          <w:rFonts w:eastAsia="Calibri" w:cs="Times New Roman"/>
          <w:sz w:val="28"/>
          <w:szCs w:val="28"/>
        </w:rPr>
      </w:pPr>
    </w:p>
    <w:p w:rsidR="001E3608" w:rsidRPr="0027513E" w:rsidRDefault="001E3608" w:rsidP="00CE3B83">
      <w:pPr>
        <w:ind w:right="141"/>
        <w:rPr>
          <w:b/>
          <w:bCs/>
          <w:sz w:val="28"/>
          <w:szCs w:val="28"/>
        </w:rPr>
      </w:pPr>
      <w:r w:rsidRPr="0027513E">
        <w:rPr>
          <w:rFonts w:eastAsia="Calibri" w:cs="Times New Roman"/>
          <w:b/>
          <w:bCs/>
          <w:sz w:val="28"/>
          <w:szCs w:val="28"/>
        </w:rPr>
        <w:t xml:space="preserve">Об утверждении </w:t>
      </w:r>
      <w:r w:rsidRPr="0027513E">
        <w:rPr>
          <w:b/>
          <w:bCs/>
          <w:sz w:val="28"/>
          <w:szCs w:val="28"/>
        </w:rPr>
        <w:t xml:space="preserve">прогнозного плана приватизации </w:t>
      </w:r>
      <w:r w:rsidR="00E27F24" w:rsidRPr="0027513E">
        <w:rPr>
          <w:b/>
          <w:bCs/>
          <w:sz w:val="28"/>
          <w:szCs w:val="28"/>
        </w:rPr>
        <w:t>м</w:t>
      </w:r>
      <w:r w:rsidRPr="0027513E">
        <w:rPr>
          <w:b/>
          <w:bCs/>
          <w:sz w:val="28"/>
          <w:szCs w:val="28"/>
        </w:rPr>
        <w:t>униципального имущества муниципального образования город Игарка</w:t>
      </w:r>
      <w:r w:rsidR="00C83272" w:rsidRPr="0027513E">
        <w:rPr>
          <w:b/>
          <w:bCs/>
          <w:sz w:val="28"/>
          <w:szCs w:val="28"/>
        </w:rPr>
        <w:t xml:space="preserve"> на 20</w:t>
      </w:r>
      <w:r w:rsidR="008449D9" w:rsidRPr="0027513E">
        <w:rPr>
          <w:b/>
          <w:bCs/>
          <w:sz w:val="28"/>
          <w:szCs w:val="28"/>
        </w:rPr>
        <w:t>2</w:t>
      </w:r>
      <w:r w:rsidR="009C0CB3">
        <w:rPr>
          <w:b/>
          <w:bCs/>
          <w:sz w:val="28"/>
          <w:szCs w:val="28"/>
        </w:rPr>
        <w:t>5</w:t>
      </w:r>
      <w:r w:rsidR="00C83272" w:rsidRPr="0027513E">
        <w:rPr>
          <w:b/>
          <w:bCs/>
          <w:sz w:val="28"/>
          <w:szCs w:val="28"/>
        </w:rPr>
        <w:t xml:space="preserve"> год</w:t>
      </w:r>
    </w:p>
    <w:p w:rsidR="00B04331" w:rsidRPr="0027513E" w:rsidRDefault="00B04331" w:rsidP="00CE3B83">
      <w:pPr>
        <w:ind w:right="-1"/>
        <w:rPr>
          <w:b/>
          <w:bCs/>
          <w:sz w:val="28"/>
          <w:szCs w:val="28"/>
        </w:rPr>
      </w:pPr>
    </w:p>
    <w:p w:rsidR="001E3608" w:rsidRPr="009C0CB3" w:rsidRDefault="001E3608" w:rsidP="00CE3B83">
      <w:pPr>
        <w:ind w:right="141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/>
          <w:bCs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>В соответствии с</w:t>
      </w:r>
      <w:r w:rsidR="00E47975" w:rsidRPr="00E47975">
        <w:rPr>
          <w:rFonts w:eastAsia="Calibri" w:cs="Times New Roman"/>
          <w:sz w:val="28"/>
          <w:szCs w:val="28"/>
        </w:rPr>
        <w:t xml:space="preserve"> </w:t>
      </w:r>
      <w:r w:rsidR="00E47975">
        <w:rPr>
          <w:rFonts w:eastAsia="Calibri" w:cs="Times New Roman"/>
          <w:sz w:val="28"/>
          <w:szCs w:val="28"/>
        </w:rPr>
        <w:t xml:space="preserve">Федеральным законом от 21.12.2001 № 178-ФЗ </w:t>
      </w:r>
      <w:r w:rsidR="00B04331">
        <w:rPr>
          <w:rFonts w:eastAsia="Calibri" w:cs="Times New Roman"/>
          <w:sz w:val="28"/>
          <w:szCs w:val="28"/>
        </w:rPr>
        <w:t xml:space="preserve">                             </w:t>
      </w:r>
      <w:r w:rsidR="00E47975">
        <w:rPr>
          <w:rFonts w:eastAsia="Calibri" w:cs="Times New Roman"/>
          <w:sz w:val="28"/>
          <w:szCs w:val="28"/>
        </w:rPr>
        <w:t>«О приватизации государственного и муниципального имущества в Российской Федерации»,</w:t>
      </w:r>
      <w:r>
        <w:rPr>
          <w:rFonts w:eastAsia="Calibri" w:cs="Times New Roman"/>
          <w:sz w:val="28"/>
          <w:szCs w:val="28"/>
        </w:rPr>
        <w:t xml:space="preserve"> </w:t>
      </w:r>
      <w:r w:rsidR="00F32D3B">
        <w:rPr>
          <w:rFonts w:eastAsia="Calibri" w:cs="Times New Roman"/>
          <w:sz w:val="28"/>
          <w:szCs w:val="28"/>
        </w:rPr>
        <w:t>решением</w:t>
      </w:r>
      <w:r w:rsidR="00F47669">
        <w:rPr>
          <w:rFonts w:eastAsia="Calibri" w:cs="Times New Roman"/>
          <w:sz w:val="28"/>
          <w:szCs w:val="28"/>
        </w:rPr>
        <w:t xml:space="preserve"> Игарского городского Совета депутатов от 17.11.2010 № </w:t>
      </w:r>
      <w:r w:rsidR="00F47669" w:rsidRPr="009C0CB3">
        <w:rPr>
          <w:rFonts w:eastAsia="Calibri" w:cs="Times New Roman"/>
          <w:sz w:val="28"/>
          <w:szCs w:val="28"/>
        </w:rPr>
        <w:t>13-84 «Об утверждении Положения о порядке и условиях приватизации муниципального имущества муниципального  образования город Игарка», руководствуясь</w:t>
      </w:r>
      <w:r w:rsidRPr="009C0CB3">
        <w:rPr>
          <w:rFonts w:eastAsia="Calibri" w:cs="Times New Roman"/>
          <w:sz w:val="28"/>
          <w:szCs w:val="28"/>
        </w:rPr>
        <w:t xml:space="preserve"> стат</w:t>
      </w:r>
      <w:r w:rsidR="00553DC1" w:rsidRPr="009C0CB3">
        <w:rPr>
          <w:rFonts w:eastAsia="Calibri" w:cs="Times New Roman"/>
          <w:sz w:val="28"/>
          <w:szCs w:val="28"/>
        </w:rPr>
        <w:t>ь</w:t>
      </w:r>
      <w:r w:rsidR="00F47669" w:rsidRPr="009C0CB3">
        <w:rPr>
          <w:rFonts w:eastAsia="Calibri" w:cs="Times New Roman"/>
          <w:sz w:val="28"/>
          <w:szCs w:val="28"/>
        </w:rPr>
        <w:t>ями</w:t>
      </w:r>
      <w:r w:rsidRPr="009C0CB3">
        <w:rPr>
          <w:rFonts w:eastAsia="Calibri" w:cs="Times New Roman"/>
          <w:sz w:val="28"/>
          <w:szCs w:val="28"/>
        </w:rPr>
        <w:t xml:space="preserve">  1</w:t>
      </w:r>
      <w:r w:rsidR="00D833F5" w:rsidRPr="009C0CB3">
        <w:rPr>
          <w:rFonts w:eastAsia="Calibri" w:cs="Times New Roman"/>
          <w:sz w:val="28"/>
          <w:szCs w:val="28"/>
        </w:rPr>
        <w:t>4</w:t>
      </w:r>
      <w:r w:rsidR="00F47669" w:rsidRPr="009C0CB3">
        <w:rPr>
          <w:rFonts w:eastAsia="Calibri" w:cs="Times New Roman"/>
          <w:sz w:val="28"/>
          <w:szCs w:val="28"/>
        </w:rPr>
        <w:t>, 22</w:t>
      </w:r>
      <w:r w:rsidRPr="009C0CB3">
        <w:rPr>
          <w:rFonts w:eastAsia="Calibri" w:cs="Times New Roman"/>
          <w:sz w:val="28"/>
          <w:szCs w:val="28"/>
        </w:rPr>
        <w:t xml:space="preserve"> </w:t>
      </w:r>
      <w:r w:rsidR="009C0CB3" w:rsidRPr="009C0CB3">
        <w:rPr>
          <w:bCs/>
          <w:sz w:val="28"/>
          <w:szCs w:val="28"/>
        </w:rPr>
        <w:t xml:space="preserve">Устава муниципального образования </w:t>
      </w:r>
      <w:r w:rsidR="009C0CB3" w:rsidRPr="009C0CB3">
        <w:rPr>
          <w:sz w:val="28"/>
          <w:szCs w:val="28"/>
        </w:rPr>
        <w:t>городское поселение город Игарка Туруханского муниципального района Красноярского края</w:t>
      </w:r>
      <w:r w:rsidRPr="009C0CB3">
        <w:rPr>
          <w:rFonts w:eastAsia="Calibri" w:cs="Times New Roman"/>
          <w:sz w:val="28"/>
          <w:szCs w:val="28"/>
        </w:rPr>
        <w:t>, Игарский городской Совет депутатов</w:t>
      </w:r>
      <w:r w:rsidR="00553DC1" w:rsidRPr="009C0CB3">
        <w:rPr>
          <w:rFonts w:eastAsia="Calibri" w:cs="Times New Roman"/>
          <w:sz w:val="28"/>
          <w:szCs w:val="28"/>
        </w:rPr>
        <w:t xml:space="preserve">, </w:t>
      </w:r>
      <w:r w:rsidRPr="009C0CB3">
        <w:rPr>
          <w:rFonts w:eastAsia="Calibri" w:cs="Times New Roman"/>
          <w:bCs/>
          <w:caps/>
          <w:sz w:val="28"/>
          <w:szCs w:val="28"/>
        </w:rPr>
        <w:t>решил</w:t>
      </w:r>
      <w:r w:rsidRPr="009C0CB3">
        <w:rPr>
          <w:rFonts w:eastAsia="Calibri" w:cs="Times New Roman"/>
          <w:bCs/>
          <w:sz w:val="28"/>
          <w:szCs w:val="28"/>
        </w:rPr>
        <w:t>:</w:t>
      </w:r>
    </w:p>
    <w:p w:rsidR="001E3608" w:rsidRPr="00754D8D" w:rsidRDefault="001E3608" w:rsidP="006A48F9">
      <w:pPr>
        <w:pStyle w:val="a6"/>
        <w:numPr>
          <w:ilvl w:val="0"/>
          <w:numId w:val="2"/>
        </w:numPr>
        <w:tabs>
          <w:tab w:val="left" w:pos="1134"/>
        </w:tabs>
        <w:ind w:left="0" w:right="141" w:firstLine="705"/>
        <w:rPr>
          <w:rFonts w:eastAsia="Calibri" w:cs="Times New Roman"/>
          <w:sz w:val="28"/>
          <w:szCs w:val="28"/>
        </w:rPr>
      </w:pPr>
      <w:r w:rsidRPr="00754D8D">
        <w:rPr>
          <w:rFonts w:eastAsia="Calibri" w:cs="Times New Roman"/>
          <w:sz w:val="28"/>
          <w:szCs w:val="28"/>
        </w:rPr>
        <w:t xml:space="preserve">Утвердить </w:t>
      </w:r>
      <w:r w:rsidR="006673D4" w:rsidRPr="00754D8D">
        <w:rPr>
          <w:rFonts w:eastAsia="Calibri" w:cs="Times New Roman"/>
          <w:sz w:val="28"/>
          <w:szCs w:val="28"/>
        </w:rPr>
        <w:t>прогнозный план</w:t>
      </w:r>
      <w:r w:rsidR="002F2B16" w:rsidRPr="00754D8D">
        <w:rPr>
          <w:rFonts w:eastAsia="Calibri" w:cs="Times New Roman"/>
          <w:sz w:val="28"/>
          <w:szCs w:val="28"/>
        </w:rPr>
        <w:t xml:space="preserve"> (программу)</w:t>
      </w:r>
      <w:r w:rsidR="006673D4" w:rsidRPr="00754D8D">
        <w:rPr>
          <w:rFonts w:eastAsia="Calibri" w:cs="Times New Roman"/>
          <w:sz w:val="28"/>
          <w:szCs w:val="28"/>
        </w:rPr>
        <w:t xml:space="preserve"> приватизации муниципального имущества муниципального о</w:t>
      </w:r>
      <w:r w:rsidRPr="00754D8D">
        <w:rPr>
          <w:rFonts w:eastAsia="Calibri" w:cs="Times New Roman"/>
          <w:sz w:val="28"/>
          <w:szCs w:val="28"/>
        </w:rPr>
        <w:t>бразования г</w:t>
      </w:r>
      <w:r w:rsidR="006673D4" w:rsidRPr="00754D8D">
        <w:rPr>
          <w:rFonts w:eastAsia="Calibri" w:cs="Times New Roman"/>
          <w:sz w:val="28"/>
          <w:szCs w:val="28"/>
        </w:rPr>
        <w:t>орода Игарка</w:t>
      </w:r>
      <w:r w:rsidR="00C83272" w:rsidRPr="00754D8D">
        <w:rPr>
          <w:rFonts w:eastAsia="Calibri" w:cs="Times New Roman"/>
          <w:sz w:val="28"/>
          <w:szCs w:val="28"/>
        </w:rPr>
        <w:t xml:space="preserve"> на 20</w:t>
      </w:r>
      <w:r w:rsidR="00754D8D">
        <w:rPr>
          <w:rFonts w:eastAsia="Calibri" w:cs="Times New Roman"/>
          <w:sz w:val="28"/>
          <w:szCs w:val="28"/>
        </w:rPr>
        <w:t>2</w:t>
      </w:r>
      <w:r w:rsidR="009C0CB3">
        <w:rPr>
          <w:rFonts w:eastAsia="Calibri" w:cs="Times New Roman"/>
          <w:sz w:val="28"/>
          <w:szCs w:val="28"/>
        </w:rPr>
        <w:t>5</w:t>
      </w:r>
      <w:r w:rsidR="00C83272" w:rsidRPr="00754D8D">
        <w:rPr>
          <w:rFonts w:eastAsia="Calibri" w:cs="Times New Roman"/>
          <w:sz w:val="28"/>
          <w:szCs w:val="28"/>
        </w:rPr>
        <w:t xml:space="preserve"> год</w:t>
      </w:r>
      <w:r w:rsidR="006673D4" w:rsidRPr="00754D8D">
        <w:rPr>
          <w:rFonts w:eastAsia="Calibri" w:cs="Times New Roman"/>
          <w:sz w:val="28"/>
          <w:szCs w:val="28"/>
        </w:rPr>
        <w:t xml:space="preserve"> согласно приложени</w:t>
      </w:r>
      <w:r w:rsidR="00B63A36" w:rsidRPr="00754D8D">
        <w:rPr>
          <w:rFonts w:eastAsia="Calibri" w:cs="Times New Roman"/>
          <w:sz w:val="28"/>
          <w:szCs w:val="28"/>
        </w:rPr>
        <w:t>ю</w:t>
      </w:r>
      <w:r w:rsidR="00B04331" w:rsidRPr="00754D8D">
        <w:rPr>
          <w:rFonts w:eastAsia="Calibri" w:cs="Times New Roman"/>
          <w:sz w:val="28"/>
          <w:szCs w:val="28"/>
        </w:rPr>
        <w:t xml:space="preserve"> </w:t>
      </w:r>
      <w:r w:rsidRPr="00754D8D">
        <w:rPr>
          <w:rFonts w:eastAsia="Calibri" w:cs="Times New Roman"/>
          <w:sz w:val="28"/>
          <w:szCs w:val="28"/>
        </w:rPr>
        <w:t>к настоящему решению.</w:t>
      </w:r>
    </w:p>
    <w:p w:rsidR="00754D8D" w:rsidRPr="009C0CB3" w:rsidRDefault="00754D8D" w:rsidP="006A48F9">
      <w:pPr>
        <w:pStyle w:val="a6"/>
        <w:numPr>
          <w:ilvl w:val="0"/>
          <w:numId w:val="2"/>
        </w:numPr>
        <w:tabs>
          <w:tab w:val="left" w:pos="1134"/>
        </w:tabs>
        <w:ind w:left="0" w:right="141" w:firstLine="705"/>
        <w:rPr>
          <w:rFonts w:eastAsia="Calibri" w:cs="Times New Roman"/>
          <w:sz w:val="28"/>
          <w:szCs w:val="28"/>
        </w:rPr>
      </w:pPr>
      <w:proofErr w:type="gramStart"/>
      <w:r w:rsidRPr="009C0CB3">
        <w:rPr>
          <w:rFonts w:eastAsia="Calibri" w:cs="Times New Roman"/>
          <w:sz w:val="28"/>
          <w:szCs w:val="28"/>
        </w:rPr>
        <w:t>Контроль за исполнением настоящего решения возложить на постоянную комиссию Игарского городского Совета депутатов по бюджетной и налоговой политики.</w:t>
      </w:r>
      <w:proofErr w:type="gramEnd"/>
    </w:p>
    <w:p w:rsidR="001E3608" w:rsidRPr="009C0CB3" w:rsidRDefault="006A48F9" w:rsidP="00754D8D">
      <w:pPr>
        <w:ind w:right="141" w:firstLine="705"/>
        <w:rPr>
          <w:rFonts w:eastAsia="Calibri" w:cs="Times New Roman"/>
          <w:sz w:val="28"/>
          <w:szCs w:val="28"/>
        </w:rPr>
      </w:pPr>
      <w:r w:rsidRPr="009C0CB3">
        <w:rPr>
          <w:rFonts w:eastAsia="Calibri" w:cs="Times New Roman"/>
          <w:sz w:val="28"/>
          <w:szCs w:val="28"/>
        </w:rPr>
        <w:t>3</w:t>
      </w:r>
      <w:r w:rsidR="001E3608" w:rsidRPr="009C0CB3">
        <w:rPr>
          <w:rFonts w:eastAsia="Calibri" w:cs="Times New Roman"/>
          <w:sz w:val="28"/>
          <w:szCs w:val="28"/>
        </w:rPr>
        <w:t xml:space="preserve">. </w:t>
      </w:r>
      <w:r w:rsidR="009C0CB3" w:rsidRPr="009C0CB3">
        <w:rPr>
          <w:sz w:val="28"/>
          <w:szCs w:val="28"/>
        </w:rPr>
        <w:t>Решение вступает в силу со дня его официального обнародования</w:t>
      </w:r>
      <w:r w:rsidR="001E3608" w:rsidRPr="009C0CB3">
        <w:rPr>
          <w:rFonts w:eastAsia="Calibri" w:cs="Times New Roman"/>
          <w:sz w:val="28"/>
          <w:szCs w:val="28"/>
        </w:rPr>
        <w:t>.</w:t>
      </w:r>
    </w:p>
    <w:p w:rsidR="001E3608" w:rsidRPr="009C0CB3" w:rsidRDefault="001E3608" w:rsidP="009C0CB3">
      <w:pPr>
        <w:ind w:right="141"/>
        <w:rPr>
          <w:rFonts w:eastAsia="Calibri" w:cs="Times New Roman"/>
          <w:sz w:val="28"/>
          <w:szCs w:val="28"/>
        </w:rPr>
      </w:pPr>
    </w:p>
    <w:p w:rsidR="001E3608" w:rsidRPr="009C0CB3" w:rsidRDefault="001E3608" w:rsidP="00CE3B83">
      <w:pPr>
        <w:ind w:left="-284" w:right="141"/>
        <w:rPr>
          <w:rFonts w:eastAsia="Calibri" w:cs="Times New Roman"/>
          <w:sz w:val="28"/>
          <w:szCs w:val="28"/>
        </w:rPr>
      </w:pPr>
    </w:p>
    <w:p w:rsidR="009C0CB3" w:rsidRPr="009C0CB3" w:rsidRDefault="009C0CB3" w:rsidP="009C0CB3">
      <w:pPr>
        <w:ind w:left="108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9C0CB3" w:rsidRPr="009C0CB3" w:rsidTr="00FD65C9">
        <w:tc>
          <w:tcPr>
            <w:tcW w:w="4644" w:type="dxa"/>
            <w:hideMark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>Председатель</w:t>
            </w:r>
          </w:p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>Игарского городского</w:t>
            </w:r>
          </w:p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993" w:type="dxa"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 xml:space="preserve">      Глава города Игарки</w:t>
            </w:r>
          </w:p>
        </w:tc>
      </w:tr>
      <w:tr w:rsidR="009C0CB3" w:rsidRPr="009C0CB3" w:rsidTr="00FD65C9">
        <w:tc>
          <w:tcPr>
            <w:tcW w:w="4644" w:type="dxa"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>_____________________</w:t>
            </w:r>
          </w:p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 xml:space="preserve">      ___________________</w:t>
            </w:r>
          </w:p>
        </w:tc>
      </w:tr>
      <w:tr w:rsidR="009C0CB3" w:rsidRPr="009C0CB3" w:rsidTr="00FD65C9">
        <w:tc>
          <w:tcPr>
            <w:tcW w:w="4644" w:type="dxa"/>
            <w:hideMark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 xml:space="preserve">Е.Ю. </w:t>
            </w:r>
            <w:proofErr w:type="spellStart"/>
            <w:r w:rsidRPr="009C0CB3">
              <w:rPr>
                <w:sz w:val="28"/>
                <w:szCs w:val="28"/>
              </w:rPr>
              <w:t>Лукинцова</w:t>
            </w:r>
            <w:proofErr w:type="spellEnd"/>
          </w:p>
        </w:tc>
        <w:tc>
          <w:tcPr>
            <w:tcW w:w="993" w:type="dxa"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9C0CB3" w:rsidRPr="009C0CB3" w:rsidRDefault="009C0CB3" w:rsidP="00FD65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C0CB3">
              <w:rPr>
                <w:sz w:val="28"/>
                <w:szCs w:val="28"/>
              </w:rPr>
              <w:t xml:space="preserve">      И.М. Евсеева</w:t>
            </w:r>
          </w:p>
        </w:tc>
      </w:tr>
    </w:tbl>
    <w:p w:rsidR="006673D4" w:rsidRPr="009C0CB3" w:rsidRDefault="006673D4" w:rsidP="006673D4">
      <w:pPr>
        <w:tabs>
          <w:tab w:val="left" w:pos="7513"/>
        </w:tabs>
        <w:rPr>
          <w:rFonts w:eastAsia="Calibri" w:cs="Times New Roman"/>
          <w:sz w:val="28"/>
          <w:szCs w:val="28"/>
        </w:rPr>
      </w:pPr>
    </w:p>
    <w:p w:rsidR="007F303D" w:rsidRPr="009C0CB3" w:rsidRDefault="007F303D" w:rsidP="006673D4">
      <w:pPr>
        <w:tabs>
          <w:tab w:val="left" w:pos="7513"/>
        </w:tabs>
        <w:rPr>
          <w:rFonts w:eastAsia="Calibri" w:cs="Times New Roman"/>
          <w:sz w:val="28"/>
          <w:szCs w:val="28"/>
        </w:rPr>
      </w:pPr>
    </w:p>
    <w:p w:rsidR="000666E9" w:rsidRPr="009C0CB3" w:rsidRDefault="000666E9" w:rsidP="006673D4">
      <w:pPr>
        <w:tabs>
          <w:tab w:val="left" w:pos="7513"/>
        </w:tabs>
        <w:rPr>
          <w:rFonts w:eastAsia="Calibri" w:cs="Times New Roman"/>
          <w:sz w:val="28"/>
          <w:szCs w:val="28"/>
        </w:rPr>
      </w:pPr>
    </w:p>
    <w:p w:rsidR="000666E9" w:rsidRDefault="000666E9" w:rsidP="006673D4">
      <w:pPr>
        <w:tabs>
          <w:tab w:val="left" w:pos="7513"/>
        </w:tabs>
        <w:rPr>
          <w:rFonts w:eastAsia="Calibri" w:cs="Times New Roman"/>
          <w:sz w:val="28"/>
          <w:szCs w:val="28"/>
        </w:rPr>
      </w:pPr>
    </w:p>
    <w:p w:rsidR="000666E9" w:rsidRDefault="000666E9" w:rsidP="006673D4">
      <w:pPr>
        <w:tabs>
          <w:tab w:val="left" w:pos="7513"/>
        </w:tabs>
        <w:rPr>
          <w:rFonts w:eastAsia="Calibri" w:cs="Times New Roman"/>
          <w:sz w:val="28"/>
          <w:szCs w:val="28"/>
        </w:rPr>
      </w:pPr>
    </w:p>
    <w:p w:rsidR="00B04331" w:rsidRDefault="00B04331" w:rsidP="00B04331">
      <w:pPr>
        <w:tabs>
          <w:tab w:val="left" w:pos="6237"/>
        </w:tabs>
        <w:jc w:val="left"/>
        <w:rPr>
          <w:rFonts w:eastAsia="Calibri" w:cs="Times New Roman"/>
          <w:sz w:val="28"/>
          <w:szCs w:val="28"/>
        </w:rPr>
      </w:pPr>
    </w:p>
    <w:p w:rsidR="00B04331" w:rsidRDefault="00B04331" w:rsidP="00B04331">
      <w:pPr>
        <w:tabs>
          <w:tab w:val="left" w:pos="6237"/>
        </w:tabs>
        <w:jc w:val="left"/>
        <w:rPr>
          <w:rFonts w:eastAsia="Calibri" w:cs="Times New Roman"/>
          <w:sz w:val="28"/>
          <w:szCs w:val="28"/>
        </w:rPr>
      </w:pPr>
    </w:p>
    <w:p w:rsidR="00547269" w:rsidRDefault="00547269" w:rsidP="00B04331">
      <w:pPr>
        <w:tabs>
          <w:tab w:val="left" w:pos="6237"/>
        </w:tabs>
        <w:jc w:val="left"/>
        <w:rPr>
          <w:rFonts w:eastAsia="Calibri" w:cs="Times New Roman"/>
          <w:sz w:val="28"/>
          <w:szCs w:val="28"/>
        </w:rPr>
      </w:pPr>
    </w:p>
    <w:p w:rsidR="007F303D" w:rsidRPr="00B04331" w:rsidRDefault="00C2139B" w:rsidP="00B04331">
      <w:pPr>
        <w:tabs>
          <w:tab w:val="left" w:pos="6237"/>
        </w:tabs>
        <w:ind w:left="5672"/>
        <w:jc w:val="left"/>
        <w:rPr>
          <w:rFonts w:eastAsia="Calibri" w:cs="Times New Roman"/>
          <w:szCs w:val="24"/>
        </w:rPr>
      </w:pPr>
      <w:r w:rsidRPr="00B04331">
        <w:rPr>
          <w:rFonts w:eastAsia="Calibri" w:cs="Times New Roman"/>
          <w:szCs w:val="24"/>
        </w:rPr>
        <w:lastRenderedPageBreak/>
        <w:t>Приложение</w:t>
      </w:r>
    </w:p>
    <w:p w:rsidR="00C2139B" w:rsidRPr="00B04331" w:rsidRDefault="00B04331" w:rsidP="00B04331">
      <w:pPr>
        <w:tabs>
          <w:tab w:val="left" w:pos="6237"/>
        </w:tabs>
        <w:ind w:left="5672"/>
        <w:jc w:val="left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к реше</w:t>
      </w:r>
      <w:r w:rsidR="00C2139B" w:rsidRPr="00B04331">
        <w:rPr>
          <w:rFonts w:eastAsia="Calibri" w:cs="Times New Roman"/>
          <w:szCs w:val="24"/>
        </w:rPr>
        <w:t xml:space="preserve">нию Игарского </w:t>
      </w:r>
      <w:proofErr w:type="gramStart"/>
      <w:r w:rsidR="00C2139B" w:rsidRPr="00B04331">
        <w:rPr>
          <w:rFonts w:eastAsia="Calibri" w:cs="Times New Roman"/>
          <w:szCs w:val="24"/>
        </w:rPr>
        <w:t>городского</w:t>
      </w:r>
      <w:proofErr w:type="gramEnd"/>
    </w:p>
    <w:p w:rsidR="00C2139B" w:rsidRPr="00B04331" w:rsidRDefault="00B04331" w:rsidP="00B04331">
      <w:pPr>
        <w:tabs>
          <w:tab w:val="left" w:pos="6237"/>
        </w:tabs>
        <w:ind w:left="5672"/>
        <w:jc w:val="left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С</w:t>
      </w:r>
      <w:r w:rsidR="00C2139B" w:rsidRPr="00B04331">
        <w:rPr>
          <w:rFonts w:eastAsia="Calibri" w:cs="Times New Roman"/>
          <w:szCs w:val="24"/>
        </w:rPr>
        <w:t>овета депутатов</w:t>
      </w:r>
    </w:p>
    <w:p w:rsidR="00C2139B" w:rsidRPr="00B04331" w:rsidRDefault="00C2139B" w:rsidP="00B04331">
      <w:pPr>
        <w:tabs>
          <w:tab w:val="left" w:pos="6237"/>
        </w:tabs>
        <w:ind w:left="5672"/>
        <w:jc w:val="left"/>
        <w:rPr>
          <w:rFonts w:eastAsia="Calibri" w:cs="Times New Roman"/>
          <w:szCs w:val="24"/>
        </w:rPr>
      </w:pPr>
      <w:r w:rsidRPr="00EE1844">
        <w:rPr>
          <w:rFonts w:eastAsia="Calibri" w:cs="Times New Roman"/>
          <w:szCs w:val="24"/>
        </w:rPr>
        <w:t xml:space="preserve">от </w:t>
      </w:r>
      <w:r w:rsidR="00D10556">
        <w:rPr>
          <w:rFonts w:eastAsia="Calibri" w:cs="Times New Roman"/>
          <w:szCs w:val="24"/>
        </w:rPr>
        <w:t>20</w:t>
      </w:r>
      <w:r w:rsidR="000666E9" w:rsidRPr="00EE1844">
        <w:rPr>
          <w:rFonts w:eastAsia="Calibri" w:cs="Times New Roman"/>
          <w:szCs w:val="24"/>
        </w:rPr>
        <w:t>.</w:t>
      </w:r>
      <w:r w:rsidR="00D10556">
        <w:rPr>
          <w:rFonts w:eastAsia="Calibri" w:cs="Times New Roman"/>
          <w:szCs w:val="24"/>
        </w:rPr>
        <w:t>12</w:t>
      </w:r>
      <w:r w:rsidR="000666E9" w:rsidRPr="00EE1844">
        <w:rPr>
          <w:rFonts w:eastAsia="Calibri" w:cs="Times New Roman"/>
          <w:szCs w:val="24"/>
        </w:rPr>
        <w:t>.</w:t>
      </w:r>
      <w:r w:rsidR="00D10556">
        <w:rPr>
          <w:rFonts w:eastAsia="Calibri" w:cs="Times New Roman"/>
          <w:szCs w:val="24"/>
        </w:rPr>
        <w:t>2024</w:t>
      </w:r>
      <w:r w:rsidR="000666E9" w:rsidRPr="00EE1844">
        <w:rPr>
          <w:rFonts w:eastAsia="Calibri" w:cs="Times New Roman"/>
          <w:szCs w:val="24"/>
        </w:rPr>
        <w:t xml:space="preserve"> </w:t>
      </w:r>
      <w:r w:rsidR="00253602" w:rsidRPr="00EE1844">
        <w:rPr>
          <w:rFonts w:eastAsia="Calibri" w:cs="Times New Roman"/>
          <w:szCs w:val="24"/>
        </w:rPr>
        <w:t>№</w:t>
      </w:r>
      <w:r w:rsidR="000666E9" w:rsidRPr="00EE1844">
        <w:rPr>
          <w:rFonts w:eastAsia="Calibri" w:cs="Times New Roman"/>
          <w:szCs w:val="24"/>
        </w:rPr>
        <w:t xml:space="preserve"> </w:t>
      </w:r>
      <w:r w:rsidR="00D10556">
        <w:rPr>
          <w:rFonts w:eastAsia="Calibri" w:cs="Times New Roman"/>
          <w:szCs w:val="24"/>
        </w:rPr>
        <w:t>26</w:t>
      </w:r>
      <w:r w:rsidR="000666E9" w:rsidRPr="00EE1844">
        <w:rPr>
          <w:rFonts w:eastAsia="Calibri" w:cs="Times New Roman"/>
          <w:szCs w:val="24"/>
        </w:rPr>
        <w:t>-</w:t>
      </w:r>
      <w:r w:rsidR="00D10556">
        <w:rPr>
          <w:rFonts w:eastAsia="Calibri" w:cs="Times New Roman"/>
          <w:szCs w:val="24"/>
        </w:rPr>
        <w:t>93</w:t>
      </w:r>
      <w:bookmarkStart w:id="0" w:name="_GoBack"/>
      <w:bookmarkEnd w:id="0"/>
    </w:p>
    <w:p w:rsidR="00C2139B" w:rsidRDefault="00C2139B" w:rsidP="00B04331">
      <w:pPr>
        <w:tabs>
          <w:tab w:val="left" w:pos="7513"/>
          <w:tab w:val="left" w:pos="10206"/>
        </w:tabs>
        <w:ind w:left="5672"/>
        <w:jc w:val="left"/>
        <w:rPr>
          <w:rFonts w:eastAsia="Calibri" w:cs="Times New Roman"/>
          <w:sz w:val="28"/>
          <w:szCs w:val="28"/>
        </w:rPr>
      </w:pPr>
    </w:p>
    <w:p w:rsidR="00C2139B" w:rsidRDefault="00C2139B" w:rsidP="00B04331">
      <w:pPr>
        <w:tabs>
          <w:tab w:val="left" w:pos="7513"/>
          <w:tab w:val="left" w:pos="10206"/>
        </w:tabs>
        <w:ind w:left="5672"/>
        <w:jc w:val="left"/>
        <w:rPr>
          <w:rFonts w:eastAsia="Calibri" w:cs="Times New Roman"/>
          <w:sz w:val="28"/>
          <w:szCs w:val="28"/>
        </w:rPr>
      </w:pPr>
    </w:p>
    <w:p w:rsidR="00B04331" w:rsidRDefault="00B04331" w:rsidP="00B04331">
      <w:pPr>
        <w:tabs>
          <w:tab w:val="left" w:pos="7513"/>
          <w:tab w:val="left" w:pos="10206"/>
        </w:tabs>
        <w:ind w:left="5672"/>
        <w:jc w:val="left"/>
        <w:rPr>
          <w:rFonts w:eastAsia="Calibri" w:cs="Times New Roman"/>
          <w:sz w:val="28"/>
          <w:szCs w:val="28"/>
        </w:rPr>
      </w:pPr>
    </w:p>
    <w:p w:rsidR="006673D4" w:rsidRPr="00547269" w:rsidRDefault="00F84CCB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  <w:r w:rsidRPr="00547269">
        <w:rPr>
          <w:rFonts w:eastAsia="Calibri" w:cs="Times New Roman"/>
          <w:sz w:val="28"/>
          <w:szCs w:val="28"/>
        </w:rPr>
        <w:t>Прогнозный план</w:t>
      </w:r>
      <w:r w:rsidR="006E1DB9" w:rsidRPr="00547269">
        <w:rPr>
          <w:rFonts w:eastAsia="Calibri" w:cs="Times New Roman"/>
          <w:sz w:val="28"/>
          <w:szCs w:val="28"/>
        </w:rPr>
        <w:t xml:space="preserve"> (программа)</w:t>
      </w:r>
    </w:p>
    <w:p w:rsidR="00F84CCB" w:rsidRPr="00547269" w:rsidRDefault="00F84CCB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  <w:r w:rsidRPr="00547269">
        <w:rPr>
          <w:rFonts w:eastAsia="Calibri" w:cs="Times New Roman"/>
          <w:sz w:val="28"/>
          <w:szCs w:val="28"/>
        </w:rPr>
        <w:t>приватизации муниципального имущества</w:t>
      </w:r>
    </w:p>
    <w:p w:rsidR="00F84CCB" w:rsidRPr="00547269" w:rsidRDefault="00F84CCB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  <w:r w:rsidRPr="00547269">
        <w:rPr>
          <w:rFonts w:eastAsia="Calibri" w:cs="Times New Roman"/>
          <w:sz w:val="28"/>
          <w:szCs w:val="28"/>
        </w:rPr>
        <w:t>муниципального образования город Игарка на 20</w:t>
      </w:r>
      <w:r w:rsidR="00754D8D">
        <w:rPr>
          <w:rFonts w:eastAsia="Calibri" w:cs="Times New Roman"/>
          <w:sz w:val="28"/>
          <w:szCs w:val="28"/>
        </w:rPr>
        <w:t>2</w:t>
      </w:r>
      <w:r w:rsidR="009C0CB3">
        <w:rPr>
          <w:rFonts w:eastAsia="Calibri" w:cs="Times New Roman"/>
          <w:sz w:val="28"/>
          <w:szCs w:val="28"/>
        </w:rPr>
        <w:t>5</w:t>
      </w:r>
      <w:r w:rsidRPr="00547269">
        <w:rPr>
          <w:rFonts w:eastAsia="Calibri" w:cs="Times New Roman"/>
          <w:sz w:val="28"/>
          <w:szCs w:val="28"/>
        </w:rPr>
        <w:t xml:space="preserve"> год</w:t>
      </w:r>
    </w:p>
    <w:p w:rsidR="00547B92" w:rsidRPr="00547269" w:rsidRDefault="00547B92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</w:p>
    <w:p w:rsidR="00B04331" w:rsidRDefault="00B04331" w:rsidP="00F84CCB">
      <w:pPr>
        <w:tabs>
          <w:tab w:val="left" w:pos="7513"/>
        </w:tabs>
        <w:jc w:val="center"/>
        <w:rPr>
          <w:rFonts w:eastAsia="Calibri" w:cs="Times New Roman"/>
          <w:b/>
          <w:sz w:val="28"/>
          <w:szCs w:val="28"/>
        </w:rPr>
      </w:pPr>
    </w:p>
    <w:p w:rsidR="00B04331" w:rsidRPr="00547B92" w:rsidRDefault="00B04331" w:rsidP="00F84CCB">
      <w:pPr>
        <w:tabs>
          <w:tab w:val="left" w:pos="7513"/>
        </w:tabs>
        <w:jc w:val="center"/>
        <w:rPr>
          <w:rFonts w:eastAsia="Calibri" w:cs="Times New Roman"/>
          <w:b/>
          <w:sz w:val="28"/>
          <w:szCs w:val="28"/>
        </w:rPr>
      </w:pPr>
    </w:p>
    <w:p w:rsidR="00547B92" w:rsidRDefault="00547B92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Перечень имущества, планируемого к приватизации</w:t>
      </w:r>
    </w:p>
    <w:p w:rsidR="00547B92" w:rsidRDefault="00547B92" w:rsidP="00F84CCB">
      <w:pPr>
        <w:tabs>
          <w:tab w:val="left" w:pos="7513"/>
        </w:tabs>
        <w:jc w:val="center"/>
        <w:rPr>
          <w:rFonts w:eastAsia="Calibri" w:cs="Times New Roman"/>
          <w:sz w:val="28"/>
          <w:szCs w:val="28"/>
        </w:rPr>
      </w:pPr>
    </w:p>
    <w:tbl>
      <w:tblPr>
        <w:tblStyle w:val="a3"/>
        <w:tblW w:w="10424" w:type="dxa"/>
        <w:jc w:val="center"/>
        <w:tblLook w:val="04A0" w:firstRow="1" w:lastRow="0" w:firstColumn="1" w:lastColumn="0" w:noHBand="0" w:noVBand="1"/>
      </w:tblPr>
      <w:tblGrid>
        <w:gridCol w:w="534"/>
        <w:gridCol w:w="4505"/>
        <w:gridCol w:w="1510"/>
        <w:gridCol w:w="1896"/>
        <w:gridCol w:w="1979"/>
      </w:tblGrid>
      <w:tr w:rsidR="00496A4A" w:rsidRPr="00496A4A" w:rsidTr="00D64418">
        <w:trPr>
          <w:jc w:val="center"/>
        </w:trPr>
        <w:tc>
          <w:tcPr>
            <w:tcW w:w="534" w:type="dxa"/>
            <w:vAlign w:val="center"/>
          </w:tcPr>
          <w:p w:rsidR="00496A4A" w:rsidRPr="00496A4A" w:rsidRDefault="00496A4A" w:rsidP="00C62D84">
            <w:pPr>
              <w:tabs>
                <w:tab w:val="left" w:pos="7513"/>
              </w:tabs>
              <w:ind w:right="-197"/>
              <w:jc w:val="center"/>
              <w:rPr>
                <w:rFonts w:eastAsia="Calibri" w:cs="Times New Roman"/>
                <w:szCs w:val="24"/>
              </w:rPr>
            </w:pPr>
            <w:r w:rsidRPr="00496A4A">
              <w:rPr>
                <w:rFonts w:eastAsia="Calibri" w:cs="Times New Roman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496A4A" w:rsidRP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Наименование и местонахождение объекта</w:t>
            </w:r>
            <w:r w:rsidR="00D64418">
              <w:rPr>
                <w:rFonts w:eastAsia="Calibri" w:cs="Times New Roman"/>
                <w:szCs w:val="24"/>
              </w:rPr>
              <w:t xml:space="preserve"> в г. </w:t>
            </w:r>
            <w:proofErr w:type="spellStart"/>
            <w:r w:rsidR="00D64418">
              <w:rPr>
                <w:rFonts w:eastAsia="Calibri" w:cs="Times New Roman"/>
                <w:szCs w:val="24"/>
              </w:rPr>
              <w:t>Игарке</w:t>
            </w:r>
            <w:proofErr w:type="spellEnd"/>
          </w:p>
        </w:tc>
        <w:tc>
          <w:tcPr>
            <w:tcW w:w="1510" w:type="dxa"/>
            <w:vAlign w:val="center"/>
          </w:tcPr>
          <w:p w:rsidR="00496A4A" w:rsidRP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Общая площадь (</w:t>
            </w:r>
            <w:proofErr w:type="spellStart"/>
            <w:r>
              <w:rPr>
                <w:rFonts w:eastAsia="Calibri" w:cs="Times New Roman"/>
                <w:szCs w:val="24"/>
              </w:rPr>
              <w:t>кв.м</w:t>
            </w:r>
            <w:proofErr w:type="spellEnd"/>
            <w:r w:rsidR="00404FCD">
              <w:rPr>
                <w:rFonts w:eastAsia="Calibri" w:cs="Times New Roman"/>
                <w:szCs w:val="24"/>
              </w:rPr>
              <w:t>.</w:t>
            </w:r>
            <w:r>
              <w:rPr>
                <w:rFonts w:eastAsia="Calibri" w:cs="Times New Roman"/>
                <w:szCs w:val="24"/>
              </w:rPr>
              <w:t>)</w:t>
            </w:r>
          </w:p>
        </w:tc>
        <w:tc>
          <w:tcPr>
            <w:tcW w:w="1896" w:type="dxa"/>
            <w:vAlign w:val="center"/>
          </w:tcPr>
          <w:p w:rsid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Н</w:t>
            </w:r>
            <w:r w:rsidR="008424A3">
              <w:rPr>
                <w:rFonts w:eastAsia="Calibri" w:cs="Times New Roman"/>
                <w:szCs w:val="24"/>
              </w:rPr>
              <w:t>ачальная</w:t>
            </w:r>
            <w:r>
              <w:rPr>
                <w:rFonts w:eastAsia="Calibri" w:cs="Times New Roman"/>
                <w:szCs w:val="24"/>
              </w:rPr>
              <w:t xml:space="preserve"> цена </w:t>
            </w:r>
          </w:p>
          <w:p w:rsidR="00496A4A" w:rsidRP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(тыс. руб</w:t>
            </w:r>
            <w:r w:rsidR="00404FCD">
              <w:rPr>
                <w:rFonts w:eastAsia="Calibri" w:cs="Times New Roman"/>
                <w:szCs w:val="24"/>
              </w:rPr>
              <w:t>лей</w:t>
            </w:r>
            <w:r>
              <w:rPr>
                <w:rFonts w:eastAsia="Calibri" w:cs="Times New Roman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Способ приватизации</w:t>
            </w:r>
          </w:p>
          <w:p w:rsidR="00496A4A" w:rsidRPr="00496A4A" w:rsidRDefault="00496A4A" w:rsidP="00496A4A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D64418" w:rsidRPr="00496A4A" w:rsidTr="00D64418">
        <w:trPr>
          <w:jc w:val="center"/>
        </w:trPr>
        <w:tc>
          <w:tcPr>
            <w:tcW w:w="534" w:type="dxa"/>
          </w:tcPr>
          <w:p w:rsidR="00D64418" w:rsidRDefault="00F01951" w:rsidP="00DD417F">
            <w:pPr>
              <w:tabs>
                <w:tab w:val="left" w:pos="7513"/>
              </w:tabs>
              <w:ind w:right="-197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D64418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D64418" w:rsidRPr="00496A4A" w:rsidRDefault="00D64418" w:rsidP="00DD417F">
            <w:pPr>
              <w:tabs>
                <w:tab w:val="left" w:pos="7513"/>
              </w:tabs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Бар                                                                     (1 </w:t>
            </w:r>
            <w:proofErr w:type="spellStart"/>
            <w:r>
              <w:rPr>
                <w:rFonts w:eastAsia="Calibri" w:cs="Times New Roman"/>
                <w:szCs w:val="24"/>
              </w:rPr>
              <w:t>мкр</w:t>
            </w:r>
            <w:proofErr w:type="spellEnd"/>
            <w:r>
              <w:rPr>
                <w:rFonts w:eastAsia="Calibri" w:cs="Times New Roman"/>
                <w:szCs w:val="24"/>
              </w:rPr>
              <w:t>., д. 7а, пом.3)</w:t>
            </w:r>
          </w:p>
        </w:tc>
        <w:tc>
          <w:tcPr>
            <w:tcW w:w="1510" w:type="dxa"/>
            <w:vAlign w:val="center"/>
          </w:tcPr>
          <w:p w:rsidR="00D64418" w:rsidRPr="00496A4A" w:rsidRDefault="00D64418" w:rsidP="00DD417F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411,7</w:t>
            </w:r>
          </w:p>
        </w:tc>
        <w:tc>
          <w:tcPr>
            <w:tcW w:w="1896" w:type="dxa"/>
            <w:vAlign w:val="center"/>
          </w:tcPr>
          <w:p w:rsidR="00D64418" w:rsidRPr="00496A4A" w:rsidRDefault="005446BC" w:rsidP="00096D45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910</w:t>
            </w:r>
            <w:r w:rsidR="000560A2">
              <w:rPr>
                <w:rFonts w:eastAsia="Calibri" w:cs="Times New Roman"/>
                <w:szCs w:val="24"/>
              </w:rPr>
              <w:t>,</w:t>
            </w:r>
            <w:r w:rsidR="00096D45">
              <w:rPr>
                <w:rFonts w:eastAsia="Calibri" w:cs="Times New Roman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64418" w:rsidRDefault="00D64418" w:rsidP="00DD417F">
            <w:pPr>
              <w:jc w:val="center"/>
            </w:pPr>
            <w:r w:rsidRPr="00E71038">
              <w:rPr>
                <w:rFonts w:eastAsia="Calibri" w:cs="Times New Roman"/>
                <w:szCs w:val="24"/>
              </w:rPr>
              <w:t>Аукцион</w:t>
            </w:r>
          </w:p>
        </w:tc>
      </w:tr>
      <w:tr w:rsidR="005446BC" w:rsidRPr="00496A4A" w:rsidTr="00D64418">
        <w:trPr>
          <w:jc w:val="center"/>
        </w:trPr>
        <w:tc>
          <w:tcPr>
            <w:tcW w:w="534" w:type="dxa"/>
          </w:tcPr>
          <w:p w:rsidR="005446BC" w:rsidRDefault="005446BC" w:rsidP="00DD417F">
            <w:pPr>
              <w:tabs>
                <w:tab w:val="left" w:pos="7513"/>
              </w:tabs>
              <w:ind w:right="-197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5446BC" w:rsidRDefault="005446BC" w:rsidP="000B3D83">
            <w:pPr>
              <w:tabs>
                <w:tab w:val="left" w:pos="7513"/>
              </w:tabs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Водопровод от станции 1-го подъема (Ветка 1, 2) до станции 2-го подъема</w:t>
            </w:r>
          </w:p>
        </w:tc>
        <w:tc>
          <w:tcPr>
            <w:tcW w:w="1510" w:type="dxa"/>
            <w:vAlign w:val="center"/>
          </w:tcPr>
          <w:p w:rsidR="005446BC" w:rsidRDefault="005446BC" w:rsidP="000B3D83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7000</w:t>
            </w:r>
          </w:p>
        </w:tc>
        <w:tc>
          <w:tcPr>
            <w:tcW w:w="1896" w:type="dxa"/>
            <w:vAlign w:val="center"/>
          </w:tcPr>
          <w:p w:rsidR="005446BC" w:rsidRDefault="005446BC" w:rsidP="000B3D83">
            <w:pPr>
              <w:tabs>
                <w:tab w:val="left" w:pos="7513"/>
              </w:tabs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2906,6</w:t>
            </w:r>
          </w:p>
        </w:tc>
        <w:tc>
          <w:tcPr>
            <w:tcW w:w="0" w:type="auto"/>
            <w:vAlign w:val="center"/>
          </w:tcPr>
          <w:p w:rsidR="005446BC" w:rsidRDefault="005446BC" w:rsidP="000B3D83">
            <w:pPr>
              <w:jc w:val="center"/>
            </w:pPr>
            <w:r>
              <w:rPr>
                <w:rFonts w:eastAsia="Calibri" w:cs="Times New Roman"/>
                <w:szCs w:val="24"/>
              </w:rPr>
              <w:t>Аукцион</w:t>
            </w:r>
          </w:p>
        </w:tc>
      </w:tr>
    </w:tbl>
    <w:p w:rsidR="00E65F84" w:rsidRDefault="00E65F84" w:rsidP="00CE3B83">
      <w:pPr>
        <w:tabs>
          <w:tab w:val="left" w:pos="7513"/>
        </w:tabs>
      </w:pPr>
    </w:p>
    <w:sectPr w:rsidR="00E65F84" w:rsidSect="003E407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0D583C"/>
    <w:multiLevelType w:val="hybridMultilevel"/>
    <w:tmpl w:val="E9DEAE30"/>
    <w:lvl w:ilvl="0" w:tplc="CEB0ABB6">
      <w:start w:val="1"/>
      <w:numFmt w:val="decimal"/>
      <w:lvlText w:val="%1."/>
      <w:lvlJc w:val="left"/>
      <w:pPr>
        <w:ind w:left="13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E3608"/>
    <w:rsid w:val="00000957"/>
    <w:rsid w:val="00000BB6"/>
    <w:rsid w:val="00000E08"/>
    <w:rsid w:val="00002644"/>
    <w:rsid w:val="00002A47"/>
    <w:rsid w:val="00004520"/>
    <w:rsid w:val="0000486E"/>
    <w:rsid w:val="00005330"/>
    <w:rsid w:val="00005AEE"/>
    <w:rsid w:val="00006000"/>
    <w:rsid w:val="00007960"/>
    <w:rsid w:val="0001095F"/>
    <w:rsid w:val="0001131F"/>
    <w:rsid w:val="0001213F"/>
    <w:rsid w:val="0001298B"/>
    <w:rsid w:val="00012AFC"/>
    <w:rsid w:val="00013432"/>
    <w:rsid w:val="0001425C"/>
    <w:rsid w:val="00014CA1"/>
    <w:rsid w:val="00015121"/>
    <w:rsid w:val="000157F9"/>
    <w:rsid w:val="0001586D"/>
    <w:rsid w:val="00015B20"/>
    <w:rsid w:val="0001622D"/>
    <w:rsid w:val="0001704B"/>
    <w:rsid w:val="000203E3"/>
    <w:rsid w:val="00020BB8"/>
    <w:rsid w:val="00020BCA"/>
    <w:rsid w:val="00020DA1"/>
    <w:rsid w:val="00021A65"/>
    <w:rsid w:val="00022575"/>
    <w:rsid w:val="00023EE0"/>
    <w:rsid w:val="000247D8"/>
    <w:rsid w:val="000253EA"/>
    <w:rsid w:val="00025555"/>
    <w:rsid w:val="00025710"/>
    <w:rsid w:val="00025DE7"/>
    <w:rsid w:val="00026562"/>
    <w:rsid w:val="000269C6"/>
    <w:rsid w:val="000269C9"/>
    <w:rsid w:val="00026F03"/>
    <w:rsid w:val="0002768D"/>
    <w:rsid w:val="000278C5"/>
    <w:rsid w:val="00027AFD"/>
    <w:rsid w:val="00027FF2"/>
    <w:rsid w:val="0003176F"/>
    <w:rsid w:val="00032BB3"/>
    <w:rsid w:val="00033CBA"/>
    <w:rsid w:val="00034E53"/>
    <w:rsid w:val="00034EF7"/>
    <w:rsid w:val="000360CD"/>
    <w:rsid w:val="0003683B"/>
    <w:rsid w:val="00036A2B"/>
    <w:rsid w:val="00037008"/>
    <w:rsid w:val="0003778A"/>
    <w:rsid w:val="000403C5"/>
    <w:rsid w:val="00040464"/>
    <w:rsid w:val="00040B7A"/>
    <w:rsid w:val="00040E1E"/>
    <w:rsid w:val="000416BA"/>
    <w:rsid w:val="00041F11"/>
    <w:rsid w:val="00041FBA"/>
    <w:rsid w:val="000420CF"/>
    <w:rsid w:val="000424F4"/>
    <w:rsid w:val="000427DB"/>
    <w:rsid w:val="00042B8A"/>
    <w:rsid w:val="00042D69"/>
    <w:rsid w:val="00043E82"/>
    <w:rsid w:val="00044E5D"/>
    <w:rsid w:val="00045726"/>
    <w:rsid w:val="00045D51"/>
    <w:rsid w:val="000472A0"/>
    <w:rsid w:val="00050221"/>
    <w:rsid w:val="000502D0"/>
    <w:rsid w:val="0005087B"/>
    <w:rsid w:val="0005090B"/>
    <w:rsid w:val="00051F53"/>
    <w:rsid w:val="00052E62"/>
    <w:rsid w:val="00054F41"/>
    <w:rsid w:val="000552C1"/>
    <w:rsid w:val="00055800"/>
    <w:rsid w:val="00055817"/>
    <w:rsid w:val="00055B56"/>
    <w:rsid w:val="000560A2"/>
    <w:rsid w:val="000562F8"/>
    <w:rsid w:val="00057509"/>
    <w:rsid w:val="000576A9"/>
    <w:rsid w:val="00060D93"/>
    <w:rsid w:val="0006218D"/>
    <w:rsid w:val="000627EA"/>
    <w:rsid w:val="00062882"/>
    <w:rsid w:val="000629F3"/>
    <w:rsid w:val="00063990"/>
    <w:rsid w:val="00063CCD"/>
    <w:rsid w:val="00064086"/>
    <w:rsid w:val="00064565"/>
    <w:rsid w:val="00064EF8"/>
    <w:rsid w:val="00064FC5"/>
    <w:rsid w:val="00064FDE"/>
    <w:rsid w:val="00065123"/>
    <w:rsid w:val="0006579F"/>
    <w:rsid w:val="00066248"/>
    <w:rsid w:val="0006634F"/>
    <w:rsid w:val="000666E9"/>
    <w:rsid w:val="00066EEB"/>
    <w:rsid w:val="0007024F"/>
    <w:rsid w:val="000704AE"/>
    <w:rsid w:val="00070AAE"/>
    <w:rsid w:val="00070ACF"/>
    <w:rsid w:val="00071481"/>
    <w:rsid w:val="00071A47"/>
    <w:rsid w:val="000742B5"/>
    <w:rsid w:val="0007594B"/>
    <w:rsid w:val="0007620F"/>
    <w:rsid w:val="0007723F"/>
    <w:rsid w:val="00080CAF"/>
    <w:rsid w:val="00081ED8"/>
    <w:rsid w:val="00082423"/>
    <w:rsid w:val="00082747"/>
    <w:rsid w:val="000832F1"/>
    <w:rsid w:val="00083567"/>
    <w:rsid w:val="00083B88"/>
    <w:rsid w:val="000844D6"/>
    <w:rsid w:val="00085455"/>
    <w:rsid w:val="000875D7"/>
    <w:rsid w:val="00087D3D"/>
    <w:rsid w:val="000903C6"/>
    <w:rsid w:val="00090A70"/>
    <w:rsid w:val="000910AF"/>
    <w:rsid w:val="00091F19"/>
    <w:rsid w:val="000923D7"/>
    <w:rsid w:val="00092988"/>
    <w:rsid w:val="00092D3E"/>
    <w:rsid w:val="00092DA2"/>
    <w:rsid w:val="00093BEB"/>
    <w:rsid w:val="00093E0F"/>
    <w:rsid w:val="0009472E"/>
    <w:rsid w:val="00095686"/>
    <w:rsid w:val="00096872"/>
    <w:rsid w:val="00096C5D"/>
    <w:rsid w:val="00096D45"/>
    <w:rsid w:val="0009721B"/>
    <w:rsid w:val="00097F86"/>
    <w:rsid w:val="000A000B"/>
    <w:rsid w:val="000A0668"/>
    <w:rsid w:val="000A0B68"/>
    <w:rsid w:val="000A12C8"/>
    <w:rsid w:val="000A2536"/>
    <w:rsid w:val="000A25A9"/>
    <w:rsid w:val="000A4F40"/>
    <w:rsid w:val="000A512B"/>
    <w:rsid w:val="000A5A8F"/>
    <w:rsid w:val="000A723E"/>
    <w:rsid w:val="000A746F"/>
    <w:rsid w:val="000A7BA6"/>
    <w:rsid w:val="000B044D"/>
    <w:rsid w:val="000B0D2C"/>
    <w:rsid w:val="000B1657"/>
    <w:rsid w:val="000B1739"/>
    <w:rsid w:val="000B1886"/>
    <w:rsid w:val="000B1C4E"/>
    <w:rsid w:val="000B1DB5"/>
    <w:rsid w:val="000B1EF5"/>
    <w:rsid w:val="000B1FB1"/>
    <w:rsid w:val="000B2356"/>
    <w:rsid w:val="000B275E"/>
    <w:rsid w:val="000B2761"/>
    <w:rsid w:val="000B28EE"/>
    <w:rsid w:val="000B28F1"/>
    <w:rsid w:val="000B3CD6"/>
    <w:rsid w:val="000B3F34"/>
    <w:rsid w:val="000B428E"/>
    <w:rsid w:val="000B7195"/>
    <w:rsid w:val="000B7763"/>
    <w:rsid w:val="000C18DC"/>
    <w:rsid w:val="000C1B62"/>
    <w:rsid w:val="000C2032"/>
    <w:rsid w:val="000C20CE"/>
    <w:rsid w:val="000C4DF8"/>
    <w:rsid w:val="000C50B1"/>
    <w:rsid w:val="000C5398"/>
    <w:rsid w:val="000C5805"/>
    <w:rsid w:val="000C58BF"/>
    <w:rsid w:val="000C5B02"/>
    <w:rsid w:val="000C5F06"/>
    <w:rsid w:val="000C6E24"/>
    <w:rsid w:val="000C73B1"/>
    <w:rsid w:val="000D012F"/>
    <w:rsid w:val="000D051B"/>
    <w:rsid w:val="000D0EB3"/>
    <w:rsid w:val="000D249E"/>
    <w:rsid w:val="000D262F"/>
    <w:rsid w:val="000D4F86"/>
    <w:rsid w:val="000D503F"/>
    <w:rsid w:val="000D5589"/>
    <w:rsid w:val="000D68FD"/>
    <w:rsid w:val="000D6F99"/>
    <w:rsid w:val="000D7035"/>
    <w:rsid w:val="000D77CB"/>
    <w:rsid w:val="000D77CD"/>
    <w:rsid w:val="000E01B9"/>
    <w:rsid w:val="000E0215"/>
    <w:rsid w:val="000E0D05"/>
    <w:rsid w:val="000E0F1B"/>
    <w:rsid w:val="000E0F70"/>
    <w:rsid w:val="000E141B"/>
    <w:rsid w:val="000E1589"/>
    <w:rsid w:val="000E167D"/>
    <w:rsid w:val="000E1B56"/>
    <w:rsid w:val="000E202D"/>
    <w:rsid w:val="000E2E78"/>
    <w:rsid w:val="000E3715"/>
    <w:rsid w:val="000E3EC0"/>
    <w:rsid w:val="000E458C"/>
    <w:rsid w:val="000E4AA7"/>
    <w:rsid w:val="000E4C84"/>
    <w:rsid w:val="000E5172"/>
    <w:rsid w:val="000E542A"/>
    <w:rsid w:val="000E5866"/>
    <w:rsid w:val="000E624C"/>
    <w:rsid w:val="000E675C"/>
    <w:rsid w:val="000E705F"/>
    <w:rsid w:val="000F06D7"/>
    <w:rsid w:val="000F1EB8"/>
    <w:rsid w:val="000F202D"/>
    <w:rsid w:val="000F2367"/>
    <w:rsid w:val="000F2ECD"/>
    <w:rsid w:val="000F321C"/>
    <w:rsid w:val="000F36A3"/>
    <w:rsid w:val="000F41CE"/>
    <w:rsid w:val="000F580E"/>
    <w:rsid w:val="000F5F2F"/>
    <w:rsid w:val="000F6D71"/>
    <w:rsid w:val="000F6E6F"/>
    <w:rsid w:val="000F70B5"/>
    <w:rsid w:val="000F7554"/>
    <w:rsid w:val="0010024D"/>
    <w:rsid w:val="0010027C"/>
    <w:rsid w:val="00101460"/>
    <w:rsid w:val="00101D16"/>
    <w:rsid w:val="0010257D"/>
    <w:rsid w:val="00103A20"/>
    <w:rsid w:val="001043F1"/>
    <w:rsid w:val="0010558F"/>
    <w:rsid w:val="0010570C"/>
    <w:rsid w:val="00105788"/>
    <w:rsid w:val="00105FE7"/>
    <w:rsid w:val="0010738F"/>
    <w:rsid w:val="00111507"/>
    <w:rsid w:val="00113366"/>
    <w:rsid w:val="00113B6F"/>
    <w:rsid w:val="001149B5"/>
    <w:rsid w:val="001149F2"/>
    <w:rsid w:val="0011525D"/>
    <w:rsid w:val="00116261"/>
    <w:rsid w:val="00117A03"/>
    <w:rsid w:val="0012021D"/>
    <w:rsid w:val="0012053E"/>
    <w:rsid w:val="0012081C"/>
    <w:rsid w:val="00121B10"/>
    <w:rsid w:val="00121D79"/>
    <w:rsid w:val="0012207B"/>
    <w:rsid w:val="001233CA"/>
    <w:rsid w:val="00123ABD"/>
    <w:rsid w:val="00123ABE"/>
    <w:rsid w:val="00123E92"/>
    <w:rsid w:val="001245AD"/>
    <w:rsid w:val="00124B29"/>
    <w:rsid w:val="00124BD5"/>
    <w:rsid w:val="0012718E"/>
    <w:rsid w:val="00127A75"/>
    <w:rsid w:val="00127B8B"/>
    <w:rsid w:val="0013006E"/>
    <w:rsid w:val="00130204"/>
    <w:rsid w:val="00131D1A"/>
    <w:rsid w:val="00132315"/>
    <w:rsid w:val="0013255C"/>
    <w:rsid w:val="0013258A"/>
    <w:rsid w:val="00132866"/>
    <w:rsid w:val="001331F1"/>
    <w:rsid w:val="0013374F"/>
    <w:rsid w:val="00133CE2"/>
    <w:rsid w:val="001345B0"/>
    <w:rsid w:val="001358F1"/>
    <w:rsid w:val="0013707E"/>
    <w:rsid w:val="00137434"/>
    <w:rsid w:val="00140ACC"/>
    <w:rsid w:val="00140BF4"/>
    <w:rsid w:val="001412EF"/>
    <w:rsid w:val="0014148B"/>
    <w:rsid w:val="001418A0"/>
    <w:rsid w:val="00142655"/>
    <w:rsid w:val="0014266F"/>
    <w:rsid w:val="00142831"/>
    <w:rsid w:val="00142ACC"/>
    <w:rsid w:val="00143C45"/>
    <w:rsid w:val="00144A0B"/>
    <w:rsid w:val="00145C47"/>
    <w:rsid w:val="00145C8C"/>
    <w:rsid w:val="00146C08"/>
    <w:rsid w:val="00146DBC"/>
    <w:rsid w:val="0014764D"/>
    <w:rsid w:val="001476DB"/>
    <w:rsid w:val="00147EB5"/>
    <w:rsid w:val="00150EC7"/>
    <w:rsid w:val="0015127D"/>
    <w:rsid w:val="00151E89"/>
    <w:rsid w:val="00152677"/>
    <w:rsid w:val="0015298E"/>
    <w:rsid w:val="00152C8E"/>
    <w:rsid w:val="0015328A"/>
    <w:rsid w:val="00154347"/>
    <w:rsid w:val="00155FD4"/>
    <w:rsid w:val="001562F2"/>
    <w:rsid w:val="00156350"/>
    <w:rsid w:val="0015637D"/>
    <w:rsid w:val="00156BFC"/>
    <w:rsid w:val="00156F79"/>
    <w:rsid w:val="00157400"/>
    <w:rsid w:val="001578AC"/>
    <w:rsid w:val="00157D94"/>
    <w:rsid w:val="0016000B"/>
    <w:rsid w:val="00160063"/>
    <w:rsid w:val="00161134"/>
    <w:rsid w:val="0016114D"/>
    <w:rsid w:val="001617F4"/>
    <w:rsid w:val="00162AA4"/>
    <w:rsid w:val="00163070"/>
    <w:rsid w:val="00163CB1"/>
    <w:rsid w:val="00164045"/>
    <w:rsid w:val="00164824"/>
    <w:rsid w:val="001648F1"/>
    <w:rsid w:val="00164CC5"/>
    <w:rsid w:val="00165490"/>
    <w:rsid w:val="00165818"/>
    <w:rsid w:val="00166272"/>
    <w:rsid w:val="0016628A"/>
    <w:rsid w:val="00167A65"/>
    <w:rsid w:val="00167C7A"/>
    <w:rsid w:val="0017064E"/>
    <w:rsid w:val="001708B3"/>
    <w:rsid w:val="00170D62"/>
    <w:rsid w:val="00171BD9"/>
    <w:rsid w:val="0017205C"/>
    <w:rsid w:val="00172337"/>
    <w:rsid w:val="00172AE7"/>
    <w:rsid w:val="00173879"/>
    <w:rsid w:val="001740F8"/>
    <w:rsid w:val="00174BDA"/>
    <w:rsid w:val="00175121"/>
    <w:rsid w:val="00176B52"/>
    <w:rsid w:val="001770D0"/>
    <w:rsid w:val="001774EB"/>
    <w:rsid w:val="001776AC"/>
    <w:rsid w:val="00177C84"/>
    <w:rsid w:val="00180B3D"/>
    <w:rsid w:val="001810BE"/>
    <w:rsid w:val="00181423"/>
    <w:rsid w:val="0018235C"/>
    <w:rsid w:val="00182412"/>
    <w:rsid w:val="00182ABC"/>
    <w:rsid w:val="00183A15"/>
    <w:rsid w:val="00184BD1"/>
    <w:rsid w:val="00184D5C"/>
    <w:rsid w:val="0018520F"/>
    <w:rsid w:val="00185AF9"/>
    <w:rsid w:val="001866C2"/>
    <w:rsid w:val="001870FA"/>
    <w:rsid w:val="0019040F"/>
    <w:rsid w:val="00190F51"/>
    <w:rsid w:val="0019102A"/>
    <w:rsid w:val="001915B8"/>
    <w:rsid w:val="00191718"/>
    <w:rsid w:val="00193231"/>
    <w:rsid w:val="001935D2"/>
    <w:rsid w:val="001937A2"/>
    <w:rsid w:val="00193AC4"/>
    <w:rsid w:val="00195B36"/>
    <w:rsid w:val="00195D87"/>
    <w:rsid w:val="0019695F"/>
    <w:rsid w:val="00196EA5"/>
    <w:rsid w:val="00197E63"/>
    <w:rsid w:val="001A0FF0"/>
    <w:rsid w:val="001A44B3"/>
    <w:rsid w:val="001A46DC"/>
    <w:rsid w:val="001A48F0"/>
    <w:rsid w:val="001A49B3"/>
    <w:rsid w:val="001A4BA3"/>
    <w:rsid w:val="001A6982"/>
    <w:rsid w:val="001A6A92"/>
    <w:rsid w:val="001A6FC1"/>
    <w:rsid w:val="001A7138"/>
    <w:rsid w:val="001A774C"/>
    <w:rsid w:val="001B0751"/>
    <w:rsid w:val="001B09FE"/>
    <w:rsid w:val="001B13EB"/>
    <w:rsid w:val="001B15A6"/>
    <w:rsid w:val="001B1628"/>
    <w:rsid w:val="001B1F28"/>
    <w:rsid w:val="001B3200"/>
    <w:rsid w:val="001B3AD9"/>
    <w:rsid w:val="001B3D07"/>
    <w:rsid w:val="001B47D0"/>
    <w:rsid w:val="001B4B99"/>
    <w:rsid w:val="001B51A2"/>
    <w:rsid w:val="001B57A2"/>
    <w:rsid w:val="001B5DA5"/>
    <w:rsid w:val="001B673F"/>
    <w:rsid w:val="001B687A"/>
    <w:rsid w:val="001B6F50"/>
    <w:rsid w:val="001B7AE6"/>
    <w:rsid w:val="001B7DCB"/>
    <w:rsid w:val="001C057D"/>
    <w:rsid w:val="001C0AFC"/>
    <w:rsid w:val="001C10EA"/>
    <w:rsid w:val="001C1419"/>
    <w:rsid w:val="001C263C"/>
    <w:rsid w:val="001C26CA"/>
    <w:rsid w:val="001C2D8F"/>
    <w:rsid w:val="001C30B8"/>
    <w:rsid w:val="001C37A4"/>
    <w:rsid w:val="001C3A2F"/>
    <w:rsid w:val="001C5635"/>
    <w:rsid w:val="001C58DB"/>
    <w:rsid w:val="001C58F2"/>
    <w:rsid w:val="001C5E44"/>
    <w:rsid w:val="001C6499"/>
    <w:rsid w:val="001C6A24"/>
    <w:rsid w:val="001C6CA0"/>
    <w:rsid w:val="001C708C"/>
    <w:rsid w:val="001C736E"/>
    <w:rsid w:val="001C75C2"/>
    <w:rsid w:val="001D00FB"/>
    <w:rsid w:val="001D0491"/>
    <w:rsid w:val="001D055F"/>
    <w:rsid w:val="001D082C"/>
    <w:rsid w:val="001D0BE3"/>
    <w:rsid w:val="001D1A72"/>
    <w:rsid w:val="001D2D17"/>
    <w:rsid w:val="001D3937"/>
    <w:rsid w:val="001D3E6E"/>
    <w:rsid w:val="001D62A5"/>
    <w:rsid w:val="001D6EC8"/>
    <w:rsid w:val="001D715B"/>
    <w:rsid w:val="001D7658"/>
    <w:rsid w:val="001D7B12"/>
    <w:rsid w:val="001E0E1B"/>
    <w:rsid w:val="001E11AE"/>
    <w:rsid w:val="001E12F8"/>
    <w:rsid w:val="001E14AF"/>
    <w:rsid w:val="001E25FD"/>
    <w:rsid w:val="001E272B"/>
    <w:rsid w:val="001E2FEB"/>
    <w:rsid w:val="001E347E"/>
    <w:rsid w:val="001E35C2"/>
    <w:rsid w:val="001E3608"/>
    <w:rsid w:val="001E3FE8"/>
    <w:rsid w:val="001E458D"/>
    <w:rsid w:val="001E4627"/>
    <w:rsid w:val="001E532C"/>
    <w:rsid w:val="001E7334"/>
    <w:rsid w:val="001E7545"/>
    <w:rsid w:val="001F0240"/>
    <w:rsid w:val="001F0424"/>
    <w:rsid w:val="001F0667"/>
    <w:rsid w:val="001F0FEB"/>
    <w:rsid w:val="001F11D4"/>
    <w:rsid w:val="001F16F7"/>
    <w:rsid w:val="001F1B2D"/>
    <w:rsid w:val="001F22B6"/>
    <w:rsid w:val="001F253A"/>
    <w:rsid w:val="001F3E28"/>
    <w:rsid w:val="001F401F"/>
    <w:rsid w:val="001F50FE"/>
    <w:rsid w:val="001F5AFB"/>
    <w:rsid w:val="001F6445"/>
    <w:rsid w:val="001F6610"/>
    <w:rsid w:val="001F6674"/>
    <w:rsid w:val="001F6A8E"/>
    <w:rsid w:val="001F759C"/>
    <w:rsid w:val="00200378"/>
    <w:rsid w:val="00200576"/>
    <w:rsid w:val="002009C6"/>
    <w:rsid w:val="002024CB"/>
    <w:rsid w:val="00202FC5"/>
    <w:rsid w:val="00204E3D"/>
    <w:rsid w:val="00205561"/>
    <w:rsid w:val="0020688D"/>
    <w:rsid w:val="00206A52"/>
    <w:rsid w:val="00206FFE"/>
    <w:rsid w:val="0020718C"/>
    <w:rsid w:val="00207A73"/>
    <w:rsid w:val="00210876"/>
    <w:rsid w:val="0021096C"/>
    <w:rsid w:val="00210B03"/>
    <w:rsid w:val="00211304"/>
    <w:rsid w:val="0021131C"/>
    <w:rsid w:val="0021169C"/>
    <w:rsid w:val="00211C9F"/>
    <w:rsid w:val="00212DC9"/>
    <w:rsid w:val="00214784"/>
    <w:rsid w:val="00214F23"/>
    <w:rsid w:val="002159D1"/>
    <w:rsid w:val="00215D05"/>
    <w:rsid w:val="00215D61"/>
    <w:rsid w:val="00215E34"/>
    <w:rsid w:val="00215E50"/>
    <w:rsid w:val="0021630C"/>
    <w:rsid w:val="00216867"/>
    <w:rsid w:val="00217006"/>
    <w:rsid w:val="002172D8"/>
    <w:rsid w:val="00217312"/>
    <w:rsid w:val="0021749B"/>
    <w:rsid w:val="00217DFB"/>
    <w:rsid w:val="00220DAD"/>
    <w:rsid w:val="00220F37"/>
    <w:rsid w:val="002233FE"/>
    <w:rsid w:val="00223FBE"/>
    <w:rsid w:val="00224C4F"/>
    <w:rsid w:val="00224D23"/>
    <w:rsid w:val="002266B1"/>
    <w:rsid w:val="00226CA4"/>
    <w:rsid w:val="002276D2"/>
    <w:rsid w:val="0022783D"/>
    <w:rsid w:val="00227EA1"/>
    <w:rsid w:val="00230B4E"/>
    <w:rsid w:val="0023165D"/>
    <w:rsid w:val="00231C4A"/>
    <w:rsid w:val="0023204D"/>
    <w:rsid w:val="00232440"/>
    <w:rsid w:val="00232C33"/>
    <w:rsid w:val="00232DE9"/>
    <w:rsid w:val="00232E11"/>
    <w:rsid w:val="00233616"/>
    <w:rsid w:val="0023381F"/>
    <w:rsid w:val="00233DCF"/>
    <w:rsid w:val="002342A2"/>
    <w:rsid w:val="002347C8"/>
    <w:rsid w:val="00235C6E"/>
    <w:rsid w:val="00237783"/>
    <w:rsid w:val="0024074C"/>
    <w:rsid w:val="00241051"/>
    <w:rsid w:val="00242D1B"/>
    <w:rsid w:val="00243FDE"/>
    <w:rsid w:val="002451E6"/>
    <w:rsid w:val="00245631"/>
    <w:rsid w:val="00246C7A"/>
    <w:rsid w:val="00247047"/>
    <w:rsid w:val="00247704"/>
    <w:rsid w:val="002478C6"/>
    <w:rsid w:val="00247F73"/>
    <w:rsid w:val="0025040C"/>
    <w:rsid w:val="00250F6D"/>
    <w:rsid w:val="00251067"/>
    <w:rsid w:val="002513A0"/>
    <w:rsid w:val="002515DA"/>
    <w:rsid w:val="00253602"/>
    <w:rsid w:val="00253F1D"/>
    <w:rsid w:val="0025409F"/>
    <w:rsid w:val="00254246"/>
    <w:rsid w:val="00254BB8"/>
    <w:rsid w:val="002556F8"/>
    <w:rsid w:val="00255B0F"/>
    <w:rsid w:val="00256206"/>
    <w:rsid w:val="00256887"/>
    <w:rsid w:val="00256963"/>
    <w:rsid w:val="00256D9C"/>
    <w:rsid w:val="002576BF"/>
    <w:rsid w:val="00257E3B"/>
    <w:rsid w:val="0026084B"/>
    <w:rsid w:val="00260A59"/>
    <w:rsid w:val="00261E69"/>
    <w:rsid w:val="002625B7"/>
    <w:rsid w:val="002629F3"/>
    <w:rsid w:val="00263FF1"/>
    <w:rsid w:val="00264542"/>
    <w:rsid w:val="00264AB0"/>
    <w:rsid w:val="00264C46"/>
    <w:rsid w:val="00264CBF"/>
    <w:rsid w:val="00265050"/>
    <w:rsid w:val="002651ED"/>
    <w:rsid w:val="002655CF"/>
    <w:rsid w:val="00265737"/>
    <w:rsid w:val="002663F2"/>
    <w:rsid w:val="00266946"/>
    <w:rsid w:val="00266CCD"/>
    <w:rsid w:val="00267175"/>
    <w:rsid w:val="002676B6"/>
    <w:rsid w:val="00270562"/>
    <w:rsid w:val="00270D6B"/>
    <w:rsid w:val="00271598"/>
    <w:rsid w:val="00271866"/>
    <w:rsid w:val="00272C78"/>
    <w:rsid w:val="00272FD0"/>
    <w:rsid w:val="00273017"/>
    <w:rsid w:val="00273DB5"/>
    <w:rsid w:val="0027446C"/>
    <w:rsid w:val="0027513E"/>
    <w:rsid w:val="00275370"/>
    <w:rsid w:val="00275DF3"/>
    <w:rsid w:val="00276352"/>
    <w:rsid w:val="00276991"/>
    <w:rsid w:val="00276A06"/>
    <w:rsid w:val="002774E1"/>
    <w:rsid w:val="00277D57"/>
    <w:rsid w:val="002802D7"/>
    <w:rsid w:val="00280755"/>
    <w:rsid w:val="00280869"/>
    <w:rsid w:val="00280963"/>
    <w:rsid w:val="00280AD3"/>
    <w:rsid w:val="00281917"/>
    <w:rsid w:val="00283661"/>
    <w:rsid w:val="00283C12"/>
    <w:rsid w:val="00283C98"/>
    <w:rsid w:val="00283D47"/>
    <w:rsid w:val="00283E8A"/>
    <w:rsid w:val="00283F5A"/>
    <w:rsid w:val="00284CDD"/>
    <w:rsid w:val="00284EF8"/>
    <w:rsid w:val="00285AF4"/>
    <w:rsid w:val="0028608E"/>
    <w:rsid w:val="002874C2"/>
    <w:rsid w:val="0029012D"/>
    <w:rsid w:val="00290DD7"/>
    <w:rsid w:val="00290DE2"/>
    <w:rsid w:val="00290F57"/>
    <w:rsid w:val="002912CD"/>
    <w:rsid w:val="00291452"/>
    <w:rsid w:val="002931B0"/>
    <w:rsid w:val="002933EE"/>
    <w:rsid w:val="0029522B"/>
    <w:rsid w:val="00295314"/>
    <w:rsid w:val="002959E0"/>
    <w:rsid w:val="00295F33"/>
    <w:rsid w:val="0029624C"/>
    <w:rsid w:val="00296B85"/>
    <w:rsid w:val="00297690"/>
    <w:rsid w:val="002A0209"/>
    <w:rsid w:val="002A03DF"/>
    <w:rsid w:val="002A0D38"/>
    <w:rsid w:val="002A0DFF"/>
    <w:rsid w:val="002A1F52"/>
    <w:rsid w:val="002A24C4"/>
    <w:rsid w:val="002A26D4"/>
    <w:rsid w:val="002A2DB2"/>
    <w:rsid w:val="002A2F09"/>
    <w:rsid w:val="002A2F1B"/>
    <w:rsid w:val="002A36FC"/>
    <w:rsid w:val="002A42FC"/>
    <w:rsid w:val="002A448A"/>
    <w:rsid w:val="002A46E4"/>
    <w:rsid w:val="002A46EB"/>
    <w:rsid w:val="002A54C4"/>
    <w:rsid w:val="002A5974"/>
    <w:rsid w:val="002A59EC"/>
    <w:rsid w:val="002A5ABE"/>
    <w:rsid w:val="002A647F"/>
    <w:rsid w:val="002A6616"/>
    <w:rsid w:val="002A716C"/>
    <w:rsid w:val="002A75E9"/>
    <w:rsid w:val="002A7E68"/>
    <w:rsid w:val="002B0E8A"/>
    <w:rsid w:val="002B2DB4"/>
    <w:rsid w:val="002B2E84"/>
    <w:rsid w:val="002B3278"/>
    <w:rsid w:val="002B3309"/>
    <w:rsid w:val="002B3463"/>
    <w:rsid w:val="002B34FD"/>
    <w:rsid w:val="002B3C9B"/>
    <w:rsid w:val="002B4C9E"/>
    <w:rsid w:val="002B51D2"/>
    <w:rsid w:val="002B5C0E"/>
    <w:rsid w:val="002B5DBC"/>
    <w:rsid w:val="002B68A8"/>
    <w:rsid w:val="002B7624"/>
    <w:rsid w:val="002B7835"/>
    <w:rsid w:val="002C02B9"/>
    <w:rsid w:val="002C0ABC"/>
    <w:rsid w:val="002C1631"/>
    <w:rsid w:val="002C2560"/>
    <w:rsid w:val="002C3B09"/>
    <w:rsid w:val="002C464E"/>
    <w:rsid w:val="002C51FA"/>
    <w:rsid w:val="002C609E"/>
    <w:rsid w:val="002C726B"/>
    <w:rsid w:val="002D0265"/>
    <w:rsid w:val="002D1070"/>
    <w:rsid w:val="002D11CD"/>
    <w:rsid w:val="002D2299"/>
    <w:rsid w:val="002D2500"/>
    <w:rsid w:val="002D25FB"/>
    <w:rsid w:val="002D332C"/>
    <w:rsid w:val="002D3617"/>
    <w:rsid w:val="002D44D1"/>
    <w:rsid w:val="002D4F57"/>
    <w:rsid w:val="002D50E9"/>
    <w:rsid w:val="002D5414"/>
    <w:rsid w:val="002D5918"/>
    <w:rsid w:val="002D6CBA"/>
    <w:rsid w:val="002D791D"/>
    <w:rsid w:val="002E0076"/>
    <w:rsid w:val="002E01D9"/>
    <w:rsid w:val="002E06E6"/>
    <w:rsid w:val="002E077A"/>
    <w:rsid w:val="002E07AF"/>
    <w:rsid w:val="002E0B8A"/>
    <w:rsid w:val="002E13BC"/>
    <w:rsid w:val="002E1524"/>
    <w:rsid w:val="002E1DC9"/>
    <w:rsid w:val="002E384D"/>
    <w:rsid w:val="002E46BF"/>
    <w:rsid w:val="002E46DD"/>
    <w:rsid w:val="002E5060"/>
    <w:rsid w:val="002E5133"/>
    <w:rsid w:val="002E54C9"/>
    <w:rsid w:val="002E560B"/>
    <w:rsid w:val="002E626E"/>
    <w:rsid w:val="002E6441"/>
    <w:rsid w:val="002E6812"/>
    <w:rsid w:val="002E6BA8"/>
    <w:rsid w:val="002E6F62"/>
    <w:rsid w:val="002E7374"/>
    <w:rsid w:val="002E7B25"/>
    <w:rsid w:val="002E7BAE"/>
    <w:rsid w:val="002F0787"/>
    <w:rsid w:val="002F0C18"/>
    <w:rsid w:val="002F0C49"/>
    <w:rsid w:val="002F100A"/>
    <w:rsid w:val="002F1153"/>
    <w:rsid w:val="002F17E4"/>
    <w:rsid w:val="002F19DB"/>
    <w:rsid w:val="002F29FE"/>
    <w:rsid w:val="002F2B16"/>
    <w:rsid w:val="002F30C9"/>
    <w:rsid w:val="002F439C"/>
    <w:rsid w:val="002F4670"/>
    <w:rsid w:val="002F4E36"/>
    <w:rsid w:val="002F4F0A"/>
    <w:rsid w:val="002F4FBC"/>
    <w:rsid w:val="002F606F"/>
    <w:rsid w:val="002F6598"/>
    <w:rsid w:val="002F6A4E"/>
    <w:rsid w:val="002F6BFB"/>
    <w:rsid w:val="002F7262"/>
    <w:rsid w:val="002F7629"/>
    <w:rsid w:val="00300DEE"/>
    <w:rsid w:val="00300FF7"/>
    <w:rsid w:val="00301BFC"/>
    <w:rsid w:val="00303286"/>
    <w:rsid w:val="003035B9"/>
    <w:rsid w:val="00303C4F"/>
    <w:rsid w:val="00303EC6"/>
    <w:rsid w:val="0030449C"/>
    <w:rsid w:val="00307B5B"/>
    <w:rsid w:val="00307BE5"/>
    <w:rsid w:val="0031045A"/>
    <w:rsid w:val="00310586"/>
    <w:rsid w:val="00310ED5"/>
    <w:rsid w:val="00311350"/>
    <w:rsid w:val="00311644"/>
    <w:rsid w:val="00311D17"/>
    <w:rsid w:val="00311D47"/>
    <w:rsid w:val="0031248E"/>
    <w:rsid w:val="003132DD"/>
    <w:rsid w:val="003133FB"/>
    <w:rsid w:val="00313466"/>
    <w:rsid w:val="003173D0"/>
    <w:rsid w:val="00317603"/>
    <w:rsid w:val="00317BAF"/>
    <w:rsid w:val="00317CB5"/>
    <w:rsid w:val="003200F7"/>
    <w:rsid w:val="00321C91"/>
    <w:rsid w:val="003224FF"/>
    <w:rsid w:val="003228E6"/>
    <w:rsid w:val="00323BF1"/>
    <w:rsid w:val="003240A0"/>
    <w:rsid w:val="00324D12"/>
    <w:rsid w:val="00325089"/>
    <w:rsid w:val="0032574E"/>
    <w:rsid w:val="0032587B"/>
    <w:rsid w:val="003265A3"/>
    <w:rsid w:val="00326AA1"/>
    <w:rsid w:val="00330002"/>
    <w:rsid w:val="00330E5B"/>
    <w:rsid w:val="003310FC"/>
    <w:rsid w:val="003312D5"/>
    <w:rsid w:val="00332544"/>
    <w:rsid w:val="00332570"/>
    <w:rsid w:val="003329CF"/>
    <w:rsid w:val="00332F2D"/>
    <w:rsid w:val="0033317F"/>
    <w:rsid w:val="00333233"/>
    <w:rsid w:val="00333997"/>
    <w:rsid w:val="00333A44"/>
    <w:rsid w:val="00333D55"/>
    <w:rsid w:val="00333E9A"/>
    <w:rsid w:val="003341AC"/>
    <w:rsid w:val="00334969"/>
    <w:rsid w:val="00334B57"/>
    <w:rsid w:val="0033572F"/>
    <w:rsid w:val="0033635F"/>
    <w:rsid w:val="00336541"/>
    <w:rsid w:val="003366F8"/>
    <w:rsid w:val="00336833"/>
    <w:rsid w:val="003401E3"/>
    <w:rsid w:val="003404B5"/>
    <w:rsid w:val="003404FD"/>
    <w:rsid w:val="0034151D"/>
    <w:rsid w:val="0034192D"/>
    <w:rsid w:val="00341F13"/>
    <w:rsid w:val="00342219"/>
    <w:rsid w:val="00342354"/>
    <w:rsid w:val="003431B0"/>
    <w:rsid w:val="00343968"/>
    <w:rsid w:val="00343FD0"/>
    <w:rsid w:val="00345385"/>
    <w:rsid w:val="003463AC"/>
    <w:rsid w:val="0034695B"/>
    <w:rsid w:val="0034717A"/>
    <w:rsid w:val="00347722"/>
    <w:rsid w:val="00347C8C"/>
    <w:rsid w:val="00347F6C"/>
    <w:rsid w:val="003502FB"/>
    <w:rsid w:val="00350723"/>
    <w:rsid w:val="0035077C"/>
    <w:rsid w:val="003509A0"/>
    <w:rsid w:val="00350E02"/>
    <w:rsid w:val="0035138C"/>
    <w:rsid w:val="00351C3B"/>
    <w:rsid w:val="003533E8"/>
    <w:rsid w:val="00353756"/>
    <w:rsid w:val="00353961"/>
    <w:rsid w:val="00353AB6"/>
    <w:rsid w:val="003549AB"/>
    <w:rsid w:val="00354A46"/>
    <w:rsid w:val="00355354"/>
    <w:rsid w:val="003555B7"/>
    <w:rsid w:val="0035585F"/>
    <w:rsid w:val="00356040"/>
    <w:rsid w:val="00356305"/>
    <w:rsid w:val="003570FD"/>
    <w:rsid w:val="003571EB"/>
    <w:rsid w:val="003572AF"/>
    <w:rsid w:val="00357642"/>
    <w:rsid w:val="00360707"/>
    <w:rsid w:val="0036191C"/>
    <w:rsid w:val="0036212A"/>
    <w:rsid w:val="0036481D"/>
    <w:rsid w:val="00365904"/>
    <w:rsid w:val="00365938"/>
    <w:rsid w:val="00366274"/>
    <w:rsid w:val="003663DA"/>
    <w:rsid w:val="00366C38"/>
    <w:rsid w:val="003670EB"/>
    <w:rsid w:val="003674B8"/>
    <w:rsid w:val="00367690"/>
    <w:rsid w:val="003679B8"/>
    <w:rsid w:val="00367A1E"/>
    <w:rsid w:val="0037001C"/>
    <w:rsid w:val="00370505"/>
    <w:rsid w:val="00370865"/>
    <w:rsid w:val="0037126E"/>
    <w:rsid w:val="00374316"/>
    <w:rsid w:val="00374453"/>
    <w:rsid w:val="00374E16"/>
    <w:rsid w:val="0037581E"/>
    <w:rsid w:val="00376281"/>
    <w:rsid w:val="00376452"/>
    <w:rsid w:val="00376551"/>
    <w:rsid w:val="00377C27"/>
    <w:rsid w:val="00377C57"/>
    <w:rsid w:val="00380424"/>
    <w:rsid w:val="003807DA"/>
    <w:rsid w:val="00380BA7"/>
    <w:rsid w:val="00382004"/>
    <w:rsid w:val="0038346A"/>
    <w:rsid w:val="00383F30"/>
    <w:rsid w:val="00384063"/>
    <w:rsid w:val="00386009"/>
    <w:rsid w:val="003862CD"/>
    <w:rsid w:val="0038766D"/>
    <w:rsid w:val="00387B46"/>
    <w:rsid w:val="003908BF"/>
    <w:rsid w:val="00390BFA"/>
    <w:rsid w:val="0039107E"/>
    <w:rsid w:val="0039111F"/>
    <w:rsid w:val="003913B5"/>
    <w:rsid w:val="0039146B"/>
    <w:rsid w:val="00391565"/>
    <w:rsid w:val="003941BA"/>
    <w:rsid w:val="003941EF"/>
    <w:rsid w:val="00394885"/>
    <w:rsid w:val="00394955"/>
    <w:rsid w:val="00394AA8"/>
    <w:rsid w:val="00394AD9"/>
    <w:rsid w:val="00394EB8"/>
    <w:rsid w:val="00395098"/>
    <w:rsid w:val="00395198"/>
    <w:rsid w:val="00396AFA"/>
    <w:rsid w:val="00396F72"/>
    <w:rsid w:val="003975A4"/>
    <w:rsid w:val="00397793"/>
    <w:rsid w:val="00397A9F"/>
    <w:rsid w:val="00397B89"/>
    <w:rsid w:val="003A06C5"/>
    <w:rsid w:val="003A076A"/>
    <w:rsid w:val="003A08AB"/>
    <w:rsid w:val="003A2345"/>
    <w:rsid w:val="003A2D7A"/>
    <w:rsid w:val="003A33F7"/>
    <w:rsid w:val="003A4888"/>
    <w:rsid w:val="003A4DBF"/>
    <w:rsid w:val="003A52D8"/>
    <w:rsid w:val="003A68BA"/>
    <w:rsid w:val="003A6B7A"/>
    <w:rsid w:val="003A70C4"/>
    <w:rsid w:val="003A7278"/>
    <w:rsid w:val="003A7B4D"/>
    <w:rsid w:val="003B00EC"/>
    <w:rsid w:val="003B0737"/>
    <w:rsid w:val="003B15B9"/>
    <w:rsid w:val="003B1BD5"/>
    <w:rsid w:val="003B2358"/>
    <w:rsid w:val="003B2A27"/>
    <w:rsid w:val="003B2B89"/>
    <w:rsid w:val="003B2D71"/>
    <w:rsid w:val="003B2DEC"/>
    <w:rsid w:val="003B3587"/>
    <w:rsid w:val="003B3F32"/>
    <w:rsid w:val="003B4C92"/>
    <w:rsid w:val="003B4E5E"/>
    <w:rsid w:val="003B54B7"/>
    <w:rsid w:val="003B5A25"/>
    <w:rsid w:val="003B5C60"/>
    <w:rsid w:val="003B6634"/>
    <w:rsid w:val="003B71F6"/>
    <w:rsid w:val="003B769F"/>
    <w:rsid w:val="003B7BEB"/>
    <w:rsid w:val="003B7E98"/>
    <w:rsid w:val="003C0162"/>
    <w:rsid w:val="003C03D7"/>
    <w:rsid w:val="003C0B02"/>
    <w:rsid w:val="003C1284"/>
    <w:rsid w:val="003C2325"/>
    <w:rsid w:val="003C282B"/>
    <w:rsid w:val="003C2DA6"/>
    <w:rsid w:val="003C2E44"/>
    <w:rsid w:val="003C33E5"/>
    <w:rsid w:val="003C3DBA"/>
    <w:rsid w:val="003C444F"/>
    <w:rsid w:val="003C5157"/>
    <w:rsid w:val="003C574F"/>
    <w:rsid w:val="003C6435"/>
    <w:rsid w:val="003C67AD"/>
    <w:rsid w:val="003C7187"/>
    <w:rsid w:val="003D03D0"/>
    <w:rsid w:val="003D1148"/>
    <w:rsid w:val="003D2113"/>
    <w:rsid w:val="003D21F8"/>
    <w:rsid w:val="003D31D7"/>
    <w:rsid w:val="003D350C"/>
    <w:rsid w:val="003D3AF4"/>
    <w:rsid w:val="003D3B88"/>
    <w:rsid w:val="003D3E8A"/>
    <w:rsid w:val="003D3E98"/>
    <w:rsid w:val="003D3EDF"/>
    <w:rsid w:val="003D4899"/>
    <w:rsid w:val="003D5E21"/>
    <w:rsid w:val="003D5FBD"/>
    <w:rsid w:val="003D6504"/>
    <w:rsid w:val="003D7450"/>
    <w:rsid w:val="003D7F60"/>
    <w:rsid w:val="003E083F"/>
    <w:rsid w:val="003E0BA8"/>
    <w:rsid w:val="003E200B"/>
    <w:rsid w:val="003E2CEE"/>
    <w:rsid w:val="003E396A"/>
    <w:rsid w:val="003E3E46"/>
    <w:rsid w:val="003E4072"/>
    <w:rsid w:val="003E4602"/>
    <w:rsid w:val="003E6561"/>
    <w:rsid w:val="003E73A1"/>
    <w:rsid w:val="003E74D2"/>
    <w:rsid w:val="003E7F7A"/>
    <w:rsid w:val="003F0F8D"/>
    <w:rsid w:val="003F1063"/>
    <w:rsid w:val="003F1687"/>
    <w:rsid w:val="003F1EA9"/>
    <w:rsid w:val="003F285E"/>
    <w:rsid w:val="003F29F0"/>
    <w:rsid w:val="003F2A97"/>
    <w:rsid w:val="003F319B"/>
    <w:rsid w:val="003F35F8"/>
    <w:rsid w:val="003F3691"/>
    <w:rsid w:val="003F4762"/>
    <w:rsid w:val="003F531B"/>
    <w:rsid w:val="003F6045"/>
    <w:rsid w:val="003F6C97"/>
    <w:rsid w:val="003F6CAE"/>
    <w:rsid w:val="003F6E6D"/>
    <w:rsid w:val="003F6E76"/>
    <w:rsid w:val="003F740F"/>
    <w:rsid w:val="003F74DA"/>
    <w:rsid w:val="003F79B9"/>
    <w:rsid w:val="003F7AD5"/>
    <w:rsid w:val="0040004F"/>
    <w:rsid w:val="00400E8E"/>
    <w:rsid w:val="00401149"/>
    <w:rsid w:val="00401351"/>
    <w:rsid w:val="004018C2"/>
    <w:rsid w:val="00401D52"/>
    <w:rsid w:val="00402292"/>
    <w:rsid w:val="0040305A"/>
    <w:rsid w:val="00403206"/>
    <w:rsid w:val="004035DE"/>
    <w:rsid w:val="00404006"/>
    <w:rsid w:val="00404077"/>
    <w:rsid w:val="004048E3"/>
    <w:rsid w:val="00404A29"/>
    <w:rsid w:val="00404D45"/>
    <w:rsid w:val="00404FCD"/>
    <w:rsid w:val="0040519E"/>
    <w:rsid w:val="004056E1"/>
    <w:rsid w:val="00405708"/>
    <w:rsid w:val="00405B36"/>
    <w:rsid w:val="004061F1"/>
    <w:rsid w:val="0040667B"/>
    <w:rsid w:val="004066F6"/>
    <w:rsid w:val="00406CA1"/>
    <w:rsid w:val="00407A8E"/>
    <w:rsid w:val="00410885"/>
    <w:rsid w:val="00410944"/>
    <w:rsid w:val="00410AA8"/>
    <w:rsid w:val="00410BC7"/>
    <w:rsid w:val="0041165D"/>
    <w:rsid w:val="00411874"/>
    <w:rsid w:val="004119AB"/>
    <w:rsid w:val="00411A32"/>
    <w:rsid w:val="00411EBE"/>
    <w:rsid w:val="004124C8"/>
    <w:rsid w:val="004126C0"/>
    <w:rsid w:val="00414758"/>
    <w:rsid w:val="004147F6"/>
    <w:rsid w:val="0041516B"/>
    <w:rsid w:val="0041526B"/>
    <w:rsid w:val="0041628E"/>
    <w:rsid w:val="00416AB1"/>
    <w:rsid w:val="00416D01"/>
    <w:rsid w:val="00416FC6"/>
    <w:rsid w:val="004172B2"/>
    <w:rsid w:val="004212A0"/>
    <w:rsid w:val="00421F9E"/>
    <w:rsid w:val="00422938"/>
    <w:rsid w:val="00422A1C"/>
    <w:rsid w:val="0042306F"/>
    <w:rsid w:val="004232DD"/>
    <w:rsid w:val="00423E8A"/>
    <w:rsid w:val="00424769"/>
    <w:rsid w:val="00425E1C"/>
    <w:rsid w:val="00426E49"/>
    <w:rsid w:val="004270A1"/>
    <w:rsid w:val="0042781D"/>
    <w:rsid w:val="00430C24"/>
    <w:rsid w:val="00431CAB"/>
    <w:rsid w:val="004320C1"/>
    <w:rsid w:val="004329F9"/>
    <w:rsid w:val="00434364"/>
    <w:rsid w:val="00434A0C"/>
    <w:rsid w:val="00434ADB"/>
    <w:rsid w:val="00434E3C"/>
    <w:rsid w:val="0043518E"/>
    <w:rsid w:val="00435B88"/>
    <w:rsid w:val="0043698F"/>
    <w:rsid w:val="00436A81"/>
    <w:rsid w:val="00436BF1"/>
    <w:rsid w:val="00440175"/>
    <w:rsid w:val="00440591"/>
    <w:rsid w:val="004405ED"/>
    <w:rsid w:val="00440894"/>
    <w:rsid w:val="0044128A"/>
    <w:rsid w:val="004412D9"/>
    <w:rsid w:val="00441763"/>
    <w:rsid w:val="00441B64"/>
    <w:rsid w:val="004424E9"/>
    <w:rsid w:val="0044385A"/>
    <w:rsid w:val="00443B4B"/>
    <w:rsid w:val="00444785"/>
    <w:rsid w:val="00444800"/>
    <w:rsid w:val="004448FC"/>
    <w:rsid w:val="00444A30"/>
    <w:rsid w:val="00444C1A"/>
    <w:rsid w:val="00445E2D"/>
    <w:rsid w:val="00446596"/>
    <w:rsid w:val="004466FA"/>
    <w:rsid w:val="00447D2B"/>
    <w:rsid w:val="00447F8A"/>
    <w:rsid w:val="00450CF7"/>
    <w:rsid w:val="004520BB"/>
    <w:rsid w:val="00452485"/>
    <w:rsid w:val="00453817"/>
    <w:rsid w:val="00453B48"/>
    <w:rsid w:val="00453C1E"/>
    <w:rsid w:val="00453FD3"/>
    <w:rsid w:val="004540E1"/>
    <w:rsid w:val="00454C67"/>
    <w:rsid w:val="004550CF"/>
    <w:rsid w:val="004554E1"/>
    <w:rsid w:val="004557D7"/>
    <w:rsid w:val="00455A50"/>
    <w:rsid w:val="00455E07"/>
    <w:rsid w:val="004561BE"/>
    <w:rsid w:val="0045698D"/>
    <w:rsid w:val="004574DC"/>
    <w:rsid w:val="004576C4"/>
    <w:rsid w:val="0045770F"/>
    <w:rsid w:val="00460156"/>
    <w:rsid w:val="00460489"/>
    <w:rsid w:val="00461279"/>
    <w:rsid w:val="0046140B"/>
    <w:rsid w:val="00461964"/>
    <w:rsid w:val="00461CCD"/>
    <w:rsid w:val="00461F9B"/>
    <w:rsid w:val="00462112"/>
    <w:rsid w:val="004631FF"/>
    <w:rsid w:val="00464215"/>
    <w:rsid w:val="00464626"/>
    <w:rsid w:val="00464D24"/>
    <w:rsid w:val="00464DC7"/>
    <w:rsid w:val="0046531D"/>
    <w:rsid w:val="00466250"/>
    <w:rsid w:val="00466A76"/>
    <w:rsid w:val="004673D4"/>
    <w:rsid w:val="0047048F"/>
    <w:rsid w:val="00470785"/>
    <w:rsid w:val="00471A36"/>
    <w:rsid w:val="004736A8"/>
    <w:rsid w:val="0047370F"/>
    <w:rsid w:val="00473D24"/>
    <w:rsid w:val="00474992"/>
    <w:rsid w:val="00475B3E"/>
    <w:rsid w:val="004766B8"/>
    <w:rsid w:val="0047673A"/>
    <w:rsid w:val="004776CA"/>
    <w:rsid w:val="00477B17"/>
    <w:rsid w:val="004802BF"/>
    <w:rsid w:val="004818FB"/>
    <w:rsid w:val="00481903"/>
    <w:rsid w:val="00482719"/>
    <w:rsid w:val="00483951"/>
    <w:rsid w:val="00483E09"/>
    <w:rsid w:val="00484195"/>
    <w:rsid w:val="00484391"/>
    <w:rsid w:val="0048448D"/>
    <w:rsid w:val="0048465A"/>
    <w:rsid w:val="00485782"/>
    <w:rsid w:val="00485BDF"/>
    <w:rsid w:val="0048666D"/>
    <w:rsid w:val="0048705D"/>
    <w:rsid w:val="004879FC"/>
    <w:rsid w:val="00487BC1"/>
    <w:rsid w:val="004911A5"/>
    <w:rsid w:val="004918FE"/>
    <w:rsid w:val="004943C9"/>
    <w:rsid w:val="0049448C"/>
    <w:rsid w:val="00495A27"/>
    <w:rsid w:val="004969BE"/>
    <w:rsid w:val="00496A4A"/>
    <w:rsid w:val="00496C8E"/>
    <w:rsid w:val="00496CE8"/>
    <w:rsid w:val="00496D92"/>
    <w:rsid w:val="0049718E"/>
    <w:rsid w:val="0049746D"/>
    <w:rsid w:val="004976CB"/>
    <w:rsid w:val="0049773C"/>
    <w:rsid w:val="004A00FA"/>
    <w:rsid w:val="004A04C8"/>
    <w:rsid w:val="004A0BF6"/>
    <w:rsid w:val="004A115F"/>
    <w:rsid w:val="004A151F"/>
    <w:rsid w:val="004A2586"/>
    <w:rsid w:val="004A2BFD"/>
    <w:rsid w:val="004A2E8C"/>
    <w:rsid w:val="004A3180"/>
    <w:rsid w:val="004A3544"/>
    <w:rsid w:val="004A35B3"/>
    <w:rsid w:val="004A3A26"/>
    <w:rsid w:val="004A41BA"/>
    <w:rsid w:val="004A41CC"/>
    <w:rsid w:val="004A4482"/>
    <w:rsid w:val="004A4DF5"/>
    <w:rsid w:val="004A5347"/>
    <w:rsid w:val="004A5630"/>
    <w:rsid w:val="004A5B99"/>
    <w:rsid w:val="004B1963"/>
    <w:rsid w:val="004B1A85"/>
    <w:rsid w:val="004B20DB"/>
    <w:rsid w:val="004B25CE"/>
    <w:rsid w:val="004B2622"/>
    <w:rsid w:val="004B27B1"/>
    <w:rsid w:val="004B3ABA"/>
    <w:rsid w:val="004B413B"/>
    <w:rsid w:val="004B5006"/>
    <w:rsid w:val="004B55D2"/>
    <w:rsid w:val="004B5F2F"/>
    <w:rsid w:val="004B73B6"/>
    <w:rsid w:val="004C0802"/>
    <w:rsid w:val="004C1157"/>
    <w:rsid w:val="004C1DEF"/>
    <w:rsid w:val="004C28BF"/>
    <w:rsid w:val="004C2A94"/>
    <w:rsid w:val="004C2BD8"/>
    <w:rsid w:val="004C2C89"/>
    <w:rsid w:val="004C2F05"/>
    <w:rsid w:val="004C372B"/>
    <w:rsid w:val="004C3A3E"/>
    <w:rsid w:val="004C4542"/>
    <w:rsid w:val="004C4DCF"/>
    <w:rsid w:val="004C527A"/>
    <w:rsid w:val="004C5288"/>
    <w:rsid w:val="004C5762"/>
    <w:rsid w:val="004C6D12"/>
    <w:rsid w:val="004C703E"/>
    <w:rsid w:val="004C7204"/>
    <w:rsid w:val="004C7A9E"/>
    <w:rsid w:val="004D0C20"/>
    <w:rsid w:val="004D10FF"/>
    <w:rsid w:val="004D1762"/>
    <w:rsid w:val="004D2A2E"/>
    <w:rsid w:val="004D2FCC"/>
    <w:rsid w:val="004D4ACA"/>
    <w:rsid w:val="004D4B9D"/>
    <w:rsid w:val="004D4FA9"/>
    <w:rsid w:val="004D50EA"/>
    <w:rsid w:val="004D521E"/>
    <w:rsid w:val="004D6ABD"/>
    <w:rsid w:val="004D717F"/>
    <w:rsid w:val="004D7AF2"/>
    <w:rsid w:val="004D7D58"/>
    <w:rsid w:val="004E06C3"/>
    <w:rsid w:val="004E10F2"/>
    <w:rsid w:val="004E1BA3"/>
    <w:rsid w:val="004E20A6"/>
    <w:rsid w:val="004E305A"/>
    <w:rsid w:val="004E3460"/>
    <w:rsid w:val="004E357A"/>
    <w:rsid w:val="004E3BB5"/>
    <w:rsid w:val="004E4169"/>
    <w:rsid w:val="004E4A47"/>
    <w:rsid w:val="004E4B3D"/>
    <w:rsid w:val="004E5003"/>
    <w:rsid w:val="004E56B4"/>
    <w:rsid w:val="004E5804"/>
    <w:rsid w:val="004E5996"/>
    <w:rsid w:val="004E5BAB"/>
    <w:rsid w:val="004E68FD"/>
    <w:rsid w:val="004E735C"/>
    <w:rsid w:val="004F0939"/>
    <w:rsid w:val="004F0B54"/>
    <w:rsid w:val="004F0EC1"/>
    <w:rsid w:val="004F1BE7"/>
    <w:rsid w:val="004F31C1"/>
    <w:rsid w:val="004F3E83"/>
    <w:rsid w:val="004F4349"/>
    <w:rsid w:val="004F487A"/>
    <w:rsid w:val="004F4B87"/>
    <w:rsid w:val="004F565B"/>
    <w:rsid w:val="004F5CD3"/>
    <w:rsid w:val="004F5E6E"/>
    <w:rsid w:val="004F6601"/>
    <w:rsid w:val="004F6C43"/>
    <w:rsid w:val="004F77B7"/>
    <w:rsid w:val="004F7D8F"/>
    <w:rsid w:val="004F7E2F"/>
    <w:rsid w:val="00500CB1"/>
    <w:rsid w:val="00501768"/>
    <w:rsid w:val="00501782"/>
    <w:rsid w:val="00501D3A"/>
    <w:rsid w:val="00502372"/>
    <w:rsid w:val="00502E42"/>
    <w:rsid w:val="00502F5E"/>
    <w:rsid w:val="00503A4C"/>
    <w:rsid w:val="00504725"/>
    <w:rsid w:val="00504E2A"/>
    <w:rsid w:val="00505359"/>
    <w:rsid w:val="005053E6"/>
    <w:rsid w:val="00505549"/>
    <w:rsid w:val="00505923"/>
    <w:rsid w:val="00506DEF"/>
    <w:rsid w:val="005072BB"/>
    <w:rsid w:val="00507403"/>
    <w:rsid w:val="005074B6"/>
    <w:rsid w:val="0050766A"/>
    <w:rsid w:val="00507ABF"/>
    <w:rsid w:val="00507D45"/>
    <w:rsid w:val="005106BA"/>
    <w:rsid w:val="005108ED"/>
    <w:rsid w:val="00510F17"/>
    <w:rsid w:val="00511744"/>
    <w:rsid w:val="00513363"/>
    <w:rsid w:val="005137E5"/>
    <w:rsid w:val="00513A26"/>
    <w:rsid w:val="00513B73"/>
    <w:rsid w:val="00513CF8"/>
    <w:rsid w:val="00514B72"/>
    <w:rsid w:val="00514C6A"/>
    <w:rsid w:val="00515335"/>
    <w:rsid w:val="00515640"/>
    <w:rsid w:val="00515FE6"/>
    <w:rsid w:val="005168FD"/>
    <w:rsid w:val="005169A6"/>
    <w:rsid w:val="00516DA1"/>
    <w:rsid w:val="0051793B"/>
    <w:rsid w:val="00520BBC"/>
    <w:rsid w:val="00520DE4"/>
    <w:rsid w:val="005212E0"/>
    <w:rsid w:val="00521389"/>
    <w:rsid w:val="00522205"/>
    <w:rsid w:val="00523705"/>
    <w:rsid w:val="00524577"/>
    <w:rsid w:val="00525297"/>
    <w:rsid w:val="00525D31"/>
    <w:rsid w:val="00525E9B"/>
    <w:rsid w:val="00526C81"/>
    <w:rsid w:val="00526FA9"/>
    <w:rsid w:val="00527FB4"/>
    <w:rsid w:val="005301AC"/>
    <w:rsid w:val="00530498"/>
    <w:rsid w:val="00530F17"/>
    <w:rsid w:val="0053226E"/>
    <w:rsid w:val="00532477"/>
    <w:rsid w:val="00532BC2"/>
    <w:rsid w:val="005331DF"/>
    <w:rsid w:val="0053324B"/>
    <w:rsid w:val="005334ED"/>
    <w:rsid w:val="0053369A"/>
    <w:rsid w:val="00533FBA"/>
    <w:rsid w:val="005341D9"/>
    <w:rsid w:val="00534B41"/>
    <w:rsid w:val="00534D68"/>
    <w:rsid w:val="00535803"/>
    <w:rsid w:val="005362FB"/>
    <w:rsid w:val="00536B66"/>
    <w:rsid w:val="00536F8F"/>
    <w:rsid w:val="005373AA"/>
    <w:rsid w:val="00537649"/>
    <w:rsid w:val="00540841"/>
    <w:rsid w:val="005408E1"/>
    <w:rsid w:val="00540B22"/>
    <w:rsid w:val="00541A35"/>
    <w:rsid w:val="00541D73"/>
    <w:rsid w:val="00542585"/>
    <w:rsid w:val="00542642"/>
    <w:rsid w:val="005426E3"/>
    <w:rsid w:val="00542EC3"/>
    <w:rsid w:val="005436AE"/>
    <w:rsid w:val="00543A1A"/>
    <w:rsid w:val="0054447B"/>
    <w:rsid w:val="005446BC"/>
    <w:rsid w:val="00544A65"/>
    <w:rsid w:val="00544F82"/>
    <w:rsid w:val="005457AB"/>
    <w:rsid w:val="00545975"/>
    <w:rsid w:val="00545A00"/>
    <w:rsid w:val="00546066"/>
    <w:rsid w:val="00546850"/>
    <w:rsid w:val="00547269"/>
    <w:rsid w:val="0054730F"/>
    <w:rsid w:val="00547562"/>
    <w:rsid w:val="00547903"/>
    <w:rsid w:val="00547A21"/>
    <w:rsid w:val="00547B92"/>
    <w:rsid w:val="005504FF"/>
    <w:rsid w:val="00550BEB"/>
    <w:rsid w:val="0055125B"/>
    <w:rsid w:val="0055225B"/>
    <w:rsid w:val="00552692"/>
    <w:rsid w:val="005528D9"/>
    <w:rsid w:val="00553C28"/>
    <w:rsid w:val="00553DC1"/>
    <w:rsid w:val="005544DA"/>
    <w:rsid w:val="005559ED"/>
    <w:rsid w:val="00556324"/>
    <w:rsid w:val="00556572"/>
    <w:rsid w:val="005571F6"/>
    <w:rsid w:val="00557219"/>
    <w:rsid w:val="005576F8"/>
    <w:rsid w:val="00557ED7"/>
    <w:rsid w:val="0056065D"/>
    <w:rsid w:val="00560F93"/>
    <w:rsid w:val="005612DE"/>
    <w:rsid w:val="00561EA2"/>
    <w:rsid w:val="00562A33"/>
    <w:rsid w:val="00562DA5"/>
    <w:rsid w:val="00562DEC"/>
    <w:rsid w:val="00563932"/>
    <w:rsid w:val="00563D52"/>
    <w:rsid w:val="00563EBE"/>
    <w:rsid w:val="00565055"/>
    <w:rsid w:val="0057068C"/>
    <w:rsid w:val="00570E73"/>
    <w:rsid w:val="00571004"/>
    <w:rsid w:val="005716F8"/>
    <w:rsid w:val="00573923"/>
    <w:rsid w:val="00573C65"/>
    <w:rsid w:val="00574011"/>
    <w:rsid w:val="00574E6D"/>
    <w:rsid w:val="00575043"/>
    <w:rsid w:val="005752D2"/>
    <w:rsid w:val="00575627"/>
    <w:rsid w:val="00575D84"/>
    <w:rsid w:val="0057746F"/>
    <w:rsid w:val="005779AA"/>
    <w:rsid w:val="0058004B"/>
    <w:rsid w:val="005800E7"/>
    <w:rsid w:val="00581D60"/>
    <w:rsid w:val="00582E4E"/>
    <w:rsid w:val="0058341E"/>
    <w:rsid w:val="005835FA"/>
    <w:rsid w:val="005847C0"/>
    <w:rsid w:val="005851EF"/>
    <w:rsid w:val="005856F3"/>
    <w:rsid w:val="00585B8A"/>
    <w:rsid w:val="0058612D"/>
    <w:rsid w:val="00586153"/>
    <w:rsid w:val="005870B3"/>
    <w:rsid w:val="00587129"/>
    <w:rsid w:val="00587B2F"/>
    <w:rsid w:val="00587F48"/>
    <w:rsid w:val="00590309"/>
    <w:rsid w:val="005914DB"/>
    <w:rsid w:val="00591D35"/>
    <w:rsid w:val="005923D1"/>
    <w:rsid w:val="00593470"/>
    <w:rsid w:val="0059356B"/>
    <w:rsid w:val="00593663"/>
    <w:rsid w:val="00594E97"/>
    <w:rsid w:val="00595960"/>
    <w:rsid w:val="005961D5"/>
    <w:rsid w:val="005964AE"/>
    <w:rsid w:val="00596DB0"/>
    <w:rsid w:val="00596EC9"/>
    <w:rsid w:val="00597B68"/>
    <w:rsid w:val="00597FAD"/>
    <w:rsid w:val="005A0F4D"/>
    <w:rsid w:val="005A14E8"/>
    <w:rsid w:val="005A2CBB"/>
    <w:rsid w:val="005A2D8D"/>
    <w:rsid w:val="005A33DE"/>
    <w:rsid w:val="005A40D8"/>
    <w:rsid w:val="005A49AB"/>
    <w:rsid w:val="005A4C92"/>
    <w:rsid w:val="005A5BB4"/>
    <w:rsid w:val="005A67C2"/>
    <w:rsid w:val="005A6B05"/>
    <w:rsid w:val="005A7E14"/>
    <w:rsid w:val="005A7EF0"/>
    <w:rsid w:val="005B0267"/>
    <w:rsid w:val="005B0340"/>
    <w:rsid w:val="005B11FF"/>
    <w:rsid w:val="005B1566"/>
    <w:rsid w:val="005B1AC8"/>
    <w:rsid w:val="005B2662"/>
    <w:rsid w:val="005B267A"/>
    <w:rsid w:val="005B3485"/>
    <w:rsid w:val="005B3C75"/>
    <w:rsid w:val="005B3E9D"/>
    <w:rsid w:val="005B3ECE"/>
    <w:rsid w:val="005B4168"/>
    <w:rsid w:val="005B5545"/>
    <w:rsid w:val="005B58EB"/>
    <w:rsid w:val="005B63BA"/>
    <w:rsid w:val="005B6961"/>
    <w:rsid w:val="005B747B"/>
    <w:rsid w:val="005B7588"/>
    <w:rsid w:val="005B76EB"/>
    <w:rsid w:val="005C0766"/>
    <w:rsid w:val="005C1AA6"/>
    <w:rsid w:val="005C1DB8"/>
    <w:rsid w:val="005C21FD"/>
    <w:rsid w:val="005C30D8"/>
    <w:rsid w:val="005C3267"/>
    <w:rsid w:val="005C384F"/>
    <w:rsid w:val="005C408E"/>
    <w:rsid w:val="005C4D50"/>
    <w:rsid w:val="005C4E86"/>
    <w:rsid w:val="005C4FEE"/>
    <w:rsid w:val="005C5817"/>
    <w:rsid w:val="005C5B1F"/>
    <w:rsid w:val="005C627A"/>
    <w:rsid w:val="005C6663"/>
    <w:rsid w:val="005C66EC"/>
    <w:rsid w:val="005C6B36"/>
    <w:rsid w:val="005C7199"/>
    <w:rsid w:val="005C7586"/>
    <w:rsid w:val="005C7D09"/>
    <w:rsid w:val="005D0AC4"/>
    <w:rsid w:val="005D112B"/>
    <w:rsid w:val="005D1F37"/>
    <w:rsid w:val="005D2044"/>
    <w:rsid w:val="005D2E36"/>
    <w:rsid w:val="005D3070"/>
    <w:rsid w:val="005D3AAD"/>
    <w:rsid w:val="005D49ED"/>
    <w:rsid w:val="005D51CE"/>
    <w:rsid w:val="005D5273"/>
    <w:rsid w:val="005D618E"/>
    <w:rsid w:val="005D6869"/>
    <w:rsid w:val="005D7534"/>
    <w:rsid w:val="005E31F4"/>
    <w:rsid w:val="005E376C"/>
    <w:rsid w:val="005E48A7"/>
    <w:rsid w:val="005E4C6F"/>
    <w:rsid w:val="005E4DA3"/>
    <w:rsid w:val="005E557A"/>
    <w:rsid w:val="005E58D6"/>
    <w:rsid w:val="005E5A13"/>
    <w:rsid w:val="005E6AAD"/>
    <w:rsid w:val="005E7A9C"/>
    <w:rsid w:val="005F0CAB"/>
    <w:rsid w:val="005F1569"/>
    <w:rsid w:val="005F185F"/>
    <w:rsid w:val="005F193D"/>
    <w:rsid w:val="005F209F"/>
    <w:rsid w:val="005F2E05"/>
    <w:rsid w:val="005F31CF"/>
    <w:rsid w:val="005F3978"/>
    <w:rsid w:val="005F40D3"/>
    <w:rsid w:val="005F4CD8"/>
    <w:rsid w:val="005F61D4"/>
    <w:rsid w:val="005F69DC"/>
    <w:rsid w:val="005F6B3C"/>
    <w:rsid w:val="005F7044"/>
    <w:rsid w:val="005F744A"/>
    <w:rsid w:val="005F7D04"/>
    <w:rsid w:val="006003FD"/>
    <w:rsid w:val="00600DF0"/>
    <w:rsid w:val="00600FD6"/>
    <w:rsid w:val="0060108E"/>
    <w:rsid w:val="006022FE"/>
    <w:rsid w:val="00603586"/>
    <w:rsid w:val="00603D8C"/>
    <w:rsid w:val="00604BE3"/>
    <w:rsid w:val="00605CA9"/>
    <w:rsid w:val="006063C6"/>
    <w:rsid w:val="00606959"/>
    <w:rsid w:val="00606FE9"/>
    <w:rsid w:val="00607B2B"/>
    <w:rsid w:val="0061011A"/>
    <w:rsid w:val="0061023A"/>
    <w:rsid w:val="0061046C"/>
    <w:rsid w:val="006107DB"/>
    <w:rsid w:val="00610B2D"/>
    <w:rsid w:val="006112F6"/>
    <w:rsid w:val="0061165F"/>
    <w:rsid w:val="00611C8C"/>
    <w:rsid w:val="00611F89"/>
    <w:rsid w:val="00612F67"/>
    <w:rsid w:val="00612F82"/>
    <w:rsid w:val="0061308A"/>
    <w:rsid w:val="0061312E"/>
    <w:rsid w:val="00613921"/>
    <w:rsid w:val="006139DB"/>
    <w:rsid w:val="006146C4"/>
    <w:rsid w:val="00615287"/>
    <w:rsid w:val="00615CE9"/>
    <w:rsid w:val="00615F06"/>
    <w:rsid w:val="006173B9"/>
    <w:rsid w:val="00617816"/>
    <w:rsid w:val="00620CCC"/>
    <w:rsid w:val="00621B02"/>
    <w:rsid w:val="006225DE"/>
    <w:rsid w:val="00622616"/>
    <w:rsid w:val="00622679"/>
    <w:rsid w:val="0062280D"/>
    <w:rsid w:val="006229D3"/>
    <w:rsid w:val="00622E42"/>
    <w:rsid w:val="00623CA9"/>
    <w:rsid w:val="006242D3"/>
    <w:rsid w:val="0062443A"/>
    <w:rsid w:val="00624846"/>
    <w:rsid w:val="00626BFB"/>
    <w:rsid w:val="00627F2C"/>
    <w:rsid w:val="00630219"/>
    <w:rsid w:val="00630655"/>
    <w:rsid w:val="00632521"/>
    <w:rsid w:val="0063343C"/>
    <w:rsid w:val="00634716"/>
    <w:rsid w:val="0063574C"/>
    <w:rsid w:val="00635A7E"/>
    <w:rsid w:val="00635C74"/>
    <w:rsid w:val="0063793C"/>
    <w:rsid w:val="00637BBA"/>
    <w:rsid w:val="0064042E"/>
    <w:rsid w:val="0064112B"/>
    <w:rsid w:val="00641400"/>
    <w:rsid w:val="00641567"/>
    <w:rsid w:val="00641EB0"/>
    <w:rsid w:val="0064201F"/>
    <w:rsid w:val="00642490"/>
    <w:rsid w:val="0064264D"/>
    <w:rsid w:val="00642A3D"/>
    <w:rsid w:val="00642E29"/>
    <w:rsid w:val="00645604"/>
    <w:rsid w:val="0064561E"/>
    <w:rsid w:val="00645D41"/>
    <w:rsid w:val="00645EE6"/>
    <w:rsid w:val="00645EEE"/>
    <w:rsid w:val="0064734C"/>
    <w:rsid w:val="00647B41"/>
    <w:rsid w:val="00647C75"/>
    <w:rsid w:val="00650342"/>
    <w:rsid w:val="006507F4"/>
    <w:rsid w:val="006523FE"/>
    <w:rsid w:val="006525EE"/>
    <w:rsid w:val="006531DE"/>
    <w:rsid w:val="00653662"/>
    <w:rsid w:val="00653933"/>
    <w:rsid w:val="00653D0A"/>
    <w:rsid w:val="00653EBF"/>
    <w:rsid w:val="00653FBD"/>
    <w:rsid w:val="0065579F"/>
    <w:rsid w:val="00655BCA"/>
    <w:rsid w:val="00655BCB"/>
    <w:rsid w:val="006564D9"/>
    <w:rsid w:val="00656CAB"/>
    <w:rsid w:val="00656D09"/>
    <w:rsid w:val="00656DA5"/>
    <w:rsid w:val="00656F37"/>
    <w:rsid w:val="00660D3B"/>
    <w:rsid w:val="00660EAA"/>
    <w:rsid w:val="00661162"/>
    <w:rsid w:val="00661926"/>
    <w:rsid w:val="00661AF0"/>
    <w:rsid w:val="006628FC"/>
    <w:rsid w:val="0066292B"/>
    <w:rsid w:val="00662C8B"/>
    <w:rsid w:val="00662F0C"/>
    <w:rsid w:val="00662F59"/>
    <w:rsid w:val="00663B29"/>
    <w:rsid w:val="00664BA3"/>
    <w:rsid w:val="006652A8"/>
    <w:rsid w:val="0066575E"/>
    <w:rsid w:val="00665C5E"/>
    <w:rsid w:val="00665E01"/>
    <w:rsid w:val="00665F28"/>
    <w:rsid w:val="00666D72"/>
    <w:rsid w:val="006673D4"/>
    <w:rsid w:val="00667E45"/>
    <w:rsid w:val="0067134E"/>
    <w:rsid w:val="00671CA7"/>
    <w:rsid w:val="00671FD7"/>
    <w:rsid w:val="0067215B"/>
    <w:rsid w:val="00672973"/>
    <w:rsid w:val="006730D7"/>
    <w:rsid w:val="0067368C"/>
    <w:rsid w:val="0067466F"/>
    <w:rsid w:val="006756CE"/>
    <w:rsid w:val="00675DEB"/>
    <w:rsid w:val="00675E23"/>
    <w:rsid w:val="0067602C"/>
    <w:rsid w:val="00676539"/>
    <w:rsid w:val="00676F6A"/>
    <w:rsid w:val="00677194"/>
    <w:rsid w:val="00677237"/>
    <w:rsid w:val="00680F22"/>
    <w:rsid w:val="00681455"/>
    <w:rsid w:val="006830DA"/>
    <w:rsid w:val="006841D0"/>
    <w:rsid w:val="00684FEE"/>
    <w:rsid w:val="006851FD"/>
    <w:rsid w:val="00685E97"/>
    <w:rsid w:val="006862B4"/>
    <w:rsid w:val="006866A3"/>
    <w:rsid w:val="00686848"/>
    <w:rsid w:val="0068691F"/>
    <w:rsid w:val="00686DCA"/>
    <w:rsid w:val="00687165"/>
    <w:rsid w:val="00687193"/>
    <w:rsid w:val="00687807"/>
    <w:rsid w:val="00687954"/>
    <w:rsid w:val="0069154A"/>
    <w:rsid w:val="00691DDD"/>
    <w:rsid w:val="0069294D"/>
    <w:rsid w:val="00693059"/>
    <w:rsid w:val="0069347D"/>
    <w:rsid w:val="00696223"/>
    <w:rsid w:val="006962E4"/>
    <w:rsid w:val="00697355"/>
    <w:rsid w:val="00697919"/>
    <w:rsid w:val="00697CF7"/>
    <w:rsid w:val="006A00F1"/>
    <w:rsid w:val="006A09FA"/>
    <w:rsid w:val="006A11F8"/>
    <w:rsid w:val="006A123E"/>
    <w:rsid w:val="006A2521"/>
    <w:rsid w:val="006A25C3"/>
    <w:rsid w:val="006A36AA"/>
    <w:rsid w:val="006A3F1B"/>
    <w:rsid w:val="006A4308"/>
    <w:rsid w:val="006A48F9"/>
    <w:rsid w:val="006A4CE6"/>
    <w:rsid w:val="006A4FD3"/>
    <w:rsid w:val="006A51ED"/>
    <w:rsid w:val="006A5FD4"/>
    <w:rsid w:val="006A727D"/>
    <w:rsid w:val="006A7651"/>
    <w:rsid w:val="006B014E"/>
    <w:rsid w:val="006B015D"/>
    <w:rsid w:val="006B072E"/>
    <w:rsid w:val="006B0AD6"/>
    <w:rsid w:val="006B0BCF"/>
    <w:rsid w:val="006B18B3"/>
    <w:rsid w:val="006B2140"/>
    <w:rsid w:val="006B2DCA"/>
    <w:rsid w:val="006B314C"/>
    <w:rsid w:val="006B485F"/>
    <w:rsid w:val="006B4DC6"/>
    <w:rsid w:val="006B5295"/>
    <w:rsid w:val="006B5640"/>
    <w:rsid w:val="006B5989"/>
    <w:rsid w:val="006B632A"/>
    <w:rsid w:val="006B6372"/>
    <w:rsid w:val="006B734B"/>
    <w:rsid w:val="006B7638"/>
    <w:rsid w:val="006B78D7"/>
    <w:rsid w:val="006C1C33"/>
    <w:rsid w:val="006C203E"/>
    <w:rsid w:val="006C21B6"/>
    <w:rsid w:val="006C2996"/>
    <w:rsid w:val="006C2CB5"/>
    <w:rsid w:val="006C2E16"/>
    <w:rsid w:val="006C2ECD"/>
    <w:rsid w:val="006C2F4D"/>
    <w:rsid w:val="006C4480"/>
    <w:rsid w:val="006C4F26"/>
    <w:rsid w:val="006C5A1E"/>
    <w:rsid w:val="006C5E34"/>
    <w:rsid w:val="006C5F76"/>
    <w:rsid w:val="006C60FB"/>
    <w:rsid w:val="006C6362"/>
    <w:rsid w:val="006C6B6C"/>
    <w:rsid w:val="006C6E3B"/>
    <w:rsid w:val="006C72E4"/>
    <w:rsid w:val="006C76A7"/>
    <w:rsid w:val="006C7D29"/>
    <w:rsid w:val="006C7FEE"/>
    <w:rsid w:val="006D0242"/>
    <w:rsid w:val="006D094B"/>
    <w:rsid w:val="006D0CEE"/>
    <w:rsid w:val="006D108C"/>
    <w:rsid w:val="006D16EE"/>
    <w:rsid w:val="006D225E"/>
    <w:rsid w:val="006D2418"/>
    <w:rsid w:val="006D280C"/>
    <w:rsid w:val="006D29D9"/>
    <w:rsid w:val="006D31F6"/>
    <w:rsid w:val="006D33CE"/>
    <w:rsid w:val="006D3C0F"/>
    <w:rsid w:val="006D504F"/>
    <w:rsid w:val="006D61E2"/>
    <w:rsid w:val="006D6683"/>
    <w:rsid w:val="006D66FB"/>
    <w:rsid w:val="006E004B"/>
    <w:rsid w:val="006E1DB9"/>
    <w:rsid w:val="006E2002"/>
    <w:rsid w:val="006E2980"/>
    <w:rsid w:val="006E3443"/>
    <w:rsid w:val="006E3493"/>
    <w:rsid w:val="006E3994"/>
    <w:rsid w:val="006E3F11"/>
    <w:rsid w:val="006E4CEA"/>
    <w:rsid w:val="006E61CE"/>
    <w:rsid w:val="006E65D4"/>
    <w:rsid w:val="006E6C75"/>
    <w:rsid w:val="006E6CA5"/>
    <w:rsid w:val="006E7325"/>
    <w:rsid w:val="006E791B"/>
    <w:rsid w:val="006E7BED"/>
    <w:rsid w:val="006F04F7"/>
    <w:rsid w:val="006F106B"/>
    <w:rsid w:val="006F1486"/>
    <w:rsid w:val="006F1D81"/>
    <w:rsid w:val="006F1E00"/>
    <w:rsid w:val="006F2385"/>
    <w:rsid w:val="006F2517"/>
    <w:rsid w:val="006F2DFA"/>
    <w:rsid w:val="006F3271"/>
    <w:rsid w:val="006F525B"/>
    <w:rsid w:val="006F5443"/>
    <w:rsid w:val="006F5BCD"/>
    <w:rsid w:val="006F6A50"/>
    <w:rsid w:val="006F7CAF"/>
    <w:rsid w:val="0070038D"/>
    <w:rsid w:val="00700907"/>
    <w:rsid w:val="007026AE"/>
    <w:rsid w:val="00702CA5"/>
    <w:rsid w:val="0070330F"/>
    <w:rsid w:val="0070358C"/>
    <w:rsid w:val="007037D7"/>
    <w:rsid w:val="00703934"/>
    <w:rsid w:val="00704A9C"/>
    <w:rsid w:val="00705EF5"/>
    <w:rsid w:val="00705FCE"/>
    <w:rsid w:val="007060EF"/>
    <w:rsid w:val="0070681B"/>
    <w:rsid w:val="00707D11"/>
    <w:rsid w:val="0071062B"/>
    <w:rsid w:val="007108A2"/>
    <w:rsid w:val="00710CA1"/>
    <w:rsid w:val="00710E4C"/>
    <w:rsid w:val="007112F6"/>
    <w:rsid w:val="0071137D"/>
    <w:rsid w:val="00711563"/>
    <w:rsid w:val="007129D6"/>
    <w:rsid w:val="00713143"/>
    <w:rsid w:val="0071371F"/>
    <w:rsid w:val="007140F8"/>
    <w:rsid w:val="0071463B"/>
    <w:rsid w:val="00714B8E"/>
    <w:rsid w:val="00714BD9"/>
    <w:rsid w:val="00715017"/>
    <w:rsid w:val="007151BF"/>
    <w:rsid w:val="0071665B"/>
    <w:rsid w:val="007166C1"/>
    <w:rsid w:val="00716A01"/>
    <w:rsid w:val="00716C58"/>
    <w:rsid w:val="00716F9E"/>
    <w:rsid w:val="00717096"/>
    <w:rsid w:val="007179F7"/>
    <w:rsid w:val="00717BA3"/>
    <w:rsid w:val="00720BCF"/>
    <w:rsid w:val="00721659"/>
    <w:rsid w:val="007222D9"/>
    <w:rsid w:val="00722B4A"/>
    <w:rsid w:val="00722D0B"/>
    <w:rsid w:val="00722EB6"/>
    <w:rsid w:val="00723121"/>
    <w:rsid w:val="00723295"/>
    <w:rsid w:val="007233B6"/>
    <w:rsid w:val="00723E92"/>
    <w:rsid w:val="00723F4F"/>
    <w:rsid w:val="007245B7"/>
    <w:rsid w:val="007247E2"/>
    <w:rsid w:val="00725260"/>
    <w:rsid w:val="00725372"/>
    <w:rsid w:val="00726374"/>
    <w:rsid w:val="007263FE"/>
    <w:rsid w:val="00726E3D"/>
    <w:rsid w:val="007270FE"/>
    <w:rsid w:val="00727722"/>
    <w:rsid w:val="00727D42"/>
    <w:rsid w:val="00730D6B"/>
    <w:rsid w:val="00730EA4"/>
    <w:rsid w:val="00731DA7"/>
    <w:rsid w:val="00732129"/>
    <w:rsid w:val="00732198"/>
    <w:rsid w:val="00732C5F"/>
    <w:rsid w:val="00732F4B"/>
    <w:rsid w:val="00732F72"/>
    <w:rsid w:val="007341D8"/>
    <w:rsid w:val="00734FBE"/>
    <w:rsid w:val="00735278"/>
    <w:rsid w:val="00735718"/>
    <w:rsid w:val="00737666"/>
    <w:rsid w:val="00737EB8"/>
    <w:rsid w:val="00740351"/>
    <w:rsid w:val="00740E65"/>
    <w:rsid w:val="00740FB6"/>
    <w:rsid w:val="00741F78"/>
    <w:rsid w:val="007429EA"/>
    <w:rsid w:val="0074311C"/>
    <w:rsid w:val="007435F3"/>
    <w:rsid w:val="00743B22"/>
    <w:rsid w:val="0074452A"/>
    <w:rsid w:val="0074468E"/>
    <w:rsid w:val="0074553A"/>
    <w:rsid w:val="00745A63"/>
    <w:rsid w:val="0074633A"/>
    <w:rsid w:val="00746C9D"/>
    <w:rsid w:val="007473FC"/>
    <w:rsid w:val="00747668"/>
    <w:rsid w:val="00747D4A"/>
    <w:rsid w:val="00747F74"/>
    <w:rsid w:val="00750004"/>
    <w:rsid w:val="0075022A"/>
    <w:rsid w:val="007506B2"/>
    <w:rsid w:val="00750942"/>
    <w:rsid w:val="007514B8"/>
    <w:rsid w:val="007515BB"/>
    <w:rsid w:val="00751DC7"/>
    <w:rsid w:val="00751F5F"/>
    <w:rsid w:val="00752975"/>
    <w:rsid w:val="00753C49"/>
    <w:rsid w:val="007540A9"/>
    <w:rsid w:val="0075468B"/>
    <w:rsid w:val="00754D8D"/>
    <w:rsid w:val="00755D5C"/>
    <w:rsid w:val="00755F55"/>
    <w:rsid w:val="007567F6"/>
    <w:rsid w:val="00757A0E"/>
    <w:rsid w:val="007604FA"/>
    <w:rsid w:val="00760584"/>
    <w:rsid w:val="00760C58"/>
    <w:rsid w:val="007613DE"/>
    <w:rsid w:val="007613E8"/>
    <w:rsid w:val="007616B3"/>
    <w:rsid w:val="007620CA"/>
    <w:rsid w:val="0076304B"/>
    <w:rsid w:val="007635A0"/>
    <w:rsid w:val="007639C0"/>
    <w:rsid w:val="00763E12"/>
    <w:rsid w:val="007640B4"/>
    <w:rsid w:val="00764209"/>
    <w:rsid w:val="00764C17"/>
    <w:rsid w:val="00766595"/>
    <w:rsid w:val="007671AD"/>
    <w:rsid w:val="007671F3"/>
    <w:rsid w:val="0076757A"/>
    <w:rsid w:val="00767B82"/>
    <w:rsid w:val="00770697"/>
    <w:rsid w:val="00770A0D"/>
    <w:rsid w:val="00773C18"/>
    <w:rsid w:val="00774D45"/>
    <w:rsid w:val="00774D81"/>
    <w:rsid w:val="007750E9"/>
    <w:rsid w:val="00777859"/>
    <w:rsid w:val="00777BBB"/>
    <w:rsid w:val="00777E60"/>
    <w:rsid w:val="007818E8"/>
    <w:rsid w:val="00781F01"/>
    <w:rsid w:val="00782145"/>
    <w:rsid w:val="00782848"/>
    <w:rsid w:val="00782C76"/>
    <w:rsid w:val="00783836"/>
    <w:rsid w:val="00783A57"/>
    <w:rsid w:val="00783D92"/>
    <w:rsid w:val="00784BC8"/>
    <w:rsid w:val="00785D95"/>
    <w:rsid w:val="00786B2C"/>
    <w:rsid w:val="00787CF5"/>
    <w:rsid w:val="00790BBD"/>
    <w:rsid w:val="00790D68"/>
    <w:rsid w:val="00790F70"/>
    <w:rsid w:val="007928FB"/>
    <w:rsid w:val="00792C4E"/>
    <w:rsid w:val="00792E75"/>
    <w:rsid w:val="00794157"/>
    <w:rsid w:val="007945AD"/>
    <w:rsid w:val="00794A00"/>
    <w:rsid w:val="00795027"/>
    <w:rsid w:val="00795709"/>
    <w:rsid w:val="00795ED2"/>
    <w:rsid w:val="00795F0A"/>
    <w:rsid w:val="00795F89"/>
    <w:rsid w:val="007970BD"/>
    <w:rsid w:val="00797586"/>
    <w:rsid w:val="0079775D"/>
    <w:rsid w:val="007A17FF"/>
    <w:rsid w:val="007A2100"/>
    <w:rsid w:val="007A4534"/>
    <w:rsid w:val="007A4C2A"/>
    <w:rsid w:val="007A5057"/>
    <w:rsid w:val="007A5296"/>
    <w:rsid w:val="007A5752"/>
    <w:rsid w:val="007A665D"/>
    <w:rsid w:val="007A6692"/>
    <w:rsid w:val="007A6A54"/>
    <w:rsid w:val="007A71DA"/>
    <w:rsid w:val="007A72B9"/>
    <w:rsid w:val="007A7963"/>
    <w:rsid w:val="007B0021"/>
    <w:rsid w:val="007B09BA"/>
    <w:rsid w:val="007B22BB"/>
    <w:rsid w:val="007B26D4"/>
    <w:rsid w:val="007B2721"/>
    <w:rsid w:val="007B2F15"/>
    <w:rsid w:val="007B35A9"/>
    <w:rsid w:val="007B3B92"/>
    <w:rsid w:val="007B3E26"/>
    <w:rsid w:val="007B4121"/>
    <w:rsid w:val="007B4BF1"/>
    <w:rsid w:val="007B4FD2"/>
    <w:rsid w:val="007B66A0"/>
    <w:rsid w:val="007B6D40"/>
    <w:rsid w:val="007B6EC4"/>
    <w:rsid w:val="007B7462"/>
    <w:rsid w:val="007B782A"/>
    <w:rsid w:val="007B7B61"/>
    <w:rsid w:val="007B7D5D"/>
    <w:rsid w:val="007C0812"/>
    <w:rsid w:val="007C0B51"/>
    <w:rsid w:val="007C11FF"/>
    <w:rsid w:val="007C2DF1"/>
    <w:rsid w:val="007C3221"/>
    <w:rsid w:val="007C3C60"/>
    <w:rsid w:val="007C3E2A"/>
    <w:rsid w:val="007C3F8D"/>
    <w:rsid w:val="007C43DF"/>
    <w:rsid w:val="007C6DED"/>
    <w:rsid w:val="007C70B1"/>
    <w:rsid w:val="007C7E2C"/>
    <w:rsid w:val="007D0F65"/>
    <w:rsid w:val="007D14D9"/>
    <w:rsid w:val="007D1A21"/>
    <w:rsid w:val="007D2DFC"/>
    <w:rsid w:val="007D3762"/>
    <w:rsid w:val="007D43E7"/>
    <w:rsid w:val="007D443F"/>
    <w:rsid w:val="007D6BB9"/>
    <w:rsid w:val="007D6D48"/>
    <w:rsid w:val="007D78D3"/>
    <w:rsid w:val="007E1196"/>
    <w:rsid w:val="007E11EF"/>
    <w:rsid w:val="007E18F6"/>
    <w:rsid w:val="007E1AAC"/>
    <w:rsid w:val="007E1E4B"/>
    <w:rsid w:val="007E27B9"/>
    <w:rsid w:val="007E2C5F"/>
    <w:rsid w:val="007E37D0"/>
    <w:rsid w:val="007E3946"/>
    <w:rsid w:val="007E3E5B"/>
    <w:rsid w:val="007E3EEE"/>
    <w:rsid w:val="007E4260"/>
    <w:rsid w:val="007E5E54"/>
    <w:rsid w:val="007E7F0D"/>
    <w:rsid w:val="007F13CE"/>
    <w:rsid w:val="007F1C73"/>
    <w:rsid w:val="007F2293"/>
    <w:rsid w:val="007F2998"/>
    <w:rsid w:val="007F2B58"/>
    <w:rsid w:val="007F2D47"/>
    <w:rsid w:val="007F303D"/>
    <w:rsid w:val="007F3664"/>
    <w:rsid w:val="007F3F97"/>
    <w:rsid w:val="007F4154"/>
    <w:rsid w:val="007F4720"/>
    <w:rsid w:val="007F4F7B"/>
    <w:rsid w:val="007F5D56"/>
    <w:rsid w:val="007F65A8"/>
    <w:rsid w:val="007F6699"/>
    <w:rsid w:val="007F6A06"/>
    <w:rsid w:val="007F6E8C"/>
    <w:rsid w:val="007F7125"/>
    <w:rsid w:val="00800012"/>
    <w:rsid w:val="00800412"/>
    <w:rsid w:val="00800927"/>
    <w:rsid w:val="00801220"/>
    <w:rsid w:val="00801FBB"/>
    <w:rsid w:val="00802240"/>
    <w:rsid w:val="0080232C"/>
    <w:rsid w:val="00802EC3"/>
    <w:rsid w:val="00802EC4"/>
    <w:rsid w:val="00802FC5"/>
    <w:rsid w:val="0080322C"/>
    <w:rsid w:val="0080365E"/>
    <w:rsid w:val="00804C4D"/>
    <w:rsid w:val="00804D4E"/>
    <w:rsid w:val="00805059"/>
    <w:rsid w:val="00806232"/>
    <w:rsid w:val="0080640A"/>
    <w:rsid w:val="00806D7B"/>
    <w:rsid w:val="0080740D"/>
    <w:rsid w:val="0080782D"/>
    <w:rsid w:val="00810314"/>
    <w:rsid w:val="00810359"/>
    <w:rsid w:val="00810919"/>
    <w:rsid w:val="00810960"/>
    <w:rsid w:val="0081121C"/>
    <w:rsid w:val="0081127F"/>
    <w:rsid w:val="008112A4"/>
    <w:rsid w:val="0081155D"/>
    <w:rsid w:val="0081183A"/>
    <w:rsid w:val="00811A18"/>
    <w:rsid w:val="00811AD8"/>
    <w:rsid w:val="0081219A"/>
    <w:rsid w:val="00812F93"/>
    <w:rsid w:val="008136C5"/>
    <w:rsid w:val="0081373A"/>
    <w:rsid w:val="008137F4"/>
    <w:rsid w:val="00814664"/>
    <w:rsid w:val="0081470A"/>
    <w:rsid w:val="00814A62"/>
    <w:rsid w:val="00814CEB"/>
    <w:rsid w:val="008170CC"/>
    <w:rsid w:val="00817D95"/>
    <w:rsid w:val="00817DEC"/>
    <w:rsid w:val="00820ECC"/>
    <w:rsid w:val="0082168D"/>
    <w:rsid w:val="008221D7"/>
    <w:rsid w:val="00822BA1"/>
    <w:rsid w:val="00822CB5"/>
    <w:rsid w:val="00822F29"/>
    <w:rsid w:val="0082305A"/>
    <w:rsid w:val="0082347B"/>
    <w:rsid w:val="008238C9"/>
    <w:rsid w:val="00824E1F"/>
    <w:rsid w:val="00824E80"/>
    <w:rsid w:val="0082545A"/>
    <w:rsid w:val="0082593B"/>
    <w:rsid w:val="00825C14"/>
    <w:rsid w:val="00825C30"/>
    <w:rsid w:val="00825E64"/>
    <w:rsid w:val="00827223"/>
    <w:rsid w:val="0082773B"/>
    <w:rsid w:val="00827F87"/>
    <w:rsid w:val="00830C1B"/>
    <w:rsid w:val="008318C4"/>
    <w:rsid w:val="00831CC6"/>
    <w:rsid w:val="008321E3"/>
    <w:rsid w:val="008327DC"/>
    <w:rsid w:val="00832C36"/>
    <w:rsid w:val="008331AE"/>
    <w:rsid w:val="0083341A"/>
    <w:rsid w:val="00833C01"/>
    <w:rsid w:val="00833F9C"/>
    <w:rsid w:val="008343BF"/>
    <w:rsid w:val="00834A68"/>
    <w:rsid w:val="0083568D"/>
    <w:rsid w:val="00835761"/>
    <w:rsid w:val="008362B6"/>
    <w:rsid w:val="00837585"/>
    <w:rsid w:val="008378A6"/>
    <w:rsid w:val="00837BFD"/>
    <w:rsid w:val="008402BA"/>
    <w:rsid w:val="008405AE"/>
    <w:rsid w:val="008415A0"/>
    <w:rsid w:val="0084208C"/>
    <w:rsid w:val="00842488"/>
    <w:rsid w:val="008424A3"/>
    <w:rsid w:val="00842C6C"/>
    <w:rsid w:val="008434AA"/>
    <w:rsid w:val="0084398E"/>
    <w:rsid w:val="00843B1B"/>
    <w:rsid w:val="008444CF"/>
    <w:rsid w:val="0084486C"/>
    <w:rsid w:val="008449D9"/>
    <w:rsid w:val="008451A3"/>
    <w:rsid w:val="00845211"/>
    <w:rsid w:val="00845529"/>
    <w:rsid w:val="00845C3A"/>
    <w:rsid w:val="00846023"/>
    <w:rsid w:val="00846519"/>
    <w:rsid w:val="00847636"/>
    <w:rsid w:val="008500CB"/>
    <w:rsid w:val="00850ECF"/>
    <w:rsid w:val="00851593"/>
    <w:rsid w:val="00851A26"/>
    <w:rsid w:val="00851A27"/>
    <w:rsid w:val="008530C7"/>
    <w:rsid w:val="00853B3F"/>
    <w:rsid w:val="00853B49"/>
    <w:rsid w:val="00854875"/>
    <w:rsid w:val="008555AF"/>
    <w:rsid w:val="00855FED"/>
    <w:rsid w:val="00856B3A"/>
    <w:rsid w:val="00857293"/>
    <w:rsid w:val="00861076"/>
    <w:rsid w:val="008612C9"/>
    <w:rsid w:val="00861378"/>
    <w:rsid w:val="008619D3"/>
    <w:rsid w:val="00861EE3"/>
    <w:rsid w:val="00862B3E"/>
    <w:rsid w:val="00863051"/>
    <w:rsid w:val="00863139"/>
    <w:rsid w:val="00863366"/>
    <w:rsid w:val="00863A32"/>
    <w:rsid w:val="0086469A"/>
    <w:rsid w:val="00864752"/>
    <w:rsid w:val="00864A6D"/>
    <w:rsid w:val="008659AE"/>
    <w:rsid w:val="00865E36"/>
    <w:rsid w:val="00867864"/>
    <w:rsid w:val="00867F90"/>
    <w:rsid w:val="00870527"/>
    <w:rsid w:val="0087179C"/>
    <w:rsid w:val="0087238F"/>
    <w:rsid w:val="00872453"/>
    <w:rsid w:val="0087279D"/>
    <w:rsid w:val="00872810"/>
    <w:rsid w:val="00872A4A"/>
    <w:rsid w:val="00873306"/>
    <w:rsid w:val="00874222"/>
    <w:rsid w:val="00874697"/>
    <w:rsid w:val="008751E0"/>
    <w:rsid w:val="00876F2A"/>
    <w:rsid w:val="008774DE"/>
    <w:rsid w:val="008775C0"/>
    <w:rsid w:val="00881725"/>
    <w:rsid w:val="00881EBF"/>
    <w:rsid w:val="0088210C"/>
    <w:rsid w:val="00882239"/>
    <w:rsid w:val="00883737"/>
    <w:rsid w:val="00883D2E"/>
    <w:rsid w:val="008841F3"/>
    <w:rsid w:val="00885904"/>
    <w:rsid w:val="00885FA2"/>
    <w:rsid w:val="0088635B"/>
    <w:rsid w:val="00886C1F"/>
    <w:rsid w:val="00886CD8"/>
    <w:rsid w:val="00886F37"/>
    <w:rsid w:val="0088714F"/>
    <w:rsid w:val="00887C25"/>
    <w:rsid w:val="00887E0A"/>
    <w:rsid w:val="00890B81"/>
    <w:rsid w:val="00890C15"/>
    <w:rsid w:val="00891268"/>
    <w:rsid w:val="0089129A"/>
    <w:rsid w:val="00891B7B"/>
    <w:rsid w:val="008926EB"/>
    <w:rsid w:val="00892AE2"/>
    <w:rsid w:val="00893C14"/>
    <w:rsid w:val="0089422E"/>
    <w:rsid w:val="00894811"/>
    <w:rsid w:val="00894FBD"/>
    <w:rsid w:val="0089525B"/>
    <w:rsid w:val="0089587D"/>
    <w:rsid w:val="00897C9C"/>
    <w:rsid w:val="008A0338"/>
    <w:rsid w:val="008A03FA"/>
    <w:rsid w:val="008A0614"/>
    <w:rsid w:val="008A1430"/>
    <w:rsid w:val="008A169E"/>
    <w:rsid w:val="008A28C2"/>
    <w:rsid w:val="008A2AB3"/>
    <w:rsid w:val="008A36EA"/>
    <w:rsid w:val="008A36FB"/>
    <w:rsid w:val="008A39D8"/>
    <w:rsid w:val="008A40CC"/>
    <w:rsid w:val="008A6BF4"/>
    <w:rsid w:val="008A7049"/>
    <w:rsid w:val="008B11D1"/>
    <w:rsid w:val="008B1693"/>
    <w:rsid w:val="008B172D"/>
    <w:rsid w:val="008B2067"/>
    <w:rsid w:val="008B2171"/>
    <w:rsid w:val="008B2E1B"/>
    <w:rsid w:val="008B519D"/>
    <w:rsid w:val="008B5BEC"/>
    <w:rsid w:val="008B6121"/>
    <w:rsid w:val="008B6478"/>
    <w:rsid w:val="008B7126"/>
    <w:rsid w:val="008B7987"/>
    <w:rsid w:val="008C06F2"/>
    <w:rsid w:val="008C1153"/>
    <w:rsid w:val="008C19A6"/>
    <w:rsid w:val="008C1E0D"/>
    <w:rsid w:val="008C2852"/>
    <w:rsid w:val="008C4613"/>
    <w:rsid w:val="008C54B9"/>
    <w:rsid w:val="008C5B94"/>
    <w:rsid w:val="008C5EBC"/>
    <w:rsid w:val="008C61D8"/>
    <w:rsid w:val="008C6846"/>
    <w:rsid w:val="008D01A3"/>
    <w:rsid w:val="008D0364"/>
    <w:rsid w:val="008D048C"/>
    <w:rsid w:val="008D0638"/>
    <w:rsid w:val="008D16BB"/>
    <w:rsid w:val="008D1990"/>
    <w:rsid w:val="008D1AAC"/>
    <w:rsid w:val="008D225F"/>
    <w:rsid w:val="008D2940"/>
    <w:rsid w:val="008D29AF"/>
    <w:rsid w:val="008D29E0"/>
    <w:rsid w:val="008D3451"/>
    <w:rsid w:val="008D4845"/>
    <w:rsid w:val="008D5460"/>
    <w:rsid w:val="008D57EC"/>
    <w:rsid w:val="008D6165"/>
    <w:rsid w:val="008D68F0"/>
    <w:rsid w:val="008D7541"/>
    <w:rsid w:val="008D7972"/>
    <w:rsid w:val="008E0ADC"/>
    <w:rsid w:val="008E0DB7"/>
    <w:rsid w:val="008E15A7"/>
    <w:rsid w:val="008E2198"/>
    <w:rsid w:val="008E2715"/>
    <w:rsid w:val="008E27CB"/>
    <w:rsid w:val="008E35EF"/>
    <w:rsid w:val="008E36F1"/>
    <w:rsid w:val="008E41C2"/>
    <w:rsid w:val="008E52A9"/>
    <w:rsid w:val="008E6021"/>
    <w:rsid w:val="008E619A"/>
    <w:rsid w:val="008E70A5"/>
    <w:rsid w:val="008E79DA"/>
    <w:rsid w:val="008F0D2B"/>
    <w:rsid w:val="008F107B"/>
    <w:rsid w:val="008F11E9"/>
    <w:rsid w:val="008F2696"/>
    <w:rsid w:val="008F29E2"/>
    <w:rsid w:val="008F2A62"/>
    <w:rsid w:val="008F3896"/>
    <w:rsid w:val="008F3B72"/>
    <w:rsid w:val="008F43A2"/>
    <w:rsid w:val="008F4B9A"/>
    <w:rsid w:val="008F5AF0"/>
    <w:rsid w:val="008F689B"/>
    <w:rsid w:val="008F6BB4"/>
    <w:rsid w:val="008F72FE"/>
    <w:rsid w:val="009005D0"/>
    <w:rsid w:val="00900945"/>
    <w:rsid w:val="00900BB9"/>
    <w:rsid w:val="00900EDA"/>
    <w:rsid w:val="00901AB7"/>
    <w:rsid w:val="009021B7"/>
    <w:rsid w:val="0090257D"/>
    <w:rsid w:val="0090280F"/>
    <w:rsid w:val="009038A1"/>
    <w:rsid w:val="009057E1"/>
    <w:rsid w:val="009076D7"/>
    <w:rsid w:val="00907DE0"/>
    <w:rsid w:val="009102D2"/>
    <w:rsid w:val="0091079F"/>
    <w:rsid w:val="0091212A"/>
    <w:rsid w:val="00912762"/>
    <w:rsid w:val="009130B5"/>
    <w:rsid w:val="009132BB"/>
    <w:rsid w:val="00913C82"/>
    <w:rsid w:val="00914D14"/>
    <w:rsid w:val="00915085"/>
    <w:rsid w:val="009150C1"/>
    <w:rsid w:val="00915511"/>
    <w:rsid w:val="00915AD5"/>
    <w:rsid w:val="0091669F"/>
    <w:rsid w:val="009169EB"/>
    <w:rsid w:val="00916B6C"/>
    <w:rsid w:val="00916D95"/>
    <w:rsid w:val="00916F74"/>
    <w:rsid w:val="00917F97"/>
    <w:rsid w:val="00920446"/>
    <w:rsid w:val="009205E9"/>
    <w:rsid w:val="00920D69"/>
    <w:rsid w:val="009212A3"/>
    <w:rsid w:val="00921AE3"/>
    <w:rsid w:val="00922355"/>
    <w:rsid w:val="00922787"/>
    <w:rsid w:val="00922F7D"/>
    <w:rsid w:val="0092330A"/>
    <w:rsid w:val="0092399A"/>
    <w:rsid w:val="00923F07"/>
    <w:rsid w:val="00924F9D"/>
    <w:rsid w:val="0092509D"/>
    <w:rsid w:val="00925E34"/>
    <w:rsid w:val="00925ECE"/>
    <w:rsid w:val="00926133"/>
    <w:rsid w:val="0092714A"/>
    <w:rsid w:val="00927E23"/>
    <w:rsid w:val="00931425"/>
    <w:rsid w:val="00931875"/>
    <w:rsid w:val="00931980"/>
    <w:rsid w:val="0093228F"/>
    <w:rsid w:val="00933A5A"/>
    <w:rsid w:val="00933F50"/>
    <w:rsid w:val="00934253"/>
    <w:rsid w:val="00935A41"/>
    <w:rsid w:val="0093607C"/>
    <w:rsid w:val="00936438"/>
    <w:rsid w:val="00936F80"/>
    <w:rsid w:val="00937609"/>
    <w:rsid w:val="00937E79"/>
    <w:rsid w:val="00937F29"/>
    <w:rsid w:val="00940237"/>
    <w:rsid w:val="00940898"/>
    <w:rsid w:val="00940AF2"/>
    <w:rsid w:val="009420AF"/>
    <w:rsid w:val="0094268D"/>
    <w:rsid w:val="00942B3C"/>
    <w:rsid w:val="00943D7B"/>
    <w:rsid w:val="00944611"/>
    <w:rsid w:val="009446AD"/>
    <w:rsid w:val="00945625"/>
    <w:rsid w:val="00945A6B"/>
    <w:rsid w:val="00945ED5"/>
    <w:rsid w:val="0095057A"/>
    <w:rsid w:val="00950F91"/>
    <w:rsid w:val="00952184"/>
    <w:rsid w:val="009523A3"/>
    <w:rsid w:val="00953021"/>
    <w:rsid w:val="009534E7"/>
    <w:rsid w:val="00953BD8"/>
    <w:rsid w:val="00954BE6"/>
    <w:rsid w:val="00955E47"/>
    <w:rsid w:val="009560DB"/>
    <w:rsid w:val="00956432"/>
    <w:rsid w:val="0095663C"/>
    <w:rsid w:val="00956F22"/>
    <w:rsid w:val="0095737D"/>
    <w:rsid w:val="00960A02"/>
    <w:rsid w:val="00960AAB"/>
    <w:rsid w:val="00961B75"/>
    <w:rsid w:val="009624B3"/>
    <w:rsid w:val="00963802"/>
    <w:rsid w:val="00964056"/>
    <w:rsid w:val="009641EE"/>
    <w:rsid w:val="009645A0"/>
    <w:rsid w:val="009645FD"/>
    <w:rsid w:val="009658C5"/>
    <w:rsid w:val="00966077"/>
    <w:rsid w:val="009667BF"/>
    <w:rsid w:val="00967574"/>
    <w:rsid w:val="00967636"/>
    <w:rsid w:val="0096782B"/>
    <w:rsid w:val="00970A39"/>
    <w:rsid w:val="0097109C"/>
    <w:rsid w:val="009714FF"/>
    <w:rsid w:val="009719B2"/>
    <w:rsid w:val="00971A84"/>
    <w:rsid w:val="00972BF2"/>
    <w:rsid w:val="00972CD5"/>
    <w:rsid w:val="00972FD1"/>
    <w:rsid w:val="00973C82"/>
    <w:rsid w:val="00974B6A"/>
    <w:rsid w:val="009757C6"/>
    <w:rsid w:val="00975983"/>
    <w:rsid w:val="00975A40"/>
    <w:rsid w:val="00976902"/>
    <w:rsid w:val="00976AA4"/>
    <w:rsid w:val="00976FD0"/>
    <w:rsid w:val="009810BA"/>
    <w:rsid w:val="00982030"/>
    <w:rsid w:val="0098378C"/>
    <w:rsid w:val="00983D6F"/>
    <w:rsid w:val="0098449A"/>
    <w:rsid w:val="009844DA"/>
    <w:rsid w:val="00984690"/>
    <w:rsid w:val="00984795"/>
    <w:rsid w:val="009849A6"/>
    <w:rsid w:val="00984D18"/>
    <w:rsid w:val="009851F3"/>
    <w:rsid w:val="00985C7B"/>
    <w:rsid w:val="00985EB7"/>
    <w:rsid w:val="009865DE"/>
    <w:rsid w:val="00987C2B"/>
    <w:rsid w:val="00987F47"/>
    <w:rsid w:val="0099001A"/>
    <w:rsid w:val="00990683"/>
    <w:rsid w:val="00990ECF"/>
    <w:rsid w:val="009923D1"/>
    <w:rsid w:val="009948BC"/>
    <w:rsid w:val="00995497"/>
    <w:rsid w:val="00995DF4"/>
    <w:rsid w:val="00996A1A"/>
    <w:rsid w:val="0099722A"/>
    <w:rsid w:val="00997545"/>
    <w:rsid w:val="00997572"/>
    <w:rsid w:val="0099765F"/>
    <w:rsid w:val="00997910"/>
    <w:rsid w:val="009A007C"/>
    <w:rsid w:val="009A058C"/>
    <w:rsid w:val="009A0F03"/>
    <w:rsid w:val="009A1469"/>
    <w:rsid w:val="009A16E7"/>
    <w:rsid w:val="009A1885"/>
    <w:rsid w:val="009A1890"/>
    <w:rsid w:val="009A26C7"/>
    <w:rsid w:val="009A2AAB"/>
    <w:rsid w:val="009A4BE1"/>
    <w:rsid w:val="009A4C0C"/>
    <w:rsid w:val="009A4E21"/>
    <w:rsid w:val="009A5B6F"/>
    <w:rsid w:val="009A5D8F"/>
    <w:rsid w:val="009A66DC"/>
    <w:rsid w:val="009A733F"/>
    <w:rsid w:val="009A736B"/>
    <w:rsid w:val="009A76AF"/>
    <w:rsid w:val="009A7898"/>
    <w:rsid w:val="009A7967"/>
    <w:rsid w:val="009A7FF5"/>
    <w:rsid w:val="009B07D8"/>
    <w:rsid w:val="009B084F"/>
    <w:rsid w:val="009B181F"/>
    <w:rsid w:val="009B2006"/>
    <w:rsid w:val="009B36CD"/>
    <w:rsid w:val="009B7540"/>
    <w:rsid w:val="009B7C37"/>
    <w:rsid w:val="009C0CB3"/>
    <w:rsid w:val="009C0D12"/>
    <w:rsid w:val="009C22A1"/>
    <w:rsid w:val="009C2BA5"/>
    <w:rsid w:val="009C2E31"/>
    <w:rsid w:val="009C3A73"/>
    <w:rsid w:val="009C3C59"/>
    <w:rsid w:val="009C40D4"/>
    <w:rsid w:val="009C40FC"/>
    <w:rsid w:val="009C41ED"/>
    <w:rsid w:val="009C4515"/>
    <w:rsid w:val="009C4A13"/>
    <w:rsid w:val="009C4BE3"/>
    <w:rsid w:val="009C4E19"/>
    <w:rsid w:val="009C51D8"/>
    <w:rsid w:val="009C5604"/>
    <w:rsid w:val="009C5B16"/>
    <w:rsid w:val="009C5F63"/>
    <w:rsid w:val="009C6077"/>
    <w:rsid w:val="009C6190"/>
    <w:rsid w:val="009C6880"/>
    <w:rsid w:val="009C6A79"/>
    <w:rsid w:val="009C6FD4"/>
    <w:rsid w:val="009C7FB3"/>
    <w:rsid w:val="009D00BD"/>
    <w:rsid w:val="009D0345"/>
    <w:rsid w:val="009D0BCD"/>
    <w:rsid w:val="009D0EF8"/>
    <w:rsid w:val="009D0F5F"/>
    <w:rsid w:val="009D124E"/>
    <w:rsid w:val="009D1728"/>
    <w:rsid w:val="009D3479"/>
    <w:rsid w:val="009D445D"/>
    <w:rsid w:val="009D454D"/>
    <w:rsid w:val="009D551F"/>
    <w:rsid w:val="009D5EA2"/>
    <w:rsid w:val="009D71D6"/>
    <w:rsid w:val="009E051F"/>
    <w:rsid w:val="009E0972"/>
    <w:rsid w:val="009E19FA"/>
    <w:rsid w:val="009E2229"/>
    <w:rsid w:val="009E3754"/>
    <w:rsid w:val="009E3CF9"/>
    <w:rsid w:val="009E4196"/>
    <w:rsid w:val="009E4D93"/>
    <w:rsid w:val="009E4ECD"/>
    <w:rsid w:val="009E4FCB"/>
    <w:rsid w:val="009E524B"/>
    <w:rsid w:val="009E55CB"/>
    <w:rsid w:val="009E5938"/>
    <w:rsid w:val="009E5A7E"/>
    <w:rsid w:val="009E6859"/>
    <w:rsid w:val="009E6B87"/>
    <w:rsid w:val="009E6D7E"/>
    <w:rsid w:val="009E7B7C"/>
    <w:rsid w:val="009F0DB4"/>
    <w:rsid w:val="009F1068"/>
    <w:rsid w:val="009F127C"/>
    <w:rsid w:val="009F12DE"/>
    <w:rsid w:val="009F13F3"/>
    <w:rsid w:val="009F156F"/>
    <w:rsid w:val="009F1692"/>
    <w:rsid w:val="009F1E5F"/>
    <w:rsid w:val="009F3136"/>
    <w:rsid w:val="009F38D9"/>
    <w:rsid w:val="009F3CAD"/>
    <w:rsid w:val="009F3D39"/>
    <w:rsid w:val="009F3D42"/>
    <w:rsid w:val="009F3F9B"/>
    <w:rsid w:val="009F3FDA"/>
    <w:rsid w:val="009F46CB"/>
    <w:rsid w:val="009F4C97"/>
    <w:rsid w:val="009F66FD"/>
    <w:rsid w:val="009F691B"/>
    <w:rsid w:val="009F731B"/>
    <w:rsid w:val="00A0146F"/>
    <w:rsid w:val="00A014F2"/>
    <w:rsid w:val="00A0218D"/>
    <w:rsid w:val="00A03364"/>
    <w:rsid w:val="00A037D0"/>
    <w:rsid w:val="00A03840"/>
    <w:rsid w:val="00A03C50"/>
    <w:rsid w:val="00A03D1E"/>
    <w:rsid w:val="00A03E74"/>
    <w:rsid w:val="00A04653"/>
    <w:rsid w:val="00A05227"/>
    <w:rsid w:val="00A0539A"/>
    <w:rsid w:val="00A0567A"/>
    <w:rsid w:val="00A05792"/>
    <w:rsid w:val="00A05D67"/>
    <w:rsid w:val="00A05E98"/>
    <w:rsid w:val="00A06D44"/>
    <w:rsid w:val="00A073DC"/>
    <w:rsid w:val="00A07453"/>
    <w:rsid w:val="00A07D50"/>
    <w:rsid w:val="00A11E25"/>
    <w:rsid w:val="00A12AC7"/>
    <w:rsid w:val="00A12CAF"/>
    <w:rsid w:val="00A12E94"/>
    <w:rsid w:val="00A13229"/>
    <w:rsid w:val="00A136A6"/>
    <w:rsid w:val="00A14583"/>
    <w:rsid w:val="00A160CD"/>
    <w:rsid w:val="00A16B50"/>
    <w:rsid w:val="00A16D63"/>
    <w:rsid w:val="00A173C9"/>
    <w:rsid w:val="00A174CD"/>
    <w:rsid w:val="00A17E70"/>
    <w:rsid w:val="00A2012E"/>
    <w:rsid w:val="00A207BF"/>
    <w:rsid w:val="00A20A13"/>
    <w:rsid w:val="00A20BAD"/>
    <w:rsid w:val="00A20DE8"/>
    <w:rsid w:val="00A2278C"/>
    <w:rsid w:val="00A229B4"/>
    <w:rsid w:val="00A23469"/>
    <w:rsid w:val="00A238D5"/>
    <w:rsid w:val="00A239C5"/>
    <w:rsid w:val="00A23D82"/>
    <w:rsid w:val="00A243E5"/>
    <w:rsid w:val="00A24444"/>
    <w:rsid w:val="00A24812"/>
    <w:rsid w:val="00A25312"/>
    <w:rsid w:val="00A256C3"/>
    <w:rsid w:val="00A2605F"/>
    <w:rsid w:val="00A276B6"/>
    <w:rsid w:val="00A2779E"/>
    <w:rsid w:val="00A279B9"/>
    <w:rsid w:val="00A300F0"/>
    <w:rsid w:val="00A308F7"/>
    <w:rsid w:val="00A321F4"/>
    <w:rsid w:val="00A325E9"/>
    <w:rsid w:val="00A3318A"/>
    <w:rsid w:val="00A337F9"/>
    <w:rsid w:val="00A343A6"/>
    <w:rsid w:val="00A3547E"/>
    <w:rsid w:val="00A359C4"/>
    <w:rsid w:val="00A35B44"/>
    <w:rsid w:val="00A35BCA"/>
    <w:rsid w:val="00A37346"/>
    <w:rsid w:val="00A403C8"/>
    <w:rsid w:val="00A40750"/>
    <w:rsid w:val="00A40E62"/>
    <w:rsid w:val="00A41763"/>
    <w:rsid w:val="00A41CD6"/>
    <w:rsid w:val="00A420BD"/>
    <w:rsid w:val="00A431E5"/>
    <w:rsid w:val="00A43A5E"/>
    <w:rsid w:val="00A43E36"/>
    <w:rsid w:val="00A43F5B"/>
    <w:rsid w:val="00A44268"/>
    <w:rsid w:val="00A4451E"/>
    <w:rsid w:val="00A45B01"/>
    <w:rsid w:val="00A46F25"/>
    <w:rsid w:val="00A47463"/>
    <w:rsid w:val="00A476CE"/>
    <w:rsid w:val="00A47C17"/>
    <w:rsid w:val="00A50707"/>
    <w:rsid w:val="00A538A6"/>
    <w:rsid w:val="00A53D4D"/>
    <w:rsid w:val="00A53D88"/>
    <w:rsid w:val="00A548D6"/>
    <w:rsid w:val="00A54BC5"/>
    <w:rsid w:val="00A54D57"/>
    <w:rsid w:val="00A557EC"/>
    <w:rsid w:val="00A56484"/>
    <w:rsid w:val="00A56D96"/>
    <w:rsid w:val="00A56F37"/>
    <w:rsid w:val="00A60359"/>
    <w:rsid w:val="00A60451"/>
    <w:rsid w:val="00A60747"/>
    <w:rsid w:val="00A60985"/>
    <w:rsid w:val="00A61D18"/>
    <w:rsid w:val="00A61ED2"/>
    <w:rsid w:val="00A6329C"/>
    <w:rsid w:val="00A63AFA"/>
    <w:rsid w:val="00A63CA1"/>
    <w:rsid w:val="00A63DDB"/>
    <w:rsid w:val="00A641FE"/>
    <w:rsid w:val="00A644B2"/>
    <w:rsid w:val="00A647BE"/>
    <w:rsid w:val="00A64DC3"/>
    <w:rsid w:val="00A64FD0"/>
    <w:rsid w:val="00A65212"/>
    <w:rsid w:val="00A65464"/>
    <w:rsid w:val="00A65883"/>
    <w:rsid w:val="00A66281"/>
    <w:rsid w:val="00A667A8"/>
    <w:rsid w:val="00A6682C"/>
    <w:rsid w:val="00A6718D"/>
    <w:rsid w:val="00A67849"/>
    <w:rsid w:val="00A67DCB"/>
    <w:rsid w:val="00A71A62"/>
    <w:rsid w:val="00A72065"/>
    <w:rsid w:val="00A730AB"/>
    <w:rsid w:val="00A731BC"/>
    <w:rsid w:val="00A735F9"/>
    <w:rsid w:val="00A73A73"/>
    <w:rsid w:val="00A73B2C"/>
    <w:rsid w:val="00A74243"/>
    <w:rsid w:val="00A7445E"/>
    <w:rsid w:val="00A74EF6"/>
    <w:rsid w:val="00A7527D"/>
    <w:rsid w:val="00A76809"/>
    <w:rsid w:val="00A769AB"/>
    <w:rsid w:val="00A77564"/>
    <w:rsid w:val="00A7766A"/>
    <w:rsid w:val="00A803A1"/>
    <w:rsid w:val="00A80BF7"/>
    <w:rsid w:val="00A810F7"/>
    <w:rsid w:val="00A81FF1"/>
    <w:rsid w:val="00A82424"/>
    <w:rsid w:val="00A83583"/>
    <w:rsid w:val="00A836AE"/>
    <w:rsid w:val="00A83B4B"/>
    <w:rsid w:val="00A84126"/>
    <w:rsid w:val="00A8456F"/>
    <w:rsid w:val="00A850C5"/>
    <w:rsid w:val="00A86310"/>
    <w:rsid w:val="00A86CAC"/>
    <w:rsid w:val="00A87428"/>
    <w:rsid w:val="00A909BC"/>
    <w:rsid w:val="00A9190A"/>
    <w:rsid w:val="00A927B8"/>
    <w:rsid w:val="00A92A5F"/>
    <w:rsid w:val="00A93382"/>
    <w:rsid w:val="00A93FE7"/>
    <w:rsid w:val="00A94187"/>
    <w:rsid w:val="00A9440E"/>
    <w:rsid w:val="00A95394"/>
    <w:rsid w:val="00A9541B"/>
    <w:rsid w:val="00A9548A"/>
    <w:rsid w:val="00A96901"/>
    <w:rsid w:val="00A96D06"/>
    <w:rsid w:val="00A97B3A"/>
    <w:rsid w:val="00A97E77"/>
    <w:rsid w:val="00AA01BD"/>
    <w:rsid w:val="00AA0686"/>
    <w:rsid w:val="00AA1FE5"/>
    <w:rsid w:val="00AA21E2"/>
    <w:rsid w:val="00AA289A"/>
    <w:rsid w:val="00AA34E0"/>
    <w:rsid w:val="00AA35E1"/>
    <w:rsid w:val="00AA3C01"/>
    <w:rsid w:val="00AA3F84"/>
    <w:rsid w:val="00AA3FBF"/>
    <w:rsid w:val="00AA4A49"/>
    <w:rsid w:val="00AA5391"/>
    <w:rsid w:val="00AA6051"/>
    <w:rsid w:val="00AA6CF2"/>
    <w:rsid w:val="00AA74D5"/>
    <w:rsid w:val="00AA7743"/>
    <w:rsid w:val="00AB09B2"/>
    <w:rsid w:val="00AB0DCE"/>
    <w:rsid w:val="00AB0E04"/>
    <w:rsid w:val="00AB10EC"/>
    <w:rsid w:val="00AB14AC"/>
    <w:rsid w:val="00AB2AAC"/>
    <w:rsid w:val="00AB3522"/>
    <w:rsid w:val="00AB3792"/>
    <w:rsid w:val="00AB3DFE"/>
    <w:rsid w:val="00AB486A"/>
    <w:rsid w:val="00AB4A0B"/>
    <w:rsid w:val="00AB4DE8"/>
    <w:rsid w:val="00AB5AF4"/>
    <w:rsid w:val="00AB5C06"/>
    <w:rsid w:val="00AB6542"/>
    <w:rsid w:val="00AB7036"/>
    <w:rsid w:val="00AB7874"/>
    <w:rsid w:val="00AB7BD5"/>
    <w:rsid w:val="00AC0491"/>
    <w:rsid w:val="00AC088C"/>
    <w:rsid w:val="00AC17F6"/>
    <w:rsid w:val="00AC19AF"/>
    <w:rsid w:val="00AC219E"/>
    <w:rsid w:val="00AC2997"/>
    <w:rsid w:val="00AC2FB8"/>
    <w:rsid w:val="00AC36F1"/>
    <w:rsid w:val="00AC4894"/>
    <w:rsid w:val="00AC5264"/>
    <w:rsid w:val="00AC5F01"/>
    <w:rsid w:val="00AC65E6"/>
    <w:rsid w:val="00AC7360"/>
    <w:rsid w:val="00AC757F"/>
    <w:rsid w:val="00AC7E06"/>
    <w:rsid w:val="00AD1245"/>
    <w:rsid w:val="00AD15E7"/>
    <w:rsid w:val="00AD16BF"/>
    <w:rsid w:val="00AD21FB"/>
    <w:rsid w:val="00AD249E"/>
    <w:rsid w:val="00AD28AB"/>
    <w:rsid w:val="00AD2BA2"/>
    <w:rsid w:val="00AD2FE7"/>
    <w:rsid w:val="00AD326E"/>
    <w:rsid w:val="00AD3D38"/>
    <w:rsid w:val="00AD3FC6"/>
    <w:rsid w:val="00AD41AA"/>
    <w:rsid w:val="00AD44CA"/>
    <w:rsid w:val="00AD454F"/>
    <w:rsid w:val="00AD47CF"/>
    <w:rsid w:val="00AD4EC0"/>
    <w:rsid w:val="00AD5C59"/>
    <w:rsid w:val="00AD6678"/>
    <w:rsid w:val="00AD6A4E"/>
    <w:rsid w:val="00AD6ADD"/>
    <w:rsid w:val="00AD6CDB"/>
    <w:rsid w:val="00AD708A"/>
    <w:rsid w:val="00AD7363"/>
    <w:rsid w:val="00AD7420"/>
    <w:rsid w:val="00AD79E2"/>
    <w:rsid w:val="00AD7EAA"/>
    <w:rsid w:val="00AE0217"/>
    <w:rsid w:val="00AE042A"/>
    <w:rsid w:val="00AE0B55"/>
    <w:rsid w:val="00AE10F4"/>
    <w:rsid w:val="00AE29DB"/>
    <w:rsid w:val="00AE2E51"/>
    <w:rsid w:val="00AE32B5"/>
    <w:rsid w:val="00AE353E"/>
    <w:rsid w:val="00AE4893"/>
    <w:rsid w:val="00AE4E63"/>
    <w:rsid w:val="00AE59CB"/>
    <w:rsid w:val="00AE5BFD"/>
    <w:rsid w:val="00AE6A22"/>
    <w:rsid w:val="00AE70CA"/>
    <w:rsid w:val="00AE76E5"/>
    <w:rsid w:val="00AF0553"/>
    <w:rsid w:val="00AF09A2"/>
    <w:rsid w:val="00AF09CC"/>
    <w:rsid w:val="00AF1867"/>
    <w:rsid w:val="00AF2C29"/>
    <w:rsid w:val="00AF2CBF"/>
    <w:rsid w:val="00AF2E7C"/>
    <w:rsid w:val="00AF3137"/>
    <w:rsid w:val="00AF38CE"/>
    <w:rsid w:val="00AF3FDC"/>
    <w:rsid w:val="00AF404D"/>
    <w:rsid w:val="00AF4418"/>
    <w:rsid w:val="00AF4A6D"/>
    <w:rsid w:val="00AF51F6"/>
    <w:rsid w:val="00AF5393"/>
    <w:rsid w:val="00AF53D1"/>
    <w:rsid w:val="00AF5487"/>
    <w:rsid w:val="00AF5944"/>
    <w:rsid w:val="00AF5C54"/>
    <w:rsid w:val="00AF60AE"/>
    <w:rsid w:val="00AF6170"/>
    <w:rsid w:val="00AF63D6"/>
    <w:rsid w:val="00AF6B5F"/>
    <w:rsid w:val="00AF76C0"/>
    <w:rsid w:val="00AF7FB2"/>
    <w:rsid w:val="00B003EB"/>
    <w:rsid w:val="00B009C6"/>
    <w:rsid w:val="00B00AA0"/>
    <w:rsid w:val="00B00F70"/>
    <w:rsid w:val="00B012B7"/>
    <w:rsid w:val="00B01578"/>
    <w:rsid w:val="00B02EB2"/>
    <w:rsid w:val="00B02F5B"/>
    <w:rsid w:val="00B03282"/>
    <w:rsid w:val="00B03A2A"/>
    <w:rsid w:val="00B03C62"/>
    <w:rsid w:val="00B04331"/>
    <w:rsid w:val="00B051BF"/>
    <w:rsid w:val="00B05A66"/>
    <w:rsid w:val="00B05CBC"/>
    <w:rsid w:val="00B05E80"/>
    <w:rsid w:val="00B07B41"/>
    <w:rsid w:val="00B07E7D"/>
    <w:rsid w:val="00B10722"/>
    <w:rsid w:val="00B10C00"/>
    <w:rsid w:val="00B112FD"/>
    <w:rsid w:val="00B1141E"/>
    <w:rsid w:val="00B11860"/>
    <w:rsid w:val="00B11FD4"/>
    <w:rsid w:val="00B123CE"/>
    <w:rsid w:val="00B12DEA"/>
    <w:rsid w:val="00B13565"/>
    <w:rsid w:val="00B13802"/>
    <w:rsid w:val="00B13CCD"/>
    <w:rsid w:val="00B15010"/>
    <w:rsid w:val="00B15A12"/>
    <w:rsid w:val="00B15CAB"/>
    <w:rsid w:val="00B17676"/>
    <w:rsid w:val="00B1774A"/>
    <w:rsid w:val="00B17BEA"/>
    <w:rsid w:val="00B20331"/>
    <w:rsid w:val="00B210B7"/>
    <w:rsid w:val="00B218DB"/>
    <w:rsid w:val="00B21E61"/>
    <w:rsid w:val="00B222EE"/>
    <w:rsid w:val="00B2268B"/>
    <w:rsid w:val="00B2356E"/>
    <w:rsid w:val="00B239C0"/>
    <w:rsid w:val="00B23D4B"/>
    <w:rsid w:val="00B23DC4"/>
    <w:rsid w:val="00B244EA"/>
    <w:rsid w:val="00B247E1"/>
    <w:rsid w:val="00B249D5"/>
    <w:rsid w:val="00B252FC"/>
    <w:rsid w:val="00B2540D"/>
    <w:rsid w:val="00B2575B"/>
    <w:rsid w:val="00B2577D"/>
    <w:rsid w:val="00B25CE2"/>
    <w:rsid w:val="00B2659B"/>
    <w:rsid w:val="00B26870"/>
    <w:rsid w:val="00B27330"/>
    <w:rsid w:val="00B27AD1"/>
    <w:rsid w:val="00B27D36"/>
    <w:rsid w:val="00B27F3D"/>
    <w:rsid w:val="00B3116C"/>
    <w:rsid w:val="00B32406"/>
    <w:rsid w:val="00B338FD"/>
    <w:rsid w:val="00B34C52"/>
    <w:rsid w:val="00B35AB2"/>
    <w:rsid w:val="00B35B80"/>
    <w:rsid w:val="00B36A60"/>
    <w:rsid w:val="00B40057"/>
    <w:rsid w:val="00B407A7"/>
    <w:rsid w:val="00B408E8"/>
    <w:rsid w:val="00B40E85"/>
    <w:rsid w:val="00B410C7"/>
    <w:rsid w:val="00B422E3"/>
    <w:rsid w:val="00B4290B"/>
    <w:rsid w:val="00B43188"/>
    <w:rsid w:val="00B438C8"/>
    <w:rsid w:val="00B447DA"/>
    <w:rsid w:val="00B45219"/>
    <w:rsid w:val="00B457EA"/>
    <w:rsid w:val="00B45AB3"/>
    <w:rsid w:val="00B463EE"/>
    <w:rsid w:val="00B46B27"/>
    <w:rsid w:val="00B4721B"/>
    <w:rsid w:val="00B47565"/>
    <w:rsid w:val="00B50C11"/>
    <w:rsid w:val="00B50FA0"/>
    <w:rsid w:val="00B523E4"/>
    <w:rsid w:val="00B52BCB"/>
    <w:rsid w:val="00B52D1C"/>
    <w:rsid w:val="00B535A5"/>
    <w:rsid w:val="00B53836"/>
    <w:rsid w:val="00B53B44"/>
    <w:rsid w:val="00B53B6B"/>
    <w:rsid w:val="00B548A7"/>
    <w:rsid w:val="00B55ADC"/>
    <w:rsid w:val="00B55BE6"/>
    <w:rsid w:val="00B55D44"/>
    <w:rsid w:val="00B56BC9"/>
    <w:rsid w:val="00B56F01"/>
    <w:rsid w:val="00B573DB"/>
    <w:rsid w:val="00B574BB"/>
    <w:rsid w:val="00B5799B"/>
    <w:rsid w:val="00B57DFC"/>
    <w:rsid w:val="00B57ED6"/>
    <w:rsid w:val="00B60C90"/>
    <w:rsid w:val="00B622B3"/>
    <w:rsid w:val="00B6267D"/>
    <w:rsid w:val="00B6276B"/>
    <w:rsid w:val="00B62975"/>
    <w:rsid w:val="00B633B3"/>
    <w:rsid w:val="00B634A7"/>
    <w:rsid w:val="00B63A36"/>
    <w:rsid w:val="00B63AEB"/>
    <w:rsid w:val="00B63F8F"/>
    <w:rsid w:val="00B64BAF"/>
    <w:rsid w:val="00B64BF1"/>
    <w:rsid w:val="00B664E3"/>
    <w:rsid w:val="00B668D1"/>
    <w:rsid w:val="00B70A00"/>
    <w:rsid w:val="00B719A8"/>
    <w:rsid w:val="00B73312"/>
    <w:rsid w:val="00B7384F"/>
    <w:rsid w:val="00B73E1F"/>
    <w:rsid w:val="00B73E9D"/>
    <w:rsid w:val="00B75288"/>
    <w:rsid w:val="00B75859"/>
    <w:rsid w:val="00B758C7"/>
    <w:rsid w:val="00B75D6B"/>
    <w:rsid w:val="00B768F8"/>
    <w:rsid w:val="00B76BB4"/>
    <w:rsid w:val="00B775CE"/>
    <w:rsid w:val="00B77C30"/>
    <w:rsid w:val="00B77F07"/>
    <w:rsid w:val="00B801ED"/>
    <w:rsid w:val="00B80BFE"/>
    <w:rsid w:val="00B818DE"/>
    <w:rsid w:val="00B825DC"/>
    <w:rsid w:val="00B829C5"/>
    <w:rsid w:val="00B83793"/>
    <w:rsid w:val="00B83CD9"/>
    <w:rsid w:val="00B841D8"/>
    <w:rsid w:val="00B845FA"/>
    <w:rsid w:val="00B85426"/>
    <w:rsid w:val="00B855D3"/>
    <w:rsid w:val="00B86F40"/>
    <w:rsid w:val="00B8707E"/>
    <w:rsid w:val="00B8792D"/>
    <w:rsid w:val="00B90606"/>
    <w:rsid w:val="00B91482"/>
    <w:rsid w:val="00B9170B"/>
    <w:rsid w:val="00B9177D"/>
    <w:rsid w:val="00B919AF"/>
    <w:rsid w:val="00B92671"/>
    <w:rsid w:val="00B93096"/>
    <w:rsid w:val="00B940B3"/>
    <w:rsid w:val="00B94785"/>
    <w:rsid w:val="00B9493B"/>
    <w:rsid w:val="00B95066"/>
    <w:rsid w:val="00B95426"/>
    <w:rsid w:val="00B95727"/>
    <w:rsid w:val="00B96506"/>
    <w:rsid w:val="00B966E4"/>
    <w:rsid w:val="00B967A3"/>
    <w:rsid w:val="00B97200"/>
    <w:rsid w:val="00BA0178"/>
    <w:rsid w:val="00BA037D"/>
    <w:rsid w:val="00BA1FD5"/>
    <w:rsid w:val="00BA2721"/>
    <w:rsid w:val="00BA2746"/>
    <w:rsid w:val="00BA28AB"/>
    <w:rsid w:val="00BA3FD0"/>
    <w:rsid w:val="00BA4552"/>
    <w:rsid w:val="00BA4B41"/>
    <w:rsid w:val="00BA5627"/>
    <w:rsid w:val="00BA5827"/>
    <w:rsid w:val="00BA6950"/>
    <w:rsid w:val="00BA7044"/>
    <w:rsid w:val="00BA7C60"/>
    <w:rsid w:val="00BB1130"/>
    <w:rsid w:val="00BB1225"/>
    <w:rsid w:val="00BB14C9"/>
    <w:rsid w:val="00BB16A9"/>
    <w:rsid w:val="00BB2BB8"/>
    <w:rsid w:val="00BB3B46"/>
    <w:rsid w:val="00BB4B9F"/>
    <w:rsid w:val="00BB5E3E"/>
    <w:rsid w:val="00BB613D"/>
    <w:rsid w:val="00BB624E"/>
    <w:rsid w:val="00BB6524"/>
    <w:rsid w:val="00BB673B"/>
    <w:rsid w:val="00BB675F"/>
    <w:rsid w:val="00BB7D32"/>
    <w:rsid w:val="00BC1294"/>
    <w:rsid w:val="00BC15A7"/>
    <w:rsid w:val="00BC2EE7"/>
    <w:rsid w:val="00BC2F9E"/>
    <w:rsid w:val="00BC3ED7"/>
    <w:rsid w:val="00BC4AE4"/>
    <w:rsid w:val="00BC53C7"/>
    <w:rsid w:val="00BC6016"/>
    <w:rsid w:val="00BC684B"/>
    <w:rsid w:val="00BC6E9D"/>
    <w:rsid w:val="00BC73B4"/>
    <w:rsid w:val="00BC7A79"/>
    <w:rsid w:val="00BD08DC"/>
    <w:rsid w:val="00BD0CB1"/>
    <w:rsid w:val="00BD0D3E"/>
    <w:rsid w:val="00BD0D5C"/>
    <w:rsid w:val="00BD162B"/>
    <w:rsid w:val="00BD1C89"/>
    <w:rsid w:val="00BD283B"/>
    <w:rsid w:val="00BD2988"/>
    <w:rsid w:val="00BD55DB"/>
    <w:rsid w:val="00BD5662"/>
    <w:rsid w:val="00BD5909"/>
    <w:rsid w:val="00BD6241"/>
    <w:rsid w:val="00BD6DA0"/>
    <w:rsid w:val="00BD767F"/>
    <w:rsid w:val="00BD7A13"/>
    <w:rsid w:val="00BD7E5D"/>
    <w:rsid w:val="00BD7F38"/>
    <w:rsid w:val="00BE0C54"/>
    <w:rsid w:val="00BE0DD5"/>
    <w:rsid w:val="00BE0F89"/>
    <w:rsid w:val="00BE112D"/>
    <w:rsid w:val="00BE1259"/>
    <w:rsid w:val="00BE23F8"/>
    <w:rsid w:val="00BE34F4"/>
    <w:rsid w:val="00BE3582"/>
    <w:rsid w:val="00BE3B93"/>
    <w:rsid w:val="00BE3F50"/>
    <w:rsid w:val="00BE4313"/>
    <w:rsid w:val="00BE51F8"/>
    <w:rsid w:val="00BE5557"/>
    <w:rsid w:val="00BE5DF3"/>
    <w:rsid w:val="00BE6EE0"/>
    <w:rsid w:val="00BE7534"/>
    <w:rsid w:val="00BE7EAB"/>
    <w:rsid w:val="00BF26EF"/>
    <w:rsid w:val="00BF2ADB"/>
    <w:rsid w:val="00BF36DA"/>
    <w:rsid w:val="00BF48E0"/>
    <w:rsid w:val="00BF4C1C"/>
    <w:rsid w:val="00BF4C1E"/>
    <w:rsid w:val="00BF51FB"/>
    <w:rsid w:val="00BF54B1"/>
    <w:rsid w:val="00BF5CEC"/>
    <w:rsid w:val="00BF5FFE"/>
    <w:rsid w:val="00BF6065"/>
    <w:rsid w:val="00C0007A"/>
    <w:rsid w:val="00C007E4"/>
    <w:rsid w:val="00C01031"/>
    <w:rsid w:val="00C01347"/>
    <w:rsid w:val="00C01E15"/>
    <w:rsid w:val="00C0265B"/>
    <w:rsid w:val="00C02D9F"/>
    <w:rsid w:val="00C0350A"/>
    <w:rsid w:val="00C03ACB"/>
    <w:rsid w:val="00C03FDE"/>
    <w:rsid w:val="00C042CC"/>
    <w:rsid w:val="00C04EA8"/>
    <w:rsid w:val="00C073F0"/>
    <w:rsid w:val="00C11CF1"/>
    <w:rsid w:val="00C123EF"/>
    <w:rsid w:val="00C12708"/>
    <w:rsid w:val="00C12CF5"/>
    <w:rsid w:val="00C13475"/>
    <w:rsid w:val="00C141C4"/>
    <w:rsid w:val="00C142CB"/>
    <w:rsid w:val="00C14585"/>
    <w:rsid w:val="00C154EA"/>
    <w:rsid w:val="00C15A3D"/>
    <w:rsid w:val="00C16F94"/>
    <w:rsid w:val="00C179C1"/>
    <w:rsid w:val="00C179FA"/>
    <w:rsid w:val="00C202D8"/>
    <w:rsid w:val="00C203EE"/>
    <w:rsid w:val="00C208DF"/>
    <w:rsid w:val="00C2139B"/>
    <w:rsid w:val="00C213B9"/>
    <w:rsid w:val="00C21711"/>
    <w:rsid w:val="00C231AF"/>
    <w:rsid w:val="00C2332A"/>
    <w:rsid w:val="00C2356F"/>
    <w:rsid w:val="00C23636"/>
    <w:rsid w:val="00C23967"/>
    <w:rsid w:val="00C23C66"/>
    <w:rsid w:val="00C244F5"/>
    <w:rsid w:val="00C247B2"/>
    <w:rsid w:val="00C24CF3"/>
    <w:rsid w:val="00C24DBC"/>
    <w:rsid w:val="00C25277"/>
    <w:rsid w:val="00C25621"/>
    <w:rsid w:val="00C256DF"/>
    <w:rsid w:val="00C256EC"/>
    <w:rsid w:val="00C25B72"/>
    <w:rsid w:val="00C25E1A"/>
    <w:rsid w:val="00C25FF6"/>
    <w:rsid w:val="00C26A11"/>
    <w:rsid w:val="00C27DC8"/>
    <w:rsid w:val="00C27DF9"/>
    <w:rsid w:val="00C3033D"/>
    <w:rsid w:val="00C306CB"/>
    <w:rsid w:val="00C310C3"/>
    <w:rsid w:val="00C31363"/>
    <w:rsid w:val="00C3277C"/>
    <w:rsid w:val="00C32E36"/>
    <w:rsid w:val="00C345C4"/>
    <w:rsid w:val="00C3497D"/>
    <w:rsid w:val="00C34F6A"/>
    <w:rsid w:val="00C355D9"/>
    <w:rsid w:val="00C36448"/>
    <w:rsid w:val="00C36CD2"/>
    <w:rsid w:val="00C4030D"/>
    <w:rsid w:val="00C40DA9"/>
    <w:rsid w:val="00C42425"/>
    <w:rsid w:val="00C4395E"/>
    <w:rsid w:val="00C452CA"/>
    <w:rsid w:val="00C45FAF"/>
    <w:rsid w:val="00C46284"/>
    <w:rsid w:val="00C469D9"/>
    <w:rsid w:val="00C47307"/>
    <w:rsid w:val="00C47AB1"/>
    <w:rsid w:val="00C50348"/>
    <w:rsid w:val="00C50661"/>
    <w:rsid w:val="00C51D86"/>
    <w:rsid w:val="00C52528"/>
    <w:rsid w:val="00C53309"/>
    <w:rsid w:val="00C538CC"/>
    <w:rsid w:val="00C5397B"/>
    <w:rsid w:val="00C543B7"/>
    <w:rsid w:val="00C54F4A"/>
    <w:rsid w:val="00C550DA"/>
    <w:rsid w:val="00C552FC"/>
    <w:rsid w:val="00C555A7"/>
    <w:rsid w:val="00C55EAB"/>
    <w:rsid w:val="00C566A9"/>
    <w:rsid w:val="00C56AEE"/>
    <w:rsid w:val="00C571AF"/>
    <w:rsid w:val="00C576F8"/>
    <w:rsid w:val="00C60741"/>
    <w:rsid w:val="00C60ECD"/>
    <w:rsid w:val="00C61D2A"/>
    <w:rsid w:val="00C6220B"/>
    <w:rsid w:val="00C623C3"/>
    <w:rsid w:val="00C62D84"/>
    <w:rsid w:val="00C63332"/>
    <w:rsid w:val="00C634E3"/>
    <w:rsid w:val="00C63D51"/>
    <w:rsid w:val="00C666AE"/>
    <w:rsid w:val="00C66D13"/>
    <w:rsid w:val="00C66E34"/>
    <w:rsid w:val="00C673D6"/>
    <w:rsid w:val="00C67CF5"/>
    <w:rsid w:val="00C67F04"/>
    <w:rsid w:val="00C67FD7"/>
    <w:rsid w:val="00C705E4"/>
    <w:rsid w:val="00C70D4B"/>
    <w:rsid w:val="00C7114E"/>
    <w:rsid w:val="00C71937"/>
    <w:rsid w:val="00C721DB"/>
    <w:rsid w:val="00C72378"/>
    <w:rsid w:val="00C728E5"/>
    <w:rsid w:val="00C72931"/>
    <w:rsid w:val="00C72F82"/>
    <w:rsid w:val="00C736A0"/>
    <w:rsid w:val="00C738F1"/>
    <w:rsid w:val="00C74942"/>
    <w:rsid w:val="00C74F94"/>
    <w:rsid w:val="00C7501F"/>
    <w:rsid w:val="00C75B9F"/>
    <w:rsid w:val="00C76B41"/>
    <w:rsid w:val="00C777D3"/>
    <w:rsid w:val="00C77E31"/>
    <w:rsid w:val="00C77EFD"/>
    <w:rsid w:val="00C8042E"/>
    <w:rsid w:val="00C80E11"/>
    <w:rsid w:val="00C826D2"/>
    <w:rsid w:val="00C8275E"/>
    <w:rsid w:val="00C83272"/>
    <w:rsid w:val="00C83CE2"/>
    <w:rsid w:val="00C842A3"/>
    <w:rsid w:val="00C8457A"/>
    <w:rsid w:val="00C85478"/>
    <w:rsid w:val="00C854D0"/>
    <w:rsid w:val="00C85960"/>
    <w:rsid w:val="00C868E9"/>
    <w:rsid w:val="00C87B5B"/>
    <w:rsid w:val="00C87D83"/>
    <w:rsid w:val="00C87E95"/>
    <w:rsid w:val="00C87F53"/>
    <w:rsid w:val="00C87F9F"/>
    <w:rsid w:val="00C87FDA"/>
    <w:rsid w:val="00C91217"/>
    <w:rsid w:val="00C9336C"/>
    <w:rsid w:val="00C9396F"/>
    <w:rsid w:val="00C93B67"/>
    <w:rsid w:val="00C940A5"/>
    <w:rsid w:val="00C941AB"/>
    <w:rsid w:val="00C94677"/>
    <w:rsid w:val="00C94C2D"/>
    <w:rsid w:val="00C95268"/>
    <w:rsid w:val="00C95C72"/>
    <w:rsid w:val="00C96139"/>
    <w:rsid w:val="00C9761B"/>
    <w:rsid w:val="00C978B5"/>
    <w:rsid w:val="00CA0572"/>
    <w:rsid w:val="00CA0CAB"/>
    <w:rsid w:val="00CA1435"/>
    <w:rsid w:val="00CA1A55"/>
    <w:rsid w:val="00CA1C47"/>
    <w:rsid w:val="00CA1DAC"/>
    <w:rsid w:val="00CA1EDE"/>
    <w:rsid w:val="00CA1FD7"/>
    <w:rsid w:val="00CA275A"/>
    <w:rsid w:val="00CA2BD8"/>
    <w:rsid w:val="00CA2D1B"/>
    <w:rsid w:val="00CA370F"/>
    <w:rsid w:val="00CA38A4"/>
    <w:rsid w:val="00CA3AEC"/>
    <w:rsid w:val="00CA3D23"/>
    <w:rsid w:val="00CA3E93"/>
    <w:rsid w:val="00CA3F59"/>
    <w:rsid w:val="00CA46F1"/>
    <w:rsid w:val="00CA4C1F"/>
    <w:rsid w:val="00CA51B0"/>
    <w:rsid w:val="00CA699C"/>
    <w:rsid w:val="00CA7A6D"/>
    <w:rsid w:val="00CA7F89"/>
    <w:rsid w:val="00CB0AEA"/>
    <w:rsid w:val="00CB139F"/>
    <w:rsid w:val="00CB1C9E"/>
    <w:rsid w:val="00CB2052"/>
    <w:rsid w:val="00CB2579"/>
    <w:rsid w:val="00CB25E9"/>
    <w:rsid w:val="00CB2601"/>
    <w:rsid w:val="00CB2D18"/>
    <w:rsid w:val="00CB394C"/>
    <w:rsid w:val="00CB42FA"/>
    <w:rsid w:val="00CB4398"/>
    <w:rsid w:val="00CB471F"/>
    <w:rsid w:val="00CB4A3F"/>
    <w:rsid w:val="00CB4EDB"/>
    <w:rsid w:val="00CB62DB"/>
    <w:rsid w:val="00CB750F"/>
    <w:rsid w:val="00CC0244"/>
    <w:rsid w:val="00CC0E99"/>
    <w:rsid w:val="00CC1317"/>
    <w:rsid w:val="00CC174C"/>
    <w:rsid w:val="00CC24CA"/>
    <w:rsid w:val="00CC268F"/>
    <w:rsid w:val="00CC2B99"/>
    <w:rsid w:val="00CC4351"/>
    <w:rsid w:val="00CC4E15"/>
    <w:rsid w:val="00CC5663"/>
    <w:rsid w:val="00CC6D51"/>
    <w:rsid w:val="00CC70B9"/>
    <w:rsid w:val="00CC7699"/>
    <w:rsid w:val="00CC7C6C"/>
    <w:rsid w:val="00CD0190"/>
    <w:rsid w:val="00CD0B75"/>
    <w:rsid w:val="00CD1879"/>
    <w:rsid w:val="00CD2217"/>
    <w:rsid w:val="00CD332F"/>
    <w:rsid w:val="00CD36D7"/>
    <w:rsid w:val="00CD3821"/>
    <w:rsid w:val="00CD4E7C"/>
    <w:rsid w:val="00CD55D2"/>
    <w:rsid w:val="00CD5B8D"/>
    <w:rsid w:val="00CD6128"/>
    <w:rsid w:val="00CD6972"/>
    <w:rsid w:val="00CD69AE"/>
    <w:rsid w:val="00CD6A5D"/>
    <w:rsid w:val="00CD6E56"/>
    <w:rsid w:val="00CE083E"/>
    <w:rsid w:val="00CE1725"/>
    <w:rsid w:val="00CE2857"/>
    <w:rsid w:val="00CE2C12"/>
    <w:rsid w:val="00CE3B83"/>
    <w:rsid w:val="00CE3BA6"/>
    <w:rsid w:val="00CE4492"/>
    <w:rsid w:val="00CE5460"/>
    <w:rsid w:val="00CE6BB1"/>
    <w:rsid w:val="00CE6BE6"/>
    <w:rsid w:val="00CE70C6"/>
    <w:rsid w:val="00CF011E"/>
    <w:rsid w:val="00CF0259"/>
    <w:rsid w:val="00CF04C3"/>
    <w:rsid w:val="00CF13EF"/>
    <w:rsid w:val="00CF153E"/>
    <w:rsid w:val="00CF1A98"/>
    <w:rsid w:val="00CF2C93"/>
    <w:rsid w:val="00CF2DF8"/>
    <w:rsid w:val="00CF3250"/>
    <w:rsid w:val="00CF34E1"/>
    <w:rsid w:val="00CF3CE7"/>
    <w:rsid w:val="00CF4057"/>
    <w:rsid w:val="00CF4979"/>
    <w:rsid w:val="00CF5B73"/>
    <w:rsid w:val="00CF691F"/>
    <w:rsid w:val="00CF7482"/>
    <w:rsid w:val="00D001BF"/>
    <w:rsid w:val="00D00449"/>
    <w:rsid w:val="00D00997"/>
    <w:rsid w:val="00D00DA9"/>
    <w:rsid w:val="00D01384"/>
    <w:rsid w:val="00D027F1"/>
    <w:rsid w:val="00D0317D"/>
    <w:rsid w:val="00D03E48"/>
    <w:rsid w:val="00D04BD1"/>
    <w:rsid w:val="00D0523B"/>
    <w:rsid w:val="00D056E3"/>
    <w:rsid w:val="00D05D0D"/>
    <w:rsid w:val="00D06355"/>
    <w:rsid w:val="00D07CDA"/>
    <w:rsid w:val="00D07DDD"/>
    <w:rsid w:val="00D10556"/>
    <w:rsid w:val="00D10707"/>
    <w:rsid w:val="00D13947"/>
    <w:rsid w:val="00D13997"/>
    <w:rsid w:val="00D13BFD"/>
    <w:rsid w:val="00D1418B"/>
    <w:rsid w:val="00D143E9"/>
    <w:rsid w:val="00D14FD6"/>
    <w:rsid w:val="00D1526B"/>
    <w:rsid w:val="00D156BA"/>
    <w:rsid w:val="00D15F4D"/>
    <w:rsid w:val="00D1747C"/>
    <w:rsid w:val="00D17AE9"/>
    <w:rsid w:val="00D20175"/>
    <w:rsid w:val="00D2253F"/>
    <w:rsid w:val="00D226ED"/>
    <w:rsid w:val="00D2281F"/>
    <w:rsid w:val="00D22D29"/>
    <w:rsid w:val="00D22D48"/>
    <w:rsid w:val="00D23477"/>
    <w:rsid w:val="00D24354"/>
    <w:rsid w:val="00D2474A"/>
    <w:rsid w:val="00D24808"/>
    <w:rsid w:val="00D252BC"/>
    <w:rsid w:val="00D254C7"/>
    <w:rsid w:val="00D255AC"/>
    <w:rsid w:val="00D257F9"/>
    <w:rsid w:val="00D25FA3"/>
    <w:rsid w:val="00D262F7"/>
    <w:rsid w:val="00D26845"/>
    <w:rsid w:val="00D26970"/>
    <w:rsid w:val="00D26C2C"/>
    <w:rsid w:val="00D2796C"/>
    <w:rsid w:val="00D31212"/>
    <w:rsid w:val="00D31535"/>
    <w:rsid w:val="00D32105"/>
    <w:rsid w:val="00D324A5"/>
    <w:rsid w:val="00D327E2"/>
    <w:rsid w:val="00D34B9D"/>
    <w:rsid w:val="00D34E96"/>
    <w:rsid w:val="00D3511B"/>
    <w:rsid w:val="00D35B1F"/>
    <w:rsid w:val="00D3604E"/>
    <w:rsid w:val="00D3703D"/>
    <w:rsid w:val="00D401C6"/>
    <w:rsid w:val="00D406D2"/>
    <w:rsid w:val="00D407EF"/>
    <w:rsid w:val="00D4094D"/>
    <w:rsid w:val="00D41281"/>
    <w:rsid w:val="00D413B5"/>
    <w:rsid w:val="00D417DA"/>
    <w:rsid w:val="00D418C9"/>
    <w:rsid w:val="00D41AC0"/>
    <w:rsid w:val="00D42813"/>
    <w:rsid w:val="00D43210"/>
    <w:rsid w:val="00D433E3"/>
    <w:rsid w:val="00D442E8"/>
    <w:rsid w:val="00D44A48"/>
    <w:rsid w:val="00D44A74"/>
    <w:rsid w:val="00D45DBE"/>
    <w:rsid w:val="00D46183"/>
    <w:rsid w:val="00D466B6"/>
    <w:rsid w:val="00D46972"/>
    <w:rsid w:val="00D46D24"/>
    <w:rsid w:val="00D47469"/>
    <w:rsid w:val="00D47A84"/>
    <w:rsid w:val="00D50495"/>
    <w:rsid w:val="00D50C42"/>
    <w:rsid w:val="00D5199A"/>
    <w:rsid w:val="00D51A0C"/>
    <w:rsid w:val="00D51FB7"/>
    <w:rsid w:val="00D52F42"/>
    <w:rsid w:val="00D530CC"/>
    <w:rsid w:val="00D5335C"/>
    <w:rsid w:val="00D5336B"/>
    <w:rsid w:val="00D54B23"/>
    <w:rsid w:val="00D54BD2"/>
    <w:rsid w:val="00D55789"/>
    <w:rsid w:val="00D55B02"/>
    <w:rsid w:val="00D55B59"/>
    <w:rsid w:val="00D55DB5"/>
    <w:rsid w:val="00D55F3E"/>
    <w:rsid w:val="00D5608C"/>
    <w:rsid w:val="00D56329"/>
    <w:rsid w:val="00D56524"/>
    <w:rsid w:val="00D56E1E"/>
    <w:rsid w:val="00D56E71"/>
    <w:rsid w:val="00D575EB"/>
    <w:rsid w:val="00D60911"/>
    <w:rsid w:val="00D60AD4"/>
    <w:rsid w:val="00D61164"/>
    <w:rsid w:val="00D615E2"/>
    <w:rsid w:val="00D6198D"/>
    <w:rsid w:val="00D61EDB"/>
    <w:rsid w:val="00D62D34"/>
    <w:rsid w:val="00D632F0"/>
    <w:rsid w:val="00D636CC"/>
    <w:rsid w:val="00D63B29"/>
    <w:rsid w:val="00D64418"/>
    <w:rsid w:val="00D667BF"/>
    <w:rsid w:val="00D673D1"/>
    <w:rsid w:val="00D7028C"/>
    <w:rsid w:val="00D708B6"/>
    <w:rsid w:val="00D715F5"/>
    <w:rsid w:val="00D721AA"/>
    <w:rsid w:val="00D73521"/>
    <w:rsid w:val="00D73FF9"/>
    <w:rsid w:val="00D74341"/>
    <w:rsid w:val="00D74633"/>
    <w:rsid w:val="00D74D29"/>
    <w:rsid w:val="00D75C06"/>
    <w:rsid w:val="00D76283"/>
    <w:rsid w:val="00D76290"/>
    <w:rsid w:val="00D76F32"/>
    <w:rsid w:val="00D77D74"/>
    <w:rsid w:val="00D812E4"/>
    <w:rsid w:val="00D81624"/>
    <w:rsid w:val="00D81C27"/>
    <w:rsid w:val="00D81D0F"/>
    <w:rsid w:val="00D833F5"/>
    <w:rsid w:val="00D853E2"/>
    <w:rsid w:val="00D85729"/>
    <w:rsid w:val="00D858E6"/>
    <w:rsid w:val="00D85B82"/>
    <w:rsid w:val="00D86274"/>
    <w:rsid w:val="00D86B00"/>
    <w:rsid w:val="00D86CDE"/>
    <w:rsid w:val="00D872C2"/>
    <w:rsid w:val="00D87A98"/>
    <w:rsid w:val="00D903EF"/>
    <w:rsid w:val="00D90B26"/>
    <w:rsid w:val="00D91F8D"/>
    <w:rsid w:val="00D92398"/>
    <w:rsid w:val="00D92786"/>
    <w:rsid w:val="00D92F65"/>
    <w:rsid w:val="00D93AA1"/>
    <w:rsid w:val="00D94984"/>
    <w:rsid w:val="00D953DE"/>
    <w:rsid w:val="00D96322"/>
    <w:rsid w:val="00D970CD"/>
    <w:rsid w:val="00D97114"/>
    <w:rsid w:val="00D977DA"/>
    <w:rsid w:val="00DA0BE4"/>
    <w:rsid w:val="00DA0F7B"/>
    <w:rsid w:val="00DA118C"/>
    <w:rsid w:val="00DA1B98"/>
    <w:rsid w:val="00DA1D68"/>
    <w:rsid w:val="00DA2A6E"/>
    <w:rsid w:val="00DA2BA5"/>
    <w:rsid w:val="00DA2C13"/>
    <w:rsid w:val="00DA2C7B"/>
    <w:rsid w:val="00DA41A0"/>
    <w:rsid w:val="00DA4823"/>
    <w:rsid w:val="00DA5D60"/>
    <w:rsid w:val="00DA5FC8"/>
    <w:rsid w:val="00DA6F78"/>
    <w:rsid w:val="00DA724B"/>
    <w:rsid w:val="00DB0562"/>
    <w:rsid w:val="00DB0907"/>
    <w:rsid w:val="00DB0E48"/>
    <w:rsid w:val="00DB16DB"/>
    <w:rsid w:val="00DB2821"/>
    <w:rsid w:val="00DB2A27"/>
    <w:rsid w:val="00DB2B36"/>
    <w:rsid w:val="00DB39A4"/>
    <w:rsid w:val="00DB3C0B"/>
    <w:rsid w:val="00DB3DE4"/>
    <w:rsid w:val="00DB4106"/>
    <w:rsid w:val="00DB4156"/>
    <w:rsid w:val="00DB4910"/>
    <w:rsid w:val="00DB4CAC"/>
    <w:rsid w:val="00DB4FDD"/>
    <w:rsid w:val="00DB50CA"/>
    <w:rsid w:val="00DB6FB9"/>
    <w:rsid w:val="00DB70E8"/>
    <w:rsid w:val="00DB70EF"/>
    <w:rsid w:val="00DB745C"/>
    <w:rsid w:val="00DB7931"/>
    <w:rsid w:val="00DB7F15"/>
    <w:rsid w:val="00DC006A"/>
    <w:rsid w:val="00DC0734"/>
    <w:rsid w:val="00DC0786"/>
    <w:rsid w:val="00DC07B7"/>
    <w:rsid w:val="00DC0BA0"/>
    <w:rsid w:val="00DC0E35"/>
    <w:rsid w:val="00DC1662"/>
    <w:rsid w:val="00DC1822"/>
    <w:rsid w:val="00DC2929"/>
    <w:rsid w:val="00DC3D05"/>
    <w:rsid w:val="00DC41DB"/>
    <w:rsid w:val="00DC4624"/>
    <w:rsid w:val="00DC4720"/>
    <w:rsid w:val="00DC4B52"/>
    <w:rsid w:val="00DC571D"/>
    <w:rsid w:val="00DC640E"/>
    <w:rsid w:val="00DC6559"/>
    <w:rsid w:val="00DC699B"/>
    <w:rsid w:val="00DC791B"/>
    <w:rsid w:val="00DC7CF7"/>
    <w:rsid w:val="00DD0190"/>
    <w:rsid w:val="00DD0843"/>
    <w:rsid w:val="00DD0EE1"/>
    <w:rsid w:val="00DD1C05"/>
    <w:rsid w:val="00DD1CCC"/>
    <w:rsid w:val="00DD2A11"/>
    <w:rsid w:val="00DD30A3"/>
    <w:rsid w:val="00DD3777"/>
    <w:rsid w:val="00DD3DBF"/>
    <w:rsid w:val="00DD50D8"/>
    <w:rsid w:val="00DD564B"/>
    <w:rsid w:val="00DD689F"/>
    <w:rsid w:val="00DD75DC"/>
    <w:rsid w:val="00DD7BDB"/>
    <w:rsid w:val="00DD7E74"/>
    <w:rsid w:val="00DE0891"/>
    <w:rsid w:val="00DE1057"/>
    <w:rsid w:val="00DE22AE"/>
    <w:rsid w:val="00DE2FDB"/>
    <w:rsid w:val="00DE3E0E"/>
    <w:rsid w:val="00DE3E9D"/>
    <w:rsid w:val="00DE3F08"/>
    <w:rsid w:val="00DE4774"/>
    <w:rsid w:val="00DE4A31"/>
    <w:rsid w:val="00DE6726"/>
    <w:rsid w:val="00DE6B59"/>
    <w:rsid w:val="00DE6C19"/>
    <w:rsid w:val="00DE6E89"/>
    <w:rsid w:val="00DE7EA6"/>
    <w:rsid w:val="00DF1A65"/>
    <w:rsid w:val="00DF1AE1"/>
    <w:rsid w:val="00DF2036"/>
    <w:rsid w:val="00DF2AE5"/>
    <w:rsid w:val="00DF36DB"/>
    <w:rsid w:val="00DF4B10"/>
    <w:rsid w:val="00DF50FF"/>
    <w:rsid w:val="00DF5122"/>
    <w:rsid w:val="00DF5421"/>
    <w:rsid w:val="00DF5B59"/>
    <w:rsid w:val="00DF5F1A"/>
    <w:rsid w:val="00DF6238"/>
    <w:rsid w:val="00DF6791"/>
    <w:rsid w:val="00DF6B9A"/>
    <w:rsid w:val="00E007BD"/>
    <w:rsid w:val="00E014E0"/>
    <w:rsid w:val="00E029B7"/>
    <w:rsid w:val="00E02CA6"/>
    <w:rsid w:val="00E03240"/>
    <w:rsid w:val="00E03539"/>
    <w:rsid w:val="00E0354A"/>
    <w:rsid w:val="00E0388B"/>
    <w:rsid w:val="00E0406B"/>
    <w:rsid w:val="00E040E9"/>
    <w:rsid w:val="00E0421F"/>
    <w:rsid w:val="00E0545C"/>
    <w:rsid w:val="00E05CD3"/>
    <w:rsid w:val="00E060FD"/>
    <w:rsid w:val="00E06A8F"/>
    <w:rsid w:val="00E06AE8"/>
    <w:rsid w:val="00E070B6"/>
    <w:rsid w:val="00E10BAE"/>
    <w:rsid w:val="00E10C2B"/>
    <w:rsid w:val="00E11461"/>
    <w:rsid w:val="00E11996"/>
    <w:rsid w:val="00E13039"/>
    <w:rsid w:val="00E13C4A"/>
    <w:rsid w:val="00E151DE"/>
    <w:rsid w:val="00E156BC"/>
    <w:rsid w:val="00E15C0A"/>
    <w:rsid w:val="00E15F10"/>
    <w:rsid w:val="00E16261"/>
    <w:rsid w:val="00E16AAA"/>
    <w:rsid w:val="00E17099"/>
    <w:rsid w:val="00E17848"/>
    <w:rsid w:val="00E17B15"/>
    <w:rsid w:val="00E17CD0"/>
    <w:rsid w:val="00E17CEF"/>
    <w:rsid w:val="00E200D4"/>
    <w:rsid w:val="00E20D00"/>
    <w:rsid w:val="00E215F7"/>
    <w:rsid w:val="00E22873"/>
    <w:rsid w:val="00E22947"/>
    <w:rsid w:val="00E241DE"/>
    <w:rsid w:val="00E246D1"/>
    <w:rsid w:val="00E2492D"/>
    <w:rsid w:val="00E25DC9"/>
    <w:rsid w:val="00E27F24"/>
    <w:rsid w:val="00E3021F"/>
    <w:rsid w:val="00E30341"/>
    <w:rsid w:val="00E31C1F"/>
    <w:rsid w:val="00E31C24"/>
    <w:rsid w:val="00E32EC1"/>
    <w:rsid w:val="00E33A42"/>
    <w:rsid w:val="00E33BC2"/>
    <w:rsid w:val="00E34790"/>
    <w:rsid w:val="00E349B4"/>
    <w:rsid w:val="00E353AE"/>
    <w:rsid w:val="00E35736"/>
    <w:rsid w:val="00E362E0"/>
    <w:rsid w:val="00E36F44"/>
    <w:rsid w:val="00E37013"/>
    <w:rsid w:val="00E402DC"/>
    <w:rsid w:val="00E40523"/>
    <w:rsid w:val="00E4086E"/>
    <w:rsid w:val="00E4140B"/>
    <w:rsid w:val="00E418AF"/>
    <w:rsid w:val="00E41BAE"/>
    <w:rsid w:val="00E4226B"/>
    <w:rsid w:val="00E423E8"/>
    <w:rsid w:val="00E427C5"/>
    <w:rsid w:val="00E43124"/>
    <w:rsid w:val="00E44CDD"/>
    <w:rsid w:val="00E454B1"/>
    <w:rsid w:val="00E468C4"/>
    <w:rsid w:val="00E46954"/>
    <w:rsid w:val="00E46A77"/>
    <w:rsid w:val="00E46DC8"/>
    <w:rsid w:val="00E47558"/>
    <w:rsid w:val="00E47975"/>
    <w:rsid w:val="00E47A5E"/>
    <w:rsid w:val="00E507A4"/>
    <w:rsid w:val="00E508F6"/>
    <w:rsid w:val="00E50AD4"/>
    <w:rsid w:val="00E5107C"/>
    <w:rsid w:val="00E514BE"/>
    <w:rsid w:val="00E51D9A"/>
    <w:rsid w:val="00E5298D"/>
    <w:rsid w:val="00E52BCB"/>
    <w:rsid w:val="00E5300B"/>
    <w:rsid w:val="00E538C8"/>
    <w:rsid w:val="00E542A8"/>
    <w:rsid w:val="00E544EF"/>
    <w:rsid w:val="00E55D50"/>
    <w:rsid w:val="00E5638D"/>
    <w:rsid w:val="00E56B35"/>
    <w:rsid w:val="00E56FC8"/>
    <w:rsid w:val="00E574BE"/>
    <w:rsid w:val="00E60AFD"/>
    <w:rsid w:val="00E614A0"/>
    <w:rsid w:val="00E61A5C"/>
    <w:rsid w:val="00E623D4"/>
    <w:rsid w:val="00E6245E"/>
    <w:rsid w:val="00E63697"/>
    <w:rsid w:val="00E63862"/>
    <w:rsid w:val="00E640B8"/>
    <w:rsid w:val="00E64946"/>
    <w:rsid w:val="00E64FA6"/>
    <w:rsid w:val="00E6574F"/>
    <w:rsid w:val="00E65F84"/>
    <w:rsid w:val="00E66441"/>
    <w:rsid w:val="00E6676C"/>
    <w:rsid w:val="00E67116"/>
    <w:rsid w:val="00E67278"/>
    <w:rsid w:val="00E676D1"/>
    <w:rsid w:val="00E701EB"/>
    <w:rsid w:val="00E70AB9"/>
    <w:rsid w:val="00E70F3B"/>
    <w:rsid w:val="00E7143A"/>
    <w:rsid w:val="00E715DD"/>
    <w:rsid w:val="00E71908"/>
    <w:rsid w:val="00E71CC1"/>
    <w:rsid w:val="00E7305B"/>
    <w:rsid w:val="00E746B8"/>
    <w:rsid w:val="00E74A32"/>
    <w:rsid w:val="00E74B27"/>
    <w:rsid w:val="00E74BAB"/>
    <w:rsid w:val="00E74E70"/>
    <w:rsid w:val="00E75D4A"/>
    <w:rsid w:val="00E76536"/>
    <w:rsid w:val="00E76D84"/>
    <w:rsid w:val="00E77BDF"/>
    <w:rsid w:val="00E77FAD"/>
    <w:rsid w:val="00E80AC5"/>
    <w:rsid w:val="00E80DD3"/>
    <w:rsid w:val="00E81258"/>
    <w:rsid w:val="00E85549"/>
    <w:rsid w:val="00E85C96"/>
    <w:rsid w:val="00E86A7D"/>
    <w:rsid w:val="00E86B6E"/>
    <w:rsid w:val="00E90A9A"/>
    <w:rsid w:val="00E90E61"/>
    <w:rsid w:val="00E9143C"/>
    <w:rsid w:val="00E9173B"/>
    <w:rsid w:val="00E92ABE"/>
    <w:rsid w:val="00E93318"/>
    <w:rsid w:val="00E93529"/>
    <w:rsid w:val="00E93613"/>
    <w:rsid w:val="00E93DE9"/>
    <w:rsid w:val="00E9455B"/>
    <w:rsid w:val="00E9499D"/>
    <w:rsid w:val="00E955DE"/>
    <w:rsid w:val="00E95E4E"/>
    <w:rsid w:val="00E96AC7"/>
    <w:rsid w:val="00E96B1D"/>
    <w:rsid w:val="00E9708B"/>
    <w:rsid w:val="00E97265"/>
    <w:rsid w:val="00E97F33"/>
    <w:rsid w:val="00EA050E"/>
    <w:rsid w:val="00EA197A"/>
    <w:rsid w:val="00EA1A12"/>
    <w:rsid w:val="00EA2F99"/>
    <w:rsid w:val="00EA5CB8"/>
    <w:rsid w:val="00EA696C"/>
    <w:rsid w:val="00EA7A70"/>
    <w:rsid w:val="00EB02BB"/>
    <w:rsid w:val="00EB0E15"/>
    <w:rsid w:val="00EB1685"/>
    <w:rsid w:val="00EB1D82"/>
    <w:rsid w:val="00EB26A0"/>
    <w:rsid w:val="00EB32D6"/>
    <w:rsid w:val="00EB4002"/>
    <w:rsid w:val="00EB4CD9"/>
    <w:rsid w:val="00EB5607"/>
    <w:rsid w:val="00EB56E8"/>
    <w:rsid w:val="00EC03B1"/>
    <w:rsid w:val="00EC13BC"/>
    <w:rsid w:val="00EC1E1D"/>
    <w:rsid w:val="00EC27C0"/>
    <w:rsid w:val="00EC2DCE"/>
    <w:rsid w:val="00EC3287"/>
    <w:rsid w:val="00EC373C"/>
    <w:rsid w:val="00EC3C9C"/>
    <w:rsid w:val="00EC573B"/>
    <w:rsid w:val="00EC5F25"/>
    <w:rsid w:val="00EC6F4F"/>
    <w:rsid w:val="00EC7470"/>
    <w:rsid w:val="00EC7729"/>
    <w:rsid w:val="00EC7CD4"/>
    <w:rsid w:val="00ED01A6"/>
    <w:rsid w:val="00ED0BD8"/>
    <w:rsid w:val="00ED0C94"/>
    <w:rsid w:val="00ED109E"/>
    <w:rsid w:val="00ED179D"/>
    <w:rsid w:val="00ED3393"/>
    <w:rsid w:val="00ED482B"/>
    <w:rsid w:val="00ED4F40"/>
    <w:rsid w:val="00ED68F3"/>
    <w:rsid w:val="00ED6968"/>
    <w:rsid w:val="00ED707B"/>
    <w:rsid w:val="00ED7219"/>
    <w:rsid w:val="00ED7DC4"/>
    <w:rsid w:val="00EE0060"/>
    <w:rsid w:val="00EE0713"/>
    <w:rsid w:val="00EE1844"/>
    <w:rsid w:val="00EE22FD"/>
    <w:rsid w:val="00EE269E"/>
    <w:rsid w:val="00EE3B21"/>
    <w:rsid w:val="00EE4F90"/>
    <w:rsid w:val="00EE5309"/>
    <w:rsid w:val="00EE6099"/>
    <w:rsid w:val="00EE6595"/>
    <w:rsid w:val="00EE7B89"/>
    <w:rsid w:val="00EE7BDF"/>
    <w:rsid w:val="00EF0EEC"/>
    <w:rsid w:val="00EF1329"/>
    <w:rsid w:val="00EF2B01"/>
    <w:rsid w:val="00EF3334"/>
    <w:rsid w:val="00EF4093"/>
    <w:rsid w:val="00EF418E"/>
    <w:rsid w:val="00EF4CD9"/>
    <w:rsid w:val="00EF50C2"/>
    <w:rsid w:val="00EF5484"/>
    <w:rsid w:val="00EF5542"/>
    <w:rsid w:val="00EF55D5"/>
    <w:rsid w:val="00EF5718"/>
    <w:rsid w:val="00EF6576"/>
    <w:rsid w:val="00EF727C"/>
    <w:rsid w:val="00EF75B7"/>
    <w:rsid w:val="00EF7A7E"/>
    <w:rsid w:val="00F001A3"/>
    <w:rsid w:val="00F01951"/>
    <w:rsid w:val="00F01D64"/>
    <w:rsid w:val="00F032F8"/>
    <w:rsid w:val="00F04D86"/>
    <w:rsid w:val="00F05257"/>
    <w:rsid w:val="00F054EA"/>
    <w:rsid w:val="00F066C2"/>
    <w:rsid w:val="00F06E6D"/>
    <w:rsid w:val="00F070E7"/>
    <w:rsid w:val="00F07B2D"/>
    <w:rsid w:val="00F109D5"/>
    <w:rsid w:val="00F10DC3"/>
    <w:rsid w:val="00F11F6D"/>
    <w:rsid w:val="00F12397"/>
    <w:rsid w:val="00F1242B"/>
    <w:rsid w:val="00F12825"/>
    <w:rsid w:val="00F1350B"/>
    <w:rsid w:val="00F1375D"/>
    <w:rsid w:val="00F144D9"/>
    <w:rsid w:val="00F145DA"/>
    <w:rsid w:val="00F15824"/>
    <w:rsid w:val="00F1680E"/>
    <w:rsid w:val="00F16FEF"/>
    <w:rsid w:val="00F17F40"/>
    <w:rsid w:val="00F20403"/>
    <w:rsid w:val="00F21951"/>
    <w:rsid w:val="00F22E07"/>
    <w:rsid w:val="00F2306A"/>
    <w:rsid w:val="00F23B80"/>
    <w:rsid w:val="00F23E68"/>
    <w:rsid w:val="00F243EF"/>
    <w:rsid w:val="00F245E5"/>
    <w:rsid w:val="00F261F2"/>
    <w:rsid w:val="00F274D8"/>
    <w:rsid w:val="00F30680"/>
    <w:rsid w:val="00F310C5"/>
    <w:rsid w:val="00F31865"/>
    <w:rsid w:val="00F32BD0"/>
    <w:rsid w:val="00F32CF3"/>
    <w:rsid w:val="00F32D3B"/>
    <w:rsid w:val="00F33CB5"/>
    <w:rsid w:val="00F3436D"/>
    <w:rsid w:val="00F34514"/>
    <w:rsid w:val="00F345E6"/>
    <w:rsid w:val="00F34D77"/>
    <w:rsid w:val="00F35F72"/>
    <w:rsid w:val="00F367D3"/>
    <w:rsid w:val="00F37230"/>
    <w:rsid w:val="00F37D87"/>
    <w:rsid w:val="00F37E1F"/>
    <w:rsid w:val="00F40B18"/>
    <w:rsid w:val="00F41940"/>
    <w:rsid w:val="00F422D0"/>
    <w:rsid w:val="00F43386"/>
    <w:rsid w:val="00F43949"/>
    <w:rsid w:val="00F43D55"/>
    <w:rsid w:val="00F44121"/>
    <w:rsid w:val="00F4485D"/>
    <w:rsid w:val="00F44D46"/>
    <w:rsid w:val="00F4595D"/>
    <w:rsid w:val="00F46064"/>
    <w:rsid w:val="00F46190"/>
    <w:rsid w:val="00F47669"/>
    <w:rsid w:val="00F479DD"/>
    <w:rsid w:val="00F47EEF"/>
    <w:rsid w:val="00F500F0"/>
    <w:rsid w:val="00F5042A"/>
    <w:rsid w:val="00F504C4"/>
    <w:rsid w:val="00F5135D"/>
    <w:rsid w:val="00F51646"/>
    <w:rsid w:val="00F5177B"/>
    <w:rsid w:val="00F51A77"/>
    <w:rsid w:val="00F52688"/>
    <w:rsid w:val="00F52E6D"/>
    <w:rsid w:val="00F531CA"/>
    <w:rsid w:val="00F53D3D"/>
    <w:rsid w:val="00F5440C"/>
    <w:rsid w:val="00F54559"/>
    <w:rsid w:val="00F54C6B"/>
    <w:rsid w:val="00F55B3F"/>
    <w:rsid w:val="00F564B8"/>
    <w:rsid w:val="00F5680D"/>
    <w:rsid w:val="00F56CDF"/>
    <w:rsid w:val="00F56E90"/>
    <w:rsid w:val="00F57E44"/>
    <w:rsid w:val="00F57E7C"/>
    <w:rsid w:val="00F603D4"/>
    <w:rsid w:val="00F614AD"/>
    <w:rsid w:val="00F62290"/>
    <w:rsid w:val="00F6235F"/>
    <w:rsid w:val="00F62979"/>
    <w:rsid w:val="00F63F97"/>
    <w:rsid w:val="00F6417D"/>
    <w:rsid w:val="00F645B7"/>
    <w:rsid w:val="00F645E7"/>
    <w:rsid w:val="00F647B7"/>
    <w:rsid w:val="00F64BA9"/>
    <w:rsid w:val="00F6538D"/>
    <w:rsid w:val="00F659DF"/>
    <w:rsid w:val="00F65A42"/>
    <w:rsid w:val="00F662AF"/>
    <w:rsid w:val="00F67554"/>
    <w:rsid w:val="00F67582"/>
    <w:rsid w:val="00F67D3B"/>
    <w:rsid w:val="00F67E95"/>
    <w:rsid w:val="00F70EBF"/>
    <w:rsid w:val="00F71612"/>
    <w:rsid w:val="00F71626"/>
    <w:rsid w:val="00F71D44"/>
    <w:rsid w:val="00F7288C"/>
    <w:rsid w:val="00F72F00"/>
    <w:rsid w:val="00F72F6E"/>
    <w:rsid w:val="00F73765"/>
    <w:rsid w:val="00F74544"/>
    <w:rsid w:val="00F74C7A"/>
    <w:rsid w:val="00F75092"/>
    <w:rsid w:val="00F7696B"/>
    <w:rsid w:val="00F77F20"/>
    <w:rsid w:val="00F8024C"/>
    <w:rsid w:val="00F80F18"/>
    <w:rsid w:val="00F81AEE"/>
    <w:rsid w:val="00F81E83"/>
    <w:rsid w:val="00F8234F"/>
    <w:rsid w:val="00F82591"/>
    <w:rsid w:val="00F82683"/>
    <w:rsid w:val="00F828A5"/>
    <w:rsid w:val="00F82EA6"/>
    <w:rsid w:val="00F82F3A"/>
    <w:rsid w:val="00F832B8"/>
    <w:rsid w:val="00F8363B"/>
    <w:rsid w:val="00F83EAB"/>
    <w:rsid w:val="00F846D5"/>
    <w:rsid w:val="00F84CCB"/>
    <w:rsid w:val="00F8531D"/>
    <w:rsid w:val="00F8561B"/>
    <w:rsid w:val="00F85C57"/>
    <w:rsid w:val="00F861F5"/>
    <w:rsid w:val="00F8683D"/>
    <w:rsid w:val="00F87C61"/>
    <w:rsid w:val="00F901DE"/>
    <w:rsid w:val="00F921C6"/>
    <w:rsid w:val="00F93149"/>
    <w:rsid w:val="00F93EAE"/>
    <w:rsid w:val="00F944AC"/>
    <w:rsid w:val="00F9561C"/>
    <w:rsid w:val="00F95673"/>
    <w:rsid w:val="00F95719"/>
    <w:rsid w:val="00F963F8"/>
    <w:rsid w:val="00F964A4"/>
    <w:rsid w:val="00F96FC9"/>
    <w:rsid w:val="00F973F0"/>
    <w:rsid w:val="00F976B4"/>
    <w:rsid w:val="00FA2088"/>
    <w:rsid w:val="00FA2096"/>
    <w:rsid w:val="00FA2B6F"/>
    <w:rsid w:val="00FA35DD"/>
    <w:rsid w:val="00FA45E3"/>
    <w:rsid w:val="00FA5AD5"/>
    <w:rsid w:val="00FA6894"/>
    <w:rsid w:val="00FA6C35"/>
    <w:rsid w:val="00FA6FCF"/>
    <w:rsid w:val="00FA71B2"/>
    <w:rsid w:val="00FA7609"/>
    <w:rsid w:val="00FB1B93"/>
    <w:rsid w:val="00FB1E80"/>
    <w:rsid w:val="00FB24C6"/>
    <w:rsid w:val="00FB3692"/>
    <w:rsid w:val="00FB43DB"/>
    <w:rsid w:val="00FB45D7"/>
    <w:rsid w:val="00FB4792"/>
    <w:rsid w:val="00FB57EF"/>
    <w:rsid w:val="00FB59CA"/>
    <w:rsid w:val="00FB60E9"/>
    <w:rsid w:val="00FB61FF"/>
    <w:rsid w:val="00FB7095"/>
    <w:rsid w:val="00FB76AF"/>
    <w:rsid w:val="00FB796C"/>
    <w:rsid w:val="00FB7F58"/>
    <w:rsid w:val="00FC15EC"/>
    <w:rsid w:val="00FC1DE9"/>
    <w:rsid w:val="00FC2680"/>
    <w:rsid w:val="00FC3560"/>
    <w:rsid w:val="00FC43EB"/>
    <w:rsid w:val="00FC4853"/>
    <w:rsid w:val="00FC48C2"/>
    <w:rsid w:val="00FC4CEB"/>
    <w:rsid w:val="00FC54D1"/>
    <w:rsid w:val="00FC575C"/>
    <w:rsid w:val="00FC5866"/>
    <w:rsid w:val="00FC6028"/>
    <w:rsid w:val="00FC661D"/>
    <w:rsid w:val="00FC67D4"/>
    <w:rsid w:val="00FC6AB8"/>
    <w:rsid w:val="00FC73A3"/>
    <w:rsid w:val="00FD0627"/>
    <w:rsid w:val="00FD08F4"/>
    <w:rsid w:val="00FD22A3"/>
    <w:rsid w:val="00FD2ECB"/>
    <w:rsid w:val="00FD452C"/>
    <w:rsid w:val="00FD4F0B"/>
    <w:rsid w:val="00FD5B1B"/>
    <w:rsid w:val="00FD64F2"/>
    <w:rsid w:val="00FD6C92"/>
    <w:rsid w:val="00FD70BC"/>
    <w:rsid w:val="00FE0089"/>
    <w:rsid w:val="00FE0640"/>
    <w:rsid w:val="00FE0D80"/>
    <w:rsid w:val="00FE128F"/>
    <w:rsid w:val="00FE2353"/>
    <w:rsid w:val="00FE2E54"/>
    <w:rsid w:val="00FE301E"/>
    <w:rsid w:val="00FE37D1"/>
    <w:rsid w:val="00FE39F4"/>
    <w:rsid w:val="00FE454F"/>
    <w:rsid w:val="00FE46E1"/>
    <w:rsid w:val="00FE48BC"/>
    <w:rsid w:val="00FE49F4"/>
    <w:rsid w:val="00FE4DBF"/>
    <w:rsid w:val="00FE59BE"/>
    <w:rsid w:val="00FE5B2F"/>
    <w:rsid w:val="00FE60B3"/>
    <w:rsid w:val="00FE6B10"/>
    <w:rsid w:val="00FE6D1F"/>
    <w:rsid w:val="00FE711E"/>
    <w:rsid w:val="00FE7406"/>
    <w:rsid w:val="00FE7582"/>
    <w:rsid w:val="00FE7AB3"/>
    <w:rsid w:val="00FE7D10"/>
    <w:rsid w:val="00FF1BA1"/>
    <w:rsid w:val="00FF357B"/>
    <w:rsid w:val="00FF3C18"/>
    <w:rsid w:val="00FF4697"/>
    <w:rsid w:val="00FF47DC"/>
    <w:rsid w:val="00FF59B2"/>
    <w:rsid w:val="00FF5D46"/>
    <w:rsid w:val="00FF6251"/>
    <w:rsid w:val="00FF672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1D8"/>
  </w:style>
  <w:style w:type="paragraph" w:styleId="2">
    <w:name w:val="heading 2"/>
    <w:basedOn w:val="a"/>
    <w:next w:val="a"/>
    <w:link w:val="20"/>
    <w:qFormat/>
    <w:rsid w:val="001E3608"/>
    <w:pPr>
      <w:keepNext/>
      <w:widowControl w:val="0"/>
      <w:tabs>
        <w:tab w:val="num" w:pos="0"/>
      </w:tabs>
      <w:suppressAutoHyphens/>
      <w:jc w:val="right"/>
      <w:outlineLvl w:val="1"/>
    </w:pPr>
    <w:rPr>
      <w:rFonts w:eastAsia="Lucida Sans Unicode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3608"/>
    <w:rPr>
      <w:rFonts w:eastAsia="Lucida Sans Unicode" w:cs="Times New Roman"/>
      <w:kern w:val="1"/>
      <w:sz w:val="28"/>
      <w:szCs w:val="24"/>
    </w:rPr>
  </w:style>
  <w:style w:type="paragraph" w:customStyle="1" w:styleId="1">
    <w:name w:val="Название объекта1"/>
    <w:basedOn w:val="a"/>
    <w:next w:val="a"/>
    <w:rsid w:val="001E3608"/>
    <w:pPr>
      <w:widowControl w:val="0"/>
      <w:suppressAutoHyphens/>
      <w:jc w:val="center"/>
    </w:pPr>
    <w:rPr>
      <w:rFonts w:ascii="Arial" w:eastAsia="Lucida Sans Unicode" w:hAnsi="Arial" w:cs="Times New Roman"/>
      <w:b/>
      <w:kern w:val="1"/>
      <w:sz w:val="40"/>
      <w:szCs w:val="24"/>
    </w:rPr>
  </w:style>
  <w:style w:type="table" w:styleId="a3">
    <w:name w:val="Table Grid"/>
    <w:basedOn w:val="a1"/>
    <w:uiPriority w:val="59"/>
    <w:rsid w:val="00496A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2E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E6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4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1D8"/>
  </w:style>
  <w:style w:type="paragraph" w:styleId="2">
    <w:name w:val="heading 2"/>
    <w:basedOn w:val="a"/>
    <w:next w:val="a"/>
    <w:link w:val="20"/>
    <w:qFormat/>
    <w:rsid w:val="001E3608"/>
    <w:pPr>
      <w:keepNext/>
      <w:widowControl w:val="0"/>
      <w:tabs>
        <w:tab w:val="num" w:pos="0"/>
      </w:tabs>
      <w:suppressAutoHyphens/>
      <w:jc w:val="right"/>
      <w:outlineLvl w:val="1"/>
    </w:pPr>
    <w:rPr>
      <w:rFonts w:eastAsia="Lucida Sans Unicode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3608"/>
    <w:rPr>
      <w:rFonts w:eastAsia="Lucida Sans Unicode" w:cs="Times New Roman"/>
      <w:kern w:val="1"/>
      <w:sz w:val="28"/>
      <w:szCs w:val="24"/>
    </w:rPr>
  </w:style>
  <w:style w:type="paragraph" w:customStyle="1" w:styleId="1">
    <w:name w:val="Название объекта1"/>
    <w:basedOn w:val="a"/>
    <w:next w:val="a"/>
    <w:rsid w:val="001E3608"/>
    <w:pPr>
      <w:widowControl w:val="0"/>
      <w:suppressAutoHyphens/>
      <w:jc w:val="center"/>
    </w:pPr>
    <w:rPr>
      <w:rFonts w:ascii="Arial" w:eastAsia="Lucida Sans Unicode" w:hAnsi="Arial" w:cs="Times New Roman"/>
      <w:b/>
      <w:kern w:val="1"/>
      <w:sz w:val="40"/>
      <w:szCs w:val="24"/>
    </w:rPr>
  </w:style>
  <w:style w:type="table" w:styleId="a3">
    <w:name w:val="Table Grid"/>
    <w:basedOn w:val="a1"/>
    <w:uiPriority w:val="59"/>
    <w:rsid w:val="00496A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2E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Глазова</dc:creator>
  <cp:lastModifiedBy>Тюрина</cp:lastModifiedBy>
  <cp:revision>115</cp:revision>
  <cp:lastPrinted>2022-12-13T03:01:00Z</cp:lastPrinted>
  <dcterms:created xsi:type="dcterms:W3CDTF">2018-12-14T03:10:00Z</dcterms:created>
  <dcterms:modified xsi:type="dcterms:W3CDTF">2024-12-18T09:47:00Z</dcterms:modified>
</cp:coreProperties>
</file>